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252" w:rsidRPr="00D33760" w:rsidRDefault="00F05252" w:rsidP="00F05252">
      <w:pPr>
        <w:tabs>
          <w:tab w:val="right" w:pos="935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376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</w:t>
      </w:r>
      <w:r w:rsidR="002722F5">
        <w:rPr>
          <w:rFonts w:ascii="Times New Roman" w:eastAsia="Times New Roman" w:hAnsi="Times New Roman" w:cs="Times New Roman"/>
          <w:bCs/>
          <w:sz w:val="28"/>
          <w:szCs w:val="28"/>
        </w:rPr>
        <w:t>5</w:t>
      </w:r>
    </w:p>
    <w:p w:rsidR="00F05252" w:rsidRDefault="00F05252" w:rsidP="00F05252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ПИСЬМО «РУКОВОДИТЕЛЯ» </w:t>
      </w:r>
    </w:p>
    <w:p w:rsidR="00F05252" w:rsidRPr="00556847" w:rsidRDefault="00F05252" w:rsidP="00F05252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(направляется на адрес электронной почты 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Gmail</w:t>
      </w:r>
      <w:r w:rsidRPr="0055684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конкурсанта)</w:t>
      </w:r>
    </w:p>
    <w:p w:rsidR="00F05252" w:rsidRDefault="00F05252" w:rsidP="00F05252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>Привет!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 xml:space="preserve">Мы получили новый заказ на тестирование. Я создал задачу в </w:t>
      </w:r>
      <w:proofErr w:type="spellStart"/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>Jira</w:t>
      </w:r>
      <w:proofErr w:type="spellEnd"/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 xml:space="preserve"> (https://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***</w:t>
      </w:r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 xml:space="preserve">.atlassian.net/ логин - адрес твоей почты, пароль - </w:t>
      </w:r>
      <w:r w:rsidRPr="00A36262">
        <w:rPr>
          <w:rFonts w:ascii="Times New Roman" w:eastAsia="Times New Roman" w:hAnsi="Times New Roman" w:cs="Times New Roman"/>
          <w:bCs/>
          <w:sz w:val="24"/>
          <w:szCs w:val="24"/>
        </w:rPr>
        <w:t>******</w:t>
      </w:r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 xml:space="preserve">). 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>Нужно: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5252" w:rsidRDefault="00F05252" w:rsidP="00F05252">
      <w:pPr>
        <w:pStyle w:val="a3"/>
        <w:numPr>
          <w:ilvl w:val="0"/>
          <w:numId w:val="1"/>
        </w:num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Нужно оценить проект с точки зрения ресурсов</w:t>
      </w:r>
      <w:r w:rsidRPr="00A36262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необходимых для проведения тестирования.</w:t>
      </w:r>
    </w:p>
    <w:p w:rsidR="00F05252" w:rsidRDefault="00F05252" w:rsidP="00F05252">
      <w:pPr>
        <w:pStyle w:val="a3"/>
        <w:numPr>
          <w:ilvl w:val="0"/>
          <w:numId w:val="1"/>
        </w:num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4FC">
        <w:rPr>
          <w:rFonts w:ascii="Times New Roman" w:eastAsia="Times New Roman" w:hAnsi="Times New Roman" w:cs="Times New Roman"/>
          <w:bCs/>
          <w:sz w:val="24"/>
          <w:szCs w:val="24"/>
        </w:rPr>
        <w:t>Составить план тестирования с обязательным указанием рисков проекта и продукта и плана управления этими рисками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 Я бы хотел увидеть его перед началом работ.</w:t>
      </w:r>
    </w:p>
    <w:p w:rsidR="00F05252" w:rsidRDefault="00F05252" w:rsidP="00F05252">
      <w:pPr>
        <w:pStyle w:val="a3"/>
        <w:numPr>
          <w:ilvl w:val="0"/>
          <w:numId w:val="1"/>
        </w:num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Ответить заказчику, что мы готовы приступить к работе.</w:t>
      </w:r>
    </w:p>
    <w:p w:rsidR="00F05252" w:rsidRDefault="00F05252" w:rsidP="00F05252">
      <w:pPr>
        <w:pStyle w:val="a3"/>
        <w:numPr>
          <w:ilvl w:val="0"/>
          <w:numId w:val="1"/>
        </w:num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4FC">
        <w:rPr>
          <w:rFonts w:ascii="Times New Roman" w:eastAsia="Times New Roman" w:hAnsi="Times New Roman" w:cs="Times New Roman"/>
          <w:bCs/>
          <w:sz w:val="24"/>
          <w:szCs w:val="24"/>
        </w:rPr>
        <w:t xml:space="preserve">Составить минимально необходимое количество тестовых сценариев в </w:t>
      </w:r>
      <w:proofErr w:type="spellStart"/>
      <w:r w:rsidRPr="005B64FC">
        <w:rPr>
          <w:rFonts w:ascii="Times New Roman" w:eastAsia="Times New Roman" w:hAnsi="Times New Roman" w:cs="Times New Roman"/>
          <w:bCs/>
          <w:sz w:val="24"/>
          <w:szCs w:val="24"/>
        </w:rPr>
        <w:t>TestRail</w:t>
      </w:r>
      <w:proofErr w:type="spellEnd"/>
      <w:r w:rsidRPr="005B64FC">
        <w:rPr>
          <w:rFonts w:ascii="Times New Roman" w:eastAsia="Times New Roman" w:hAnsi="Times New Roman" w:cs="Times New Roman"/>
          <w:bCs/>
          <w:sz w:val="24"/>
          <w:szCs w:val="24"/>
        </w:rPr>
        <w:t xml:space="preserve"> (создать аккаунт).</w:t>
      </w:r>
    </w:p>
    <w:p w:rsidR="00F05252" w:rsidRDefault="00F05252" w:rsidP="00F05252">
      <w:pPr>
        <w:pStyle w:val="a3"/>
        <w:numPr>
          <w:ilvl w:val="0"/>
          <w:numId w:val="1"/>
        </w:num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Обосновать выбор методов проектирования тестовых сценариев (в письме мне).</w:t>
      </w:r>
    </w:p>
    <w:p w:rsidR="00F05252" w:rsidRDefault="00F05252" w:rsidP="00F05252">
      <w:pPr>
        <w:pStyle w:val="a3"/>
        <w:numPr>
          <w:ilvl w:val="0"/>
          <w:numId w:val="1"/>
        </w:num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4FC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Провести тестирование при минимально возможных затратах времени и подготовить отчет о дефектах в </w:t>
      </w:r>
      <w:proofErr w:type="spellStart"/>
      <w:r w:rsidRPr="005B64FC">
        <w:rPr>
          <w:rFonts w:ascii="Times New Roman" w:eastAsia="Times New Roman" w:hAnsi="Times New Roman" w:cs="Times New Roman"/>
          <w:bCs/>
          <w:sz w:val="24"/>
          <w:szCs w:val="24"/>
        </w:rPr>
        <w:t>Jira</w:t>
      </w:r>
      <w:proofErr w:type="spellEnd"/>
      <w:r w:rsidRPr="005B64F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05252" w:rsidRPr="005B64FC" w:rsidRDefault="00F05252" w:rsidP="00F05252">
      <w:pPr>
        <w:pStyle w:val="a3"/>
        <w:numPr>
          <w:ilvl w:val="0"/>
          <w:numId w:val="1"/>
        </w:num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4FC">
        <w:rPr>
          <w:rFonts w:ascii="Times New Roman" w:eastAsia="Times New Roman" w:hAnsi="Times New Roman" w:cs="Times New Roman"/>
          <w:bCs/>
          <w:sz w:val="24"/>
          <w:szCs w:val="24"/>
        </w:rPr>
        <w:t>Добавить информацию о результатах тестирования в Отчет о работе и отправить с другими необходимыми материалами на FTP (адрес - ftp://</w:t>
      </w:r>
      <w:r w:rsidRPr="00A36262">
        <w:rPr>
          <w:rFonts w:ascii="Times New Roman" w:eastAsia="Times New Roman" w:hAnsi="Times New Roman" w:cs="Times New Roman"/>
          <w:bCs/>
          <w:sz w:val="24"/>
          <w:szCs w:val="24"/>
        </w:rPr>
        <w:t>***</w:t>
      </w:r>
      <w:r w:rsidRPr="005B64F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36262">
        <w:rPr>
          <w:rFonts w:ascii="Times New Roman" w:eastAsia="Times New Roman" w:hAnsi="Times New Roman" w:cs="Times New Roman"/>
          <w:bCs/>
          <w:sz w:val="24"/>
          <w:szCs w:val="24"/>
        </w:rPr>
        <w:t>***</w:t>
      </w:r>
      <w:r w:rsidRPr="005B64F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36262">
        <w:rPr>
          <w:rFonts w:ascii="Times New Roman" w:eastAsia="Times New Roman" w:hAnsi="Times New Roman" w:cs="Times New Roman"/>
          <w:bCs/>
          <w:sz w:val="24"/>
          <w:szCs w:val="24"/>
        </w:rPr>
        <w:t>*</w:t>
      </w:r>
      <w:r w:rsidRPr="005B64F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36262">
        <w:rPr>
          <w:rFonts w:ascii="Times New Roman" w:eastAsia="Times New Roman" w:hAnsi="Times New Roman" w:cs="Times New Roman"/>
          <w:bCs/>
          <w:sz w:val="24"/>
          <w:szCs w:val="24"/>
        </w:rPr>
        <w:t>***</w:t>
      </w:r>
      <w:r w:rsidRPr="005B64FC">
        <w:rPr>
          <w:rFonts w:ascii="Times New Roman" w:eastAsia="Times New Roman" w:hAnsi="Times New Roman" w:cs="Times New Roman"/>
          <w:bCs/>
          <w:sz w:val="24"/>
          <w:szCs w:val="24"/>
        </w:rPr>
        <w:t xml:space="preserve">, логин - </w:t>
      </w:r>
      <w:proofErr w:type="spellStart"/>
      <w:r w:rsidRPr="005B64FC">
        <w:rPr>
          <w:rFonts w:ascii="Times New Roman" w:eastAsia="Times New Roman" w:hAnsi="Times New Roman" w:cs="Times New Roman"/>
          <w:bCs/>
          <w:sz w:val="24"/>
          <w:szCs w:val="24"/>
        </w:rPr>
        <w:t>ftp</w:t>
      </w:r>
      <w:proofErr w:type="spellEnd"/>
      <w:r w:rsidRPr="005B64FC">
        <w:rPr>
          <w:rFonts w:ascii="Times New Roman" w:eastAsia="Times New Roman" w:hAnsi="Times New Roman" w:cs="Times New Roman"/>
          <w:bCs/>
          <w:sz w:val="24"/>
          <w:szCs w:val="24"/>
        </w:rPr>
        <w:t>, пароль - 123456), создав там понятную структуру каталогов, чтобы можно было легко найти нужную информацию.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>Ниже - ссылка на шаблон Отчета о работе. Сделай его копию под свой проект.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>https://docs.google.com/spreadsheets/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****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5252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>Пожалуйста, держи меня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 заказчика</w:t>
      </w:r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курсе происходящего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всех этапах работ</w:t>
      </w:r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F05252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5252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>С уважением,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>Борис Белозерский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>Руководитель отдела тестирования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>boris.belozersky@gmail.com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>--------------------------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>Hello</w:t>
      </w:r>
      <w:proofErr w:type="spellEnd"/>
      <w:r w:rsidRPr="00E2724A">
        <w:rPr>
          <w:rFonts w:ascii="Times New Roman" w:eastAsia="Times New Roman" w:hAnsi="Times New Roman" w:cs="Times New Roman"/>
          <w:bCs/>
          <w:sz w:val="24"/>
          <w:szCs w:val="24"/>
        </w:rPr>
        <w:t>,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My name is </w:t>
      </w:r>
      <w:proofErr w:type="spellStart"/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Conall</w:t>
      </w:r>
      <w:proofErr w:type="spellEnd"/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Rivers and I am writing on behalf of N-gaming company. Since 2014 we have been developing video games for various platforms. We are now close to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the</w:t>
      </w: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release of "</w:t>
      </w:r>
      <w:r w:rsidR="0075493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****</w:t>
      </w: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" project which is due on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November</w:t>
      </w: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25.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Being aware of your high-quality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testing</w:t>
      </w: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services we have decided to use the chance to minimize the mentioned project risks and ask you to provide services of: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1. Functional testing except: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lastRenderedPageBreak/>
        <w:t>- game balance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- game economics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- unit functioning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2. Performance and compatibility testing. As there were previous reports of some software and hardware compatibility problems, please, pay specific attention to the possible configurations of: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Windows 10 64-bit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Windows 11 64-bit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Radeon RX 6600 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GeForce RTX 3060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8GB DDR4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16GB DDR4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3. Localization testing (please, find the localization testing checklist in the attachment)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4. Client-Server performance, esp. with slow Internet connection and connectivity problem situations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The sample of the game can be found at: https://store.steampowered.com/app/</w:t>
      </w:r>
      <w:r w:rsidRPr="0018156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****</w:t>
      </w:r>
      <w:r w:rsidRPr="0040662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*</w:t>
      </w: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(login - </w:t>
      </w:r>
      <w:r w:rsidRPr="00FA0EE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******</w:t>
      </w: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password - </w:t>
      </w:r>
      <w:r w:rsidRPr="00F575F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*****</w:t>
      </w: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)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F05252" w:rsidRPr="00FD0A34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I'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</w:t>
      </w: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l be grateful if you let us join your team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in the Jira and TestRail projects </w:t>
      </w: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to be informed about work progress.</w:t>
      </w:r>
      <w:r w:rsidRPr="009E147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In case of any questions, please, feel free to contact me.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Regards,</w:t>
      </w:r>
    </w:p>
    <w:p w:rsidR="00F05252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proofErr w:type="spellStart"/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Conall</w:t>
      </w:r>
      <w:proofErr w:type="spellEnd"/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Rivers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N-Gaming company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600 Fourth Ave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Seattle WA 98124</w:t>
      </w:r>
    </w:p>
    <w:p w:rsidR="00F05252" w:rsidRPr="00E2724A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E272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United States</w:t>
      </w:r>
    </w:p>
    <w:p w:rsidR="00F05252" w:rsidRPr="00D862C5" w:rsidRDefault="00F05252" w:rsidP="00F05252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D862C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conall.rivers@gmail.com</w:t>
      </w:r>
    </w:p>
    <w:p w:rsidR="004B67A0" w:rsidRDefault="004B67A0">
      <w:bookmarkStart w:id="0" w:name="_GoBack"/>
      <w:bookmarkEnd w:id="0"/>
    </w:p>
    <w:sectPr w:rsidR="004B6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A3974"/>
    <w:multiLevelType w:val="hybridMultilevel"/>
    <w:tmpl w:val="2DAEF690"/>
    <w:lvl w:ilvl="0" w:tplc="7D300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252"/>
    <w:rsid w:val="002722F5"/>
    <w:rsid w:val="004B67A0"/>
    <w:rsid w:val="00754938"/>
    <w:rsid w:val="00F0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52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52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52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5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Торговкин Александр Александрович</dc:creator>
  <cp:keywords/>
  <dc:description/>
  <cp:lastModifiedBy>Вадим Луковатый</cp:lastModifiedBy>
  <cp:revision>3</cp:revision>
  <dcterms:created xsi:type="dcterms:W3CDTF">2023-02-07T15:07:00Z</dcterms:created>
  <dcterms:modified xsi:type="dcterms:W3CDTF">2023-06-07T10:10:00Z</dcterms:modified>
</cp:coreProperties>
</file>