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2866798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E508C">
        <w:rPr>
          <w:rFonts w:ascii="Times New Roman" w:hAnsi="Times New Roman" w:cs="Times New Roman"/>
          <w:b/>
          <w:sz w:val="24"/>
          <w:szCs w:val="28"/>
        </w:rPr>
        <w:t>«Поварское дело»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13649F8" w14:textId="41DC0EE5" w:rsidR="00E84D7F" w:rsidRDefault="009E508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Оренбургской области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2FC607E" w:rsidR="000A29CF" w:rsidRPr="000B2623" w:rsidRDefault="009E50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13.04 – 28.04.2025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CEAB318" w14:textId="77777777" w:rsidR="00DA6615" w:rsidRDefault="00DA6615" w:rsidP="000A29CF">
            <w:pPr>
              <w:rPr>
                <w:sz w:val="24"/>
                <w:szCs w:val="28"/>
              </w:rPr>
            </w:pPr>
          </w:p>
          <w:p w14:paraId="09C331A9" w14:textId="22F00349" w:rsidR="00E84D7F" w:rsidRPr="009E508C" w:rsidRDefault="009E508C" w:rsidP="000A29CF">
            <w:pPr>
              <w:rPr>
                <w:sz w:val="24"/>
                <w:szCs w:val="28"/>
              </w:rPr>
            </w:pPr>
            <w:r w:rsidRPr="009E508C">
              <w:rPr>
                <w:color w:val="000000"/>
                <w:sz w:val="26"/>
                <w:szCs w:val="26"/>
              </w:rPr>
              <w:t>г. Оренбург, пр. Гагарина, 13.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D7B92C7" w:rsidR="000A29CF" w:rsidRPr="00E22CB3" w:rsidRDefault="009E50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Иришкин Евгений Николаевич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2A11E3F" w:rsidR="009E508C" w:rsidRPr="00E22CB3" w:rsidRDefault="009E508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+79277326323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9416513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9E508C">
              <w:rPr>
                <w:b/>
                <w:sz w:val="24"/>
                <w:szCs w:val="28"/>
              </w:rPr>
              <w:t>(дистанционно)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9E508C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9E508C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3DCF3A63" w:rsidR="003C2047" w:rsidRPr="00AC74FB" w:rsidRDefault="007762C3" w:rsidP="00924A33">
            <w:pPr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Инструктаж экспертов по ТБ и ОТ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4B356D01" w:rsidR="003C2047" w:rsidRPr="00AC74FB" w:rsidRDefault="007762C3" w:rsidP="00924A33">
            <w:pPr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Ознакомление экспертов с конкурсной документацией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6F45221D" w:rsidR="00A231F9" w:rsidRPr="00AC74FB" w:rsidRDefault="007762C3" w:rsidP="00924A33">
            <w:pPr>
              <w:rPr>
                <w:b/>
                <w:i/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Ознакомление экспертов с критериями оценивания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C86BB06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469BD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469BD">
              <w:rPr>
                <w:b/>
                <w:sz w:val="24"/>
                <w:szCs w:val="28"/>
              </w:rPr>
              <w:t>апреля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762C3" w:rsidRPr="00E22CB3" w14:paraId="15AFF24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D67F07A" w14:textId="598C65AA" w:rsidR="007762C3" w:rsidRPr="001F1803" w:rsidRDefault="007762C3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30453485" w14:textId="77777777" w:rsidR="007762C3" w:rsidRDefault="007762C3" w:rsidP="000B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4D65CD27" w14:textId="77777777" w:rsidR="007762C3" w:rsidRDefault="007762C3" w:rsidP="000B2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578147E5" w14:textId="28CD157E" w:rsidR="003B35F3" w:rsidRPr="000B2623" w:rsidRDefault="003B35F3" w:rsidP="000B2623">
            <w:pPr>
              <w:rPr>
                <w:sz w:val="24"/>
                <w:szCs w:val="24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3A7D154" w:rsidR="00EF5A24" w:rsidRPr="001F1803" w:rsidRDefault="00EF5A24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</w:t>
            </w:r>
            <w:r w:rsidR="003B35F3" w:rsidRPr="001F1803">
              <w:rPr>
                <w:sz w:val="24"/>
                <w:szCs w:val="24"/>
              </w:rPr>
              <w:t>0</w:t>
            </w:r>
            <w:r w:rsidRPr="001F1803">
              <w:rPr>
                <w:sz w:val="24"/>
                <w:szCs w:val="24"/>
              </w:rPr>
              <w:t>0-09:</w:t>
            </w:r>
            <w:r w:rsidR="003B35F3" w:rsidRPr="001F1803">
              <w:rPr>
                <w:sz w:val="24"/>
                <w:szCs w:val="24"/>
              </w:rPr>
              <w:t>1</w:t>
            </w:r>
            <w:r w:rsidRPr="001F1803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CD1CA4F" w14:textId="317D0BD9" w:rsidR="00EF5A24" w:rsidRPr="000B2623" w:rsidRDefault="00574D11" w:rsidP="000B262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E9AABA0" w:rsidR="00EF5A24" w:rsidRPr="001F1803" w:rsidRDefault="00EF5A24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</w:t>
            </w:r>
            <w:r w:rsidR="003B35F3" w:rsidRPr="001F1803">
              <w:rPr>
                <w:sz w:val="24"/>
                <w:szCs w:val="24"/>
              </w:rPr>
              <w:t>1</w:t>
            </w:r>
            <w:r w:rsidRPr="001F1803">
              <w:rPr>
                <w:sz w:val="24"/>
                <w:szCs w:val="24"/>
              </w:rPr>
              <w:t>5-10:00</w:t>
            </w:r>
          </w:p>
        </w:tc>
        <w:tc>
          <w:tcPr>
            <w:tcW w:w="8618" w:type="dxa"/>
            <w:shd w:val="clear" w:color="auto" w:fill="auto"/>
          </w:tcPr>
          <w:p w14:paraId="3910F9A4" w14:textId="141745B5" w:rsidR="00EF5A24" w:rsidRPr="007454D6" w:rsidRDefault="00573FAE" w:rsidP="000B2623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 w:rsidR="001F1803"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435A9BE" w:rsidR="00EF5A24" w:rsidRPr="001F1803" w:rsidRDefault="00EF5A24" w:rsidP="000B262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2BE037BD" w:rsidR="00EF5A24" w:rsidRPr="007454D6" w:rsidRDefault="00573FAE" w:rsidP="000B2623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1F1803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19FA72C1" w:rsidR="001F1803" w:rsidRPr="001F1803" w:rsidRDefault="001F1803" w:rsidP="001F180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61E88CD0" w14:textId="5BD9E3DB" w:rsidR="001F1803" w:rsidRPr="007454D6" w:rsidRDefault="001F1803" w:rsidP="001F1803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1F1803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0E79A6B" w:rsidR="001F1803" w:rsidRPr="001F1803" w:rsidRDefault="001F1803" w:rsidP="001F180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673E8FDA" w14:textId="038CA2B7" w:rsidR="001F1803" w:rsidRPr="007454D6" w:rsidRDefault="001F1803" w:rsidP="001F1803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1F1803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4A07540" w:rsidR="001F1803" w:rsidRPr="001F1803" w:rsidRDefault="001F1803" w:rsidP="001F1803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38F984F8" w14:textId="77777777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5520B286" w14:textId="576EFA1B" w:rsidR="001F1803" w:rsidRPr="007454D6" w:rsidRDefault="001F1803" w:rsidP="001F1803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1F1803" w:rsidRPr="00E22CB3" w14:paraId="30DB425A" w14:textId="77777777" w:rsidTr="006F6D0A">
        <w:trPr>
          <w:trHeight w:val="70"/>
        </w:trPr>
        <w:tc>
          <w:tcPr>
            <w:tcW w:w="1838" w:type="dxa"/>
            <w:shd w:val="clear" w:color="auto" w:fill="auto"/>
          </w:tcPr>
          <w:p w14:paraId="35959813" w14:textId="2196D7D8" w:rsidR="001F1803" w:rsidRPr="00574D11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F0BC" w14:textId="09B1CDFE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1F1803" w:rsidRPr="00E22CB3" w14:paraId="21F9B577" w14:textId="77777777" w:rsidTr="006F6D0A">
        <w:trPr>
          <w:trHeight w:val="70"/>
        </w:trPr>
        <w:tc>
          <w:tcPr>
            <w:tcW w:w="1838" w:type="dxa"/>
            <w:shd w:val="clear" w:color="auto" w:fill="auto"/>
          </w:tcPr>
          <w:p w14:paraId="57B4F0D5" w14:textId="400C4B64" w:rsidR="001F180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7F61E" w14:textId="0869CD47" w:rsidR="001F1803" w:rsidRPr="002808F1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1F1803" w:rsidRPr="00E22CB3" w14:paraId="1AA12EE7" w14:textId="77777777" w:rsidTr="005256C5">
        <w:trPr>
          <w:trHeight w:val="70"/>
        </w:trPr>
        <w:tc>
          <w:tcPr>
            <w:tcW w:w="1838" w:type="dxa"/>
            <w:shd w:val="clear" w:color="auto" w:fill="auto"/>
          </w:tcPr>
          <w:p w14:paraId="47223105" w14:textId="4246F317" w:rsidR="001F180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05BF6563" w14:textId="03B78F06" w:rsidR="001F1803" w:rsidRPr="002808F1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1F1803" w:rsidRPr="00E22CB3" w14:paraId="19621DE9" w14:textId="77777777" w:rsidTr="006F6D0A">
        <w:trPr>
          <w:trHeight w:val="70"/>
        </w:trPr>
        <w:tc>
          <w:tcPr>
            <w:tcW w:w="1838" w:type="dxa"/>
            <w:shd w:val="clear" w:color="auto" w:fill="auto"/>
          </w:tcPr>
          <w:p w14:paraId="7DD09B24" w14:textId="1CA92A27" w:rsidR="001F1803" w:rsidRPr="00574D11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CA2E6" w14:textId="63D45592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1F1803" w:rsidRPr="00E22CB3" w14:paraId="271987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4E65AF5" w14:textId="588728FD"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43C446A" w14:textId="69A676AB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1F1803" w:rsidRPr="00E22CB3" w14:paraId="011B3D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5125DF" w14:textId="02239603"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D26B5D9" w14:textId="3E7B8EF5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1F1803" w:rsidRPr="00E22CB3" w14:paraId="59849384" w14:textId="77777777" w:rsidTr="00DB1AE6">
        <w:trPr>
          <w:trHeight w:val="70"/>
        </w:trPr>
        <w:tc>
          <w:tcPr>
            <w:tcW w:w="1838" w:type="dxa"/>
            <w:shd w:val="clear" w:color="auto" w:fill="auto"/>
          </w:tcPr>
          <w:p w14:paraId="654F1B6B" w14:textId="0F52557F"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DBCE42" w14:textId="19160BC6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1F1803" w:rsidRPr="00E22CB3" w14:paraId="7CF81BD2" w14:textId="77777777" w:rsidTr="00DB1AE6">
        <w:trPr>
          <w:trHeight w:val="70"/>
        </w:trPr>
        <w:tc>
          <w:tcPr>
            <w:tcW w:w="1838" w:type="dxa"/>
            <w:shd w:val="clear" w:color="auto" w:fill="auto"/>
          </w:tcPr>
          <w:p w14:paraId="0D19C36A" w14:textId="2EFC4CF9" w:rsidR="001F1803" w:rsidRPr="007454D6" w:rsidRDefault="001F1803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6A66D7" w14:textId="7DCE63DF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1F1803" w:rsidRPr="00E22CB3" w14:paraId="199DB9A0" w14:textId="77777777" w:rsidTr="00DB2AB7">
        <w:trPr>
          <w:trHeight w:val="70"/>
        </w:trPr>
        <w:tc>
          <w:tcPr>
            <w:tcW w:w="1838" w:type="dxa"/>
            <w:shd w:val="clear" w:color="auto" w:fill="auto"/>
          </w:tcPr>
          <w:p w14:paraId="65CA4038" w14:textId="656B9291" w:rsidR="001F1803" w:rsidRPr="007454D6" w:rsidRDefault="005930C0" w:rsidP="001F1803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0E9603" w14:textId="35E08D9E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1F1803" w:rsidRPr="00E22CB3" w14:paraId="4452437C" w14:textId="77777777" w:rsidTr="0050164B">
        <w:trPr>
          <w:trHeight w:val="70"/>
        </w:trPr>
        <w:tc>
          <w:tcPr>
            <w:tcW w:w="1838" w:type="dxa"/>
            <w:shd w:val="clear" w:color="auto" w:fill="auto"/>
          </w:tcPr>
          <w:p w14:paraId="032A6751" w14:textId="0EBD5BDA" w:rsidR="001F1803" w:rsidRPr="007454D6" w:rsidRDefault="005930C0" w:rsidP="001F1803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 w:rsidR="00357A4E"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 w:rsidR="00357A4E"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 w:rsidR="00357A4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CA34A5" w14:textId="7F5BE995" w:rsidR="001F1803" w:rsidRDefault="001F1803" w:rsidP="001F18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1F1803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0908947" w:rsidR="001F1803" w:rsidRPr="000B2623" w:rsidRDefault="00357A4E" w:rsidP="001F1803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37DDFA9D" w14:textId="6C34AD6E" w:rsidR="001F1803" w:rsidRPr="007454D6" w:rsidRDefault="00357A4E" w:rsidP="001F1803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1F180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E70492D" w:rsidR="001F1803" w:rsidRPr="00E22CB3" w:rsidRDefault="001F1803" w:rsidP="001F180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1F1803" w:rsidRPr="00E22CB3" w14:paraId="0233B4A6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50352A7" w:rsidR="001F1803" w:rsidRPr="003B35F3" w:rsidRDefault="001F1803" w:rsidP="001F1803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3B867BE7"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1F1803" w:rsidRPr="00E22CB3" w14:paraId="12E75D48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05B1EF3" w:rsidR="001F1803" w:rsidRPr="003B35F3" w:rsidRDefault="001F1803" w:rsidP="001F1803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52BF4205"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1F1803" w:rsidRPr="00E22CB3" w14:paraId="3E202974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60697B6"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7A26EDF"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1F1803" w:rsidRPr="00E22CB3" w14:paraId="05521EC5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83AE450"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B27F686" w:rsidR="001F1803" w:rsidRPr="00E22CB3" w:rsidRDefault="001F1803" w:rsidP="001F1803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1F1803" w:rsidRPr="00E22CB3" w14:paraId="389B7713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8FF272D"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113DE7B5" w:rsidR="001F1803" w:rsidRPr="00E22CB3" w:rsidRDefault="001F1803" w:rsidP="001F1803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1F1803" w:rsidRPr="00E22CB3" w14:paraId="1B4FD1B1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7793D7D" w:rsidR="001F1803" w:rsidRPr="001C36F3" w:rsidRDefault="001F1803" w:rsidP="001F1803">
            <w:pPr>
              <w:jc w:val="center"/>
              <w:rPr>
                <w:sz w:val="24"/>
                <w:szCs w:val="24"/>
                <w:highlight w:val="yellow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5E38D02" w:rsidR="001F1803" w:rsidRPr="00E22CB3" w:rsidRDefault="001F1803" w:rsidP="001F1803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5930C0" w:rsidRPr="00E22CB3" w14:paraId="2FAA9AEA" w14:textId="77777777" w:rsidTr="0029574F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DF33773" w:rsidR="005930C0" w:rsidRPr="003B35F3" w:rsidRDefault="005930C0" w:rsidP="005930C0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984E" w14:textId="35E230B5" w:rsidR="005930C0" w:rsidRPr="00E22CB3" w:rsidRDefault="005930C0" w:rsidP="005930C0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5930C0" w:rsidRPr="00E22CB3" w14:paraId="5A225F65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2E4D37E4" w14:textId="073AA701" w:rsidR="005930C0" w:rsidRPr="003B35F3" w:rsidRDefault="005930C0" w:rsidP="005930C0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65F985" w14:textId="497F5B95" w:rsidR="005930C0" w:rsidRPr="00E22CB3" w:rsidRDefault="005930C0" w:rsidP="005930C0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5930C0" w:rsidRPr="00E22CB3" w14:paraId="0388EB20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245D9796" w14:textId="2EBC4836" w:rsidR="005930C0" w:rsidRPr="00573FAE" w:rsidRDefault="005930C0" w:rsidP="005930C0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8D29CA" w14:textId="082AFCB0" w:rsidR="005930C0" w:rsidRPr="00E22CB3" w:rsidRDefault="005930C0" w:rsidP="005930C0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5930C0" w:rsidRPr="00E22CB3" w14:paraId="1631B629" w14:textId="77777777" w:rsidTr="005A4509">
        <w:trPr>
          <w:trHeight w:val="70"/>
        </w:trPr>
        <w:tc>
          <w:tcPr>
            <w:tcW w:w="1838" w:type="dxa"/>
            <w:shd w:val="clear" w:color="auto" w:fill="auto"/>
          </w:tcPr>
          <w:p w14:paraId="303B7B09" w14:textId="26FC39D7" w:rsidR="005930C0" w:rsidRPr="00573FAE" w:rsidRDefault="005930C0" w:rsidP="005930C0">
            <w:pPr>
              <w:jc w:val="center"/>
              <w:rPr>
                <w:bCs/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EBD405" w14:textId="24528E13" w:rsidR="005930C0" w:rsidRDefault="005930C0" w:rsidP="005930C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5930C0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10287B0" w:rsidR="005930C0" w:rsidRPr="000B2623" w:rsidRDefault="005930C0" w:rsidP="005930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B0516D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4D499C1B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1BF69087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26E9B79D" w14:textId="5D1340EA"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62110C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796D628" w14:textId="5D8E62AF" w:rsidR="00041A5D" w:rsidRPr="007454D6" w:rsidRDefault="00041A5D" w:rsidP="00041A5D">
            <w:pPr>
              <w:rPr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A44DF23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1976941E" w14:textId="3F31382D" w:rsidR="00041A5D" w:rsidRPr="007454D6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6C1E779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2A383792" w14:textId="27D9CCB9" w:rsidR="00041A5D" w:rsidRPr="007454D6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5CB6D18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283683E4" w14:textId="28251706" w:rsidR="00041A5D" w:rsidRPr="007454D6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1A5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7397C6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6F8A6B2B" w14:textId="43671C6B" w:rsidR="00041A5D" w:rsidRPr="007454D6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B74A914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358730D8" w14:textId="77777777"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78980F5F" w14:textId="1E699A60" w:rsidR="00041A5D" w:rsidRPr="007454D6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14:paraId="07C1EC2E" w14:textId="77777777" w:rsidTr="00D41249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6D4163D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8C7B4" w14:textId="0165F76F" w:rsidR="00041A5D" w:rsidRPr="00E0263C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14:paraId="5ECD88F4" w14:textId="77777777" w:rsidTr="00D41249">
        <w:trPr>
          <w:trHeight w:val="188"/>
        </w:trPr>
        <w:tc>
          <w:tcPr>
            <w:tcW w:w="1838" w:type="dxa"/>
            <w:shd w:val="clear" w:color="auto" w:fill="auto"/>
          </w:tcPr>
          <w:p w14:paraId="1DE05093" w14:textId="3FD20590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FCC4D" w14:textId="772C2D8B" w:rsidR="00041A5D" w:rsidRPr="00E0263C" w:rsidRDefault="00041A5D" w:rsidP="00041A5D">
            <w:pPr>
              <w:rPr>
                <w:sz w:val="24"/>
                <w:szCs w:val="24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1C3326B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74856D6" w14:textId="74DC16B1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6D381965" w14:textId="3A5F8567" w:rsidR="00041A5D" w:rsidRPr="00E0263C" w:rsidRDefault="00041A5D" w:rsidP="00041A5D">
            <w:pPr>
              <w:rPr>
                <w:sz w:val="24"/>
                <w:szCs w:val="24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14:paraId="37BF2649" w14:textId="77777777" w:rsidTr="00D41249">
        <w:trPr>
          <w:trHeight w:val="188"/>
        </w:trPr>
        <w:tc>
          <w:tcPr>
            <w:tcW w:w="1838" w:type="dxa"/>
            <w:shd w:val="clear" w:color="auto" w:fill="auto"/>
          </w:tcPr>
          <w:p w14:paraId="58DD0BFE" w14:textId="7D8D990E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EE49" w14:textId="3C35A9B8" w:rsidR="00041A5D" w:rsidRPr="00E0263C" w:rsidRDefault="00041A5D" w:rsidP="00041A5D">
            <w:pPr>
              <w:rPr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14:paraId="07C9735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354ED9" w14:textId="71BCC697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1EB9C3" w14:textId="721B8B62" w:rsidR="00041A5D" w:rsidRPr="00E0263C" w:rsidRDefault="00041A5D" w:rsidP="00041A5D">
            <w:pPr>
              <w:rPr>
                <w:sz w:val="24"/>
                <w:szCs w:val="24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14:paraId="0E5387D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1F31C3C" w14:textId="25BF2A9C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68F30E5" w14:textId="31D26DD3" w:rsidR="00041A5D" w:rsidRPr="00E0263C" w:rsidRDefault="00041A5D" w:rsidP="00041A5D">
            <w:pPr>
              <w:rPr>
                <w:sz w:val="24"/>
                <w:szCs w:val="24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741EB537" w14:textId="77777777" w:rsidTr="00D41249">
        <w:trPr>
          <w:trHeight w:val="188"/>
        </w:trPr>
        <w:tc>
          <w:tcPr>
            <w:tcW w:w="1838" w:type="dxa"/>
            <w:shd w:val="clear" w:color="auto" w:fill="auto"/>
          </w:tcPr>
          <w:p w14:paraId="5ABC1552" w14:textId="70CC189B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8ACE71" w14:textId="60D8F428" w:rsidR="00041A5D" w:rsidRPr="00E0263C" w:rsidRDefault="00041A5D" w:rsidP="00041A5D">
            <w:pPr>
              <w:rPr>
                <w:sz w:val="24"/>
                <w:szCs w:val="24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14:paraId="58883275" w14:textId="77777777" w:rsidTr="00D41249">
        <w:trPr>
          <w:trHeight w:val="188"/>
        </w:trPr>
        <w:tc>
          <w:tcPr>
            <w:tcW w:w="1838" w:type="dxa"/>
            <w:shd w:val="clear" w:color="auto" w:fill="auto"/>
          </w:tcPr>
          <w:p w14:paraId="41DA0D05" w14:textId="7E1B9A7D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325F8B" w14:textId="0402A633" w:rsidR="00041A5D" w:rsidRPr="00E0263C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7E92B96B" w14:textId="77777777" w:rsidTr="00D41249">
        <w:trPr>
          <w:trHeight w:val="188"/>
        </w:trPr>
        <w:tc>
          <w:tcPr>
            <w:tcW w:w="1838" w:type="dxa"/>
            <w:shd w:val="clear" w:color="auto" w:fill="auto"/>
          </w:tcPr>
          <w:p w14:paraId="7B47D7F0" w14:textId="74AE9E82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341192" w14:textId="6A03D2F7" w:rsidR="00041A5D" w:rsidRPr="00E0263C" w:rsidRDefault="00041A5D" w:rsidP="00041A5D">
            <w:pPr>
              <w:rPr>
                <w:sz w:val="24"/>
                <w:szCs w:val="24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1DBD8A34" w14:textId="77777777" w:rsidTr="00D41249">
        <w:trPr>
          <w:trHeight w:val="188"/>
        </w:trPr>
        <w:tc>
          <w:tcPr>
            <w:tcW w:w="1838" w:type="dxa"/>
            <w:shd w:val="clear" w:color="auto" w:fill="auto"/>
          </w:tcPr>
          <w:p w14:paraId="6E4F22AC" w14:textId="2FC143BE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F21286" w14:textId="2450AD16" w:rsidR="00041A5D" w:rsidRPr="00E0263C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49F5755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A835168" w14:textId="460CEF65" w:rsidR="00041A5D" w:rsidRPr="00E0263C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6AD6B548" w14:textId="7948DDB0" w:rsidR="00041A5D" w:rsidRPr="00E0263C" w:rsidRDefault="00041A5D" w:rsidP="00041A5D">
            <w:pPr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4022889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1C54786A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7FCAB96F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8E7CBE" w14:textId="1F38CACB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14:paraId="3EBD9336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068DFF55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CA3E1C" w14:textId="108910A9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14:paraId="5B3170E7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3ABD0A4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1C067A" w14:textId="013F6D28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14:paraId="43D3BD03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5938B582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848449" w14:textId="6F983263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107E2FC0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5C2FC7E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F7D13" w14:textId="30145E94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041A5D" w:rsidRPr="00E22CB3" w14:paraId="410EB03B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14E9A961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8BCB9A" w14:textId="6313BA4A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3AD20979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1BEEF391" w14:textId="06DE90B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C87C" w14:textId="23634CB2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2F4BF26D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637BF034" w14:textId="33821EA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4BADA0D" w14:textId="21DFE722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0551CC60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2A20E315" w14:textId="25B2C8B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B46349" w14:textId="56CBB5C7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7FD50CED" w14:textId="77777777" w:rsidTr="009B36D6">
        <w:trPr>
          <w:trHeight w:val="70"/>
        </w:trPr>
        <w:tc>
          <w:tcPr>
            <w:tcW w:w="1838" w:type="dxa"/>
            <w:shd w:val="clear" w:color="auto" w:fill="auto"/>
          </w:tcPr>
          <w:p w14:paraId="6B8BA6BD" w14:textId="667B4E3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8A2A9" w14:textId="2373EEF8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5316C1D7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725C3AF7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bookmarkStart w:id="0" w:name="_Hlk193985280"/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bookmarkEnd w:id="0"/>
      <w:tr w:rsidR="00041A5D" w:rsidRPr="00E22CB3" w14:paraId="18D38AB7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2B1735EA" w14:textId="495B7A1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55689EBF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299EFB07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347C1F8F" w14:textId="5310F5C3"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14:paraId="6FEE7157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067D5930" w14:textId="411322F6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1D33D96" w14:textId="163100F3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14:paraId="1122B590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297F0C3F" w14:textId="61EA6E36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0A058742" w14:textId="7992FDA2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14:paraId="5964EB92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7B9C0CD5" w14:textId="39C31886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2CA53813" w14:textId="0C90A4A6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14:paraId="6C228CF5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0FAE2280" w14:textId="0FB22509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266E2F8A" w14:textId="40438F21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1A5D" w:rsidRPr="00E22CB3" w14:paraId="7A6C146A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04868C51" w14:textId="1AF9417A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38C1B5E6" w14:textId="67519772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14:paraId="66F6D4EB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1F581AE0" w14:textId="6DF4AF0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5EEAF3EF" w14:textId="77777777"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120BBA4D" w14:textId="769CFCC0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14:paraId="2B2F016C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7DCEF3F2" w14:textId="7F994549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1935D" w14:textId="36040552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14:paraId="6795B6DF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2121DC3F" w14:textId="534CE1B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324E" w14:textId="477D36C0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5BC68A36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150A73B2" w14:textId="29AA3FD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4D0534C7" w14:textId="035FD7A7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14:paraId="73C62BC4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1329ADD3" w14:textId="0EE0CC28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3864" w14:textId="6104CDA1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14:paraId="4A5739A4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47371A9A" w14:textId="1051950C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045C57" w14:textId="24CFB4FE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14:paraId="0CB9D096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3546639E" w14:textId="4F5F40A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6884C1" w14:textId="143F177D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6AE1FF13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0EB20581" w14:textId="5374D653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89E34E" w14:textId="444F05AB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14:paraId="3FE70110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45343B2C" w14:textId="269950F5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CEE9A9" w14:textId="62C386B1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290D9DA6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01C4F138" w14:textId="02131D48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669275" w14:textId="3256F2A1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0E605051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08E15437" w14:textId="4CA6C90E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687BC0" w14:textId="357C0244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19AE1579" w14:textId="77777777" w:rsidTr="00BF6F1D">
        <w:trPr>
          <w:trHeight w:val="70"/>
        </w:trPr>
        <w:tc>
          <w:tcPr>
            <w:tcW w:w="1838" w:type="dxa"/>
            <w:shd w:val="clear" w:color="auto" w:fill="auto"/>
          </w:tcPr>
          <w:p w14:paraId="732D9F86" w14:textId="716FBEEB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384DBF3B" w14:textId="66FC43DE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0B2623" w14:paraId="7B0D41E3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5C9000" w14:textId="0D60024D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390775C2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46A5A543" w14:textId="08DACE8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C1E8A9" w14:textId="4D32D841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14:paraId="4E739731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6E3D6F90" w14:textId="1C6B37F1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EDCA38" w14:textId="584DE461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14:paraId="628B7C2F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437C0C44" w14:textId="762857D5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EF61E6" w14:textId="04BE81A4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14:paraId="41F4CA4D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1C2809CB" w14:textId="1CCECBF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0C67BE" w14:textId="4473010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50EC9A93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6701C37D" w14:textId="571D907D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B5723E" w14:textId="243CF583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041A5D" w:rsidRPr="00E22CB3" w14:paraId="0642BC79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1FF2E261" w14:textId="03548E6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E36912" w14:textId="5DE7B1D9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371FD881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494514C5" w14:textId="1245FEF5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AA6D9" w14:textId="2252C550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309703EF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754077AD" w14:textId="5C684C6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3C2CFF" w14:textId="2847EA0E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7FBF0CA5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74934DC5" w14:textId="69EADE5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1B6358" w14:textId="7261C0B2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5B3F5FD0" w14:textId="77777777" w:rsidTr="00715A49">
        <w:trPr>
          <w:trHeight w:val="70"/>
        </w:trPr>
        <w:tc>
          <w:tcPr>
            <w:tcW w:w="1838" w:type="dxa"/>
            <w:shd w:val="clear" w:color="auto" w:fill="auto"/>
          </w:tcPr>
          <w:p w14:paraId="09A7096C" w14:textId="2B2A52DE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21296E" w14:textId="11B9DF33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1E3B4330" w14:textId="77777777" w:rsidTr="00A97400">
        <w:trPr>
          <w:trHeight w:val="70"/>
        </w:trPr>
        <w:tc>
          <w:tcPr>
            <w:tcW w:w="1838" w:type="dxa"/>
          </w:tcPr>
          <w:p w14:paraId="354C13F9" w14:textId="7777777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2A710C6" w14:textId="77777777" w:rsidR="00041A5D" w:rsidRPr="00E22CB3" w:rsidRDefault="00041A5D" w:rsidP="00041A5D">
            <w:pPr>
              <w:rPr>
                <w:sz w:val="24"/>
                <w:szCs w:val="28"/>
              </w:rPr>
            </w:pPr>
          </w:p>
        </w:tc>
      </w:tr>
      <w:tr w:rsidR="00041A5D" w:rsidRPr="000B2623" w14:paraId="10B5A1FC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D94195" w14:textId="6ABEF4FE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0EA49389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23140482" w14:textId="5A933FBC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lastRenderedPageBreak/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5E010143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679A4BBE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51FDBF66" w14:textId="2558A126"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14:paraId="0326B709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5641EB14" w14:textId="542B0293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9E43735" w14:textId="110E9E18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14:paraId="609A8858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2CCE85D0" w14:textId="78D3A64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09F03E81" w14:textId="6A9EEE65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14:paraId="2AD4F164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3B4FF7F2" w14:textId="6E2C9B9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5E7DB4E" w14:textId="4059D63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14:paraId="7588D4EE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79E378C5" w14:textId="517B8DE3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269D245D" w14:textId="0BFF271E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1A5D" w:rsidRPr="00E22CB3" w14:paraId="3CAC2052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733AEF46" w14:textId="568C61B8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36FA556E" w14:textId="628DB60B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14:paraId="04F09384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28F8BB10" w14:textId="718DBAE8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65483A3C" w14:textId="77777777"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692D2BA7" w14:textId="1EEEF5A0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14:paraId="2D2C6C61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39E5EC2F" w14:textId="5051CF32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9B4B" w14:textId="6D86835C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14:paraId="3A08FF40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3E7A0D5A" w14:textId="5C6A443A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F172D" w14:textId="73C83CCF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79485559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31EDD9DC" w14:textId="63D1C5F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0CCB960E" w14:textId="01A36208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14:paraId="219CC3E6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43BE8963" w14:textId="73F47836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96BE2" w14:textId="04B4AF60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14:paraId="17FEC5FB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5ABC9C53" w14:textId="2145B35F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0C606C7" w14:textId="09FEF68B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14:paraId="5367C7B8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23FDDED0" w14:textId="0D79C72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D59A6FB" w14:textId="13DAD554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2BCE0C05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4F65C432" w14:textId="4658D7CA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2490A7" w14:textId="595B3606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14:paraId="14132B65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1AAFDBE2" w14:textId="46912EC0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932C30" w14:textId="4ABB5B5C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216FD9B9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3E748221" w14:textId="4AF2150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B10DEC" w14:textId="441CFF2A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308D38A1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5B005084" w14:textId="6A09359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1DCEA4" w14:textId="7E59DFE2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66D84025" w14:textId="77777777" w:rsidTr="008D2ADB">
        <w:trPr>
          <w:trHeight w:val="70"/>
        </w:trPr>
        <w:tc>
          <w:tcPr>
            <w:tcW w:w="1838" w:type="dxa"/>
            <w:shd w:val="clear" w:color="auto" w:fill="auto"/>
          </w:tcPr>
          <w:p w14:paraId="23A0EF2B" w14:textId="58EECED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70040F9F" w14:textId="5C831EE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0B2623" w14:paraId="3F507774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DA5089" w14:textId="63B6852D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6055C376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0D037542" w14:textId="3B177DDF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B62FD4" w14:textId="0F44AB28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14:paraId="0D5B6C88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553871D6" w14:textId="7CDA1AF8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741520" w14:textId="5649A98F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14:paraId="0A743907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2A5CB6BC" w14:textId="62FAAA64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DB05A4" w14:textId="45679731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14:paraId="0537808D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199803FB" w14:textId="32201CFA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DD70A6" w14:textId="1504650F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7DA19453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4E8094E6" w14:textId="64A5B9C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DD15FE" w14:textId="44D5E702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041A5D" w:rsidRPr="00E22CB3" w14:paraId="09CD24D3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075F5349" w14:textId="30DD1270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0ABBA2" w14:textId="2C1925EF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06AA9522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1E0A6694" w14:textId="7EFCC77D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E10E3" w14:textId="427E0065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4DD04EFE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5927E376" w14:textId="54F85238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4E02DA" w14:textId="557703FC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2B6739F7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4B735265" w14:textId="37FE82E6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2CCAA7" w14:textId="39F0912A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4C516106" w14:textId="77777777" w:rsidTr="00EF1BFB">
        <w:trPr>
          <w:trHeight w:val="70"/>
        </w:trPr>
        <w:tc>
          <w:tcPr>
            <w:tcW w:w="1838" w:type="dxa"/>
            <w:shd w:val="clear" w:color="auto" w:fill="auto"/>
          </w:tcPr>
          <w:p w14:paraId="322795A5" w14:textId="0F2469C2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A49769" w14:textId="02F9FC31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63A58644" w14:textId="77777777" w:rsidTr="00A97400">
        <w:trPr>
          <w:trHeight w:val="70"/>
        </w:trPr>
        <w:tc>
          <w:tcPr>
            <w:tcW w:w="1838" w:type="dxa"/>
          </w:tcPr>
          <w:p w14:paraId="360D4D0F" w14:textId="7777777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7521968" w14:textId="77777777" w:rsidR="00041A5D" w:rsidRPr="00E22CB3" w:rsidRDefault="00041A5D" w:rsidP="00041A5D">
            <w:pPr>
              <w:rPr>
                <w:sz w:val="24"/>
                <w:szCs w:val="28"/>
              </w:rPr>
            </w:pPr>
          </w:p>
        </w:tc>
      </w:tr>
      <w:tr w:rsidR="00041A5D" w:rsidRPr="000B2623" w14:paraId="599E3405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0400C3" w14:textId="2258248C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5DECF33A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253E9556" w14:textId="47573AC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787638C2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6A6C5639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6CF3BED5" w14:textId="5934AA56"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14:paraId="192EA9DD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663BF007" w14:textId="0B388D6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24743554" w14:textId="13965D6D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14:paraId="78F0F66A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7CAE90F1" w14:textId="0A8AD56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4FFB5B78" w14:textId="0B286EE3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14:paraId="1A2985F2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397E60FE" w14:textId="2932B7FC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5BBB34" w14:textId="19C8F6E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14:paraId="2DC4175A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42E1D961" w14:textId="4DB47972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lastRenderedPageBreak/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6D5D4244" w14:textId="1FA3E47B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1A5D" w:rsidRPr="00E22CB3" w14:paraId="4A5752E4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2B5042F3" w14:textId="6D8102E5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41252DB5" w14:textId="0958FE96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14:paraId="18700ADB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03F5C26F" w14:textId="362B697B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3A7A54DF" w14:textId="77777777"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0630C7DD" w14:textId="0216C9E7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14:paraId="72E8D048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71AA9D38" w14:textId="3F4C630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E54D2" w14:textId="7080FC82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14:paraId="7243B9CE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1168D98C" w14:textId="1F63F1B4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E8DD2" w14:textId="583C3E36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7FCB2F20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243FF1A4" w14:textId="1A2B83D2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4425F8EB" w14:textId="126CDFD7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14:paraId="4D2B0295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1A89109C" w14:textId="75D3F8B2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F02CC" w14:textId="5FF8AA57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14:paraId="2A3205C6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1D7DFCCF" w14:textId="61ABB82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5585E9B" w14:textId="13C577C2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14:paraId="76D77619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2E374EAA" w14:textId="4544D985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D19F42" w14:textId="7D599103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25AB1A8F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42DA9617" w14:textId="2A8076FF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BCD7AE" w14:textId="1D61CC9C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14:paraId="1E26EDF1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3026AC74" w14:textId="4F7BE615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B2A313" w14:textId="5F36985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1BD7C7AB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5682E874" w14:textId="3885323D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1C82ED" w14:textId="68E52C58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7FCA4472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4013B17B" w14:textId="343CF289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8C84AA" w14:textId="21312F5D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04BEE8F9" w14:textId="77777777" w:rsidTr="0065099E">
        <w:trPr>
          <w:trHeight w:val="70"/>
        </w:trPr>
        <w:tc>
          <w:tcPr>
            <w:tcW w:w="1838" w:type="dxa"/>
            <w:shd w:val="clear" w:color="auto" w:fill="auto"/>
          </w:tcPr>
          <w:p w14:paraId="43D3EF06" w14:textId="76F2C219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34859C03" w14:textId="5A0D2594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0B2623" w14:paraId="531C5998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B0CFB0" w14:textId="5E87512B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5A6B9F94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01A60114" w14:textId="696DCC81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83FC1C" w14:textId="344B5AAA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14:paraId="4CB3797C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6DD5DB29" w14:textId="7BFB32E9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45B166" w14:textId="6EDD0C4D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14:paraId="21006D07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1C486550" w14:textId="495CD8AA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636AAF" w14:textId="09F0BE7D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14:paraId="1C9C1962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28637AE3" w14:textId="6C38FA22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6E2C09" w14:textId="60E0EA41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51A92C58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2B867C5A" w14:textId="0072C4A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5D4190" w14:textId="4DEFE974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041A5D" w:rsidRPr="00E22CB3" w14:paraId="0A3DDCD1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40582AA7" w14:textId="07DBE15C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69285B" w14:textId="196139AD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77F89BB8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1C6219A8" w14:textId="41EE5E9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F1293" w14:textId="70B092C9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176EC1D0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32499802" w14:textId="40FC1C7C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C594311" w14:textId="22DD9771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3964B530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62170F8C" w14:textId="7EE2B921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BC570F" w14:textId="5AE530B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5A90537A" w14:textId="77777777" w:rsidTr="004C368C">
        <w:trPr>
          <w:trHeight w:val="70"/>
        </w:trPr>
        <w:tc>
          <w:tcPr>
            <w:tcW w:w="1838" w:type="dxa"/>
            <w:shd w:val="clear" w:color="auto" w:fill="auto"/>
          </w:tcPr>
          <w:p w14:paraId="6787CB00" w14:textId="4932C73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83B3A9" w14:textId="3C10E517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50C7EDDF" w14:textId="77777777" w:rsidTr="00A97400">
        <w:trPr>
          <w:trHeight w:val="70"/>
        </w:trPr>
        <w:tc>
          <w:tcPr>
            <w:tcW w:w="1838" w:type="dxa"/>
          </w:tcPr>
          <w:p w14:paraId="6BDA0695" w14:textId="7777777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63B6CC1" w14:textId="77777777" w:rsidR="00041A5D" w:rsidRPr="00E22CB3" w:rsidRDefault="00041A5D" w:rsidP="00041A5D">
            <w:pPr>
              <w:rPr>
                <w:sz w:val="24"/>
                <w:szCs w:val="28"/>
              </w:rPr>
            </w:pPr>
          </w:p>
        </w:tc>
      </w:tr>
      <w:tr w:rsidR="00041A5D" w:rsidRPr="000B2623" w14:paraId="2D145864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DF5D8A" w14:textId="5DEC45EA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23203052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008FC57B" w14:textId="22AA33A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768C5B37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01944D1D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2697A84C" w14:textId="315EF607"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14:paraId="3CBF1032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422C76B6" w14:textId="23112FA1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3ED2EC46" w14:textId="655D0499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14:paraId="5A199AF8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021F988C" w14:textId="3C864041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112BD867" w14:textId="055BD788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14:paraId="714A32C1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7D8ADD05" w14:textId="2F682EA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534DF8AF" w14:textId="4AD3C4D8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14:paraId="02C45348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756B274E" w14:textId="39336112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2ACFD8FE" w14:textId="031FB7C6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1A5D" w:rsidRPr="00E22CB3" w14:paraId="70172B33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0E7A9EAB" w14:textId="72D9DE4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1125BED8" w14:textId="2B3212BB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14:paraId="26DDB7FC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2C96C822" w14:textId="3B0569EC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59BD6257" w14:textId="77777777"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2F889C37" w14:textId="51729B1E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14:paraId="53A3470C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216ABCE7" w14:textId="34B59CE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BCDE" w14:textId="36500216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14:paraId="7212A0DB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046A5E9C" w14:textId="366CCF2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C338D" w14:textId="0752BCE5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4607A43D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72A24E81" w14:textId="0C254E7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57AA9449" w14:textId="0E41258C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14:paraId="093ADD32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2CF4FCB3" w14:textId="744A234E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F3040" w14:textId="5B39510F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14:paraId="5B0193E2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24EA8E6C" w14:textId="0ECC82E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lastRenderedPageBreak/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669226" w14:textId="56C67E5B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14:paraId="28787E1D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66931F9D" w14:textId="1220973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30B40F" w14:textId="0755594C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22AEF047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318AF022" w14:textId="2FADB3CA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2B1AC6" w14:textId="35D71A3C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14:paraId="5EB9A62B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2C449F2C" w14:textId="287E7620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9B2A7B" w14:textId="16866246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59773B09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1328B8A2" w14:textId="697062B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3FDFBE" w14:textId="1788FB1A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55056853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4E20BF41" w14:textId="495B469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560B89" w14:textId="4DB10A84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11D0827A" w14:textId="77777777" w:rsidTr="009B0C71">
        <w:trPr>
          <w:trHeight w:val="70"/>
        </w:trPr>
        <w:tc>
          <w:tcPr>
            <w:tcW w:w="1838" w:type="dxa"/>
            <w:shd w:val="clear" w:color="auto" w:fill="auto"/>
          </w:tcPr>
          <w:p w14:paraId="3A89241E" w14:textId="1BED521B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3A3B58F5" w14:textId="7A739BB7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0B2623" w14:paraId="5FCD9910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0A4387" w14:textId="43C1231A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560CA536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6D75E0F0" w14:textId="7F9B5A48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434721" w14:textId="05E37266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14:paraId="1439F4AD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3E2AFBDB" w14:textId="3255D96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0CE856" w14:textId="2281B237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14:paraId="694E209A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0E6C44A0" w14:textId="34ABCE82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91754E" w14:textId="3E1E1CC1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14:paraId="5CC2C277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79C4AA3D" w14:textId="2441F58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C3DB5A" w14:textId="1175E91C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23C06D97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40D91CA5" w14:textId="737C8433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2CBFA1" w14:textId="0AE89F1A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041A5D" w:rsidRPr="00E22CB3" w14:paraId="1ABE864E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44988589" w14:textId="192C649E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47ACD7" w14:textId="571CAF67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5EC7358B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7545AA08" w14:textId="4DF3BEBB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8D8F0" w14:textId="1AE8E52E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0C62AC05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1B5E04D8" w14:textId="464D4C82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EC82CD" w14:textId="1E7CE348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5DE7EDE1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406E027A" w14:textId="71FA4456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61CC50" w14:textId="291C93A0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0CE57488" w14:textId="77777777" w:rsidTr="00B67561">
        <w:trPr>
          <w:trHeight w:val="70"/>
        </w:trPr>
        <w:tc>
          <w:tcPr>
            <w:tcW w:w="1838" w:type="dxa"/>
            <w:shd w:val="clear" w:color="auto" w:fill="auto"/>
          </w:tcPr>
          <w:p w14:paraId="259DC242" w14:textId="791D86F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321892" w14:textId="7CCF467B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52707E7D" w14:textId="77777777" w:rsidTr="00A97400">
        <w:trPr>
          <w:trHeight w:val="70"/>
        </w:trPr>
        <w:tc>
          <w:tcPr>
            <w:tcW w:w="1838" w:type="dxa"/>
          </w:tcPr>
          <w:p w14:paraId="70D4B550" w14:textId="7777777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B3CB174" w14:textId="77777777" w:rsidR="00041A5D" w:rsidRPr="00E22CB3" w:rsidRDefault="00041A5D" w:rsidP="00041A5D">
            <w:pPr>
              <w:rPr>
                <w:sz w:val="24"/>
                <w:szCs w:val="28"/>
              </w:rPr>
            </w:pPr>
          </w:p>
        </w:tc>
      </w:tr>
      <w:tr w:rsidR="00041A5D" w:rsidRPr="000B2623" w14:paraId="70B7F620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B43090" w14:textId="556404C6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3CE20AFD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5C6A2674" w14:textId="28543FA0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431998FF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480F3585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6F5221A8" w14:textId="0A8502B7"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14:paraId="39F2BF7F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7C40F851" w14:textId="2BC5E054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3832A18" w14:textId="613BB2AE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14:paraId="043916AA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7C9091F2" w14:textId="4A42B7F1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513BF529" w14:textId="7C97869E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14:paraId="3F5C5F4A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75A9CF78" w14:textId="5C145515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E892BA7" w14:textId="1310DFDF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14:paraId="1966E6B2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7AEBE82B" w14:textId="09692E4E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4736B913" w14:textId="232213F8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1A5D" w:rsidRPr="00E22CB3" w14:paraId="2B2327FD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0DDF9520" w14:textId="6D64DC52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5568A8DE" w14:textId="51651DB7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14:paraId="35D5B13D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1C1E0C61" w14:textId="2F31CCEC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248F529A" w14:textId="77777777"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47CD9B90" w14:textId="2960A1C2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14:paraId="71D9EC8E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78145A1C" w14:textId="7B2A51B6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1E20D" w14:textId="218DA2D6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14:paraId="27BCE5C0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2DC7B154" w14:textId="51ACBEFD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AB8B5" w14:textId="6B27C22E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2252BC7E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67326578" w14:textId="6F51497B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136B9C2A" w14:textId="1C7CEDBF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14:paraId="7E05F491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3C3003E8" w14:textId="7FB967D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2B712" w14:textId="06D095F2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14:paraId="54491E00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46CC678C" w14:textId="421F13F8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AAD4552" w14:textId="3D4DDB33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14:paraId="35656D83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1410BD38" w14:textId="7C02987C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37D14D" w14:textId="0AA0BFC4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52E64D52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0F26FBB5" w14:textId="3EDE5FAD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92FC4F" w14:textId="7409433D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14:paraId="147C67B8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68312ED5" w14:textId="2B2EC57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DE9EBC" w14:textId="3C5A3A9A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73593451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03A3B405" w14:textId="0F57F2F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3DE3CE" w14:textId="3C11AD26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783CBE8C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40390980" w14:textId="7D09697F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2E59ED" w14:textId="6D211EBA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1993C294" w14:textId="77777777" w:rsidTr="00A5475D">
        <w:trPr>
          <w:trHeight w:val="70"/>
        </w:trPr>
        <w:tc>
          <w:tcPr>
            <w:tcW w:w="1838" w:type="dxa"/>
            <w:shd w:val="clear" w:color="auto" w:fill="auto"/>
          </w:tcPr>
          <w:p w14:paraId="1E8E089A" w14:textId="2AA4AD7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49ECB976" w14:textId="0AA0B89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0B2623" w14:paraId="12DD36F3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D424852" w14:textId="2911FE04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6B0205C7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4B91D4DB" w14:textId="45C4ED0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9FA176" w14:textId="2EC553DF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14:paraId="352AF036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47A4A24C" w14:textId="2D5A9B18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F312F5" w14:textId="07FCA863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14:paraId="78673E71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4B4E0BBA" w14:textId="2E751DE4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24BCAF" w14:textId="5E087744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14:paraId="63F6CF31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2BD37016" w14:textId="3BECD220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7FB95B" w14:textId="0745E7C0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771AE45F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0E7783AA" w14:textId="4BFCD192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02C3B6" w14:textId="3D009C0A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041A5D" w:rsidRPr="00E22CB3" w14:paraId="10AA83D8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5DB806BF" w14:textId="4DB31ECF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7E7BF80" w14:textId="6BB1CAF5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7D127FEA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2F9DECF9" w14:textId="1EC3F81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E83E" w14:textId="5F115129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59394254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45A786B9" w14:textId="366384B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E84F5B" w14:textId="22E611E8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0CDB9301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5A0B7443" w14:textId="6F49AD12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780EC7" w14:textId="788189CA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6D199288" w14:textId="77777777" w:rsidTr="00A94859">
        <w:trPr>
          <w:trHeight w:val="70"/>
        </w:trPr>
        <w:tc>
          <w:tcPr>
            <w:tcW w:w="1838" w:type="dxa"/>
            <w:shd w:val="clear" w:color="auto" w:fill="auto"/>
          </w:tcPr>
          <w:p w14:paraId="7890B022" w14:textId="5D54A9D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C2112B" w14:textId="14048ACE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28BBC0F8" w14:textId="77777777" w:rsidTr="00A97400">
        <w:trPr>
          <w:trHeight w:val="70"/>
        </w:trPr>
        <w:tc>
          <w:tcPr>
            <w:tcW w:w="1838" w:type="dxa"/>
          </w:tcPr>
          <w:p w14:paraId="08DA2B0B" w14:textId="7777777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4B1EC1C" w14:textId="77777777" w:rsidR="00041A5D" w:rsidRPr="00E22CB3" w:rsidRDefault="00041A5D" w:rsidP="00041A5D">
            <w:pPr>
              <w:rPr>
                <w:sz w:val="24"/>
                <w:szCs w:val="28"/>
              </w:rPr>
            </w:pPr>
          </w:p>
        </w:tc>
      </w:tr>
      <w:tr w:rsidR="00041A5D" w:rsidRPr="000B2623" w14:paraId="6285319F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176B8A" w14:textId="72F07AC0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5A36B618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2ACD8C36" w14:textId="1A22C1B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</w:tcPr>
          <w:p w14:paraId="426DC093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площадки главным экспертом</w:t>
            </w:r>
          </w:p>
          <w:p w14:paraId="0781AB5C" w14:textId="77777777" w:rsidR="00041A5D" w:rsidRDefault="00041A5D" w:rsidP="00041A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загрузка Акта результатов проверки готовности площадки проведения чемпионата</w:t>
            </w:r>
          </w:p>
          <w:p w14:paraId="2A88B93A" w14:textId="1497A7BD" w:rsidR="00041A5D" w:rsidRPr="00E22CB3" w:rsidRDefault="00041A5D" w:rsidP="00041A5D">
            <w:pPr>
              <w:rPr>
                <w:sz w:val="24"/>
                <w:szCs w:val="28"/>
              </w:rPr>
            </w:pPr>
            <w:r w:rsidRPr="00FC46DF">
              <w:rPr>
                <w:bCs/>
                <w:sz w:val="28"/>
                <w:szCs w:val="28"/>
              </w:rPr>
              <w:t xml:space="preserve">Регистрация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FC46DF">
              <w:rPr>
                <w:bCs/>
                <w:sz w:val="28"/>
                <w:szCs w:val="28"/>
              </w:rPr>
              <w:t>на конкурсной площадке</w:t>
            </w:r>
            <w:r>
              <w:rPr>
                <w:bCs/>
                <w:sz w:val="28"/>
                <w:szCs w:val="28"/>
              </w:rPr>
              <w:t>. Проверка документов</w:t>
            </w:r>
          </w:p>
        </w:tc>
      </w:tr>
      <w:tr w:rsidR="00041A5D" w:rsidRPr="00E22CB3" w14:paraId="0AE03B12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5F76C625" w14:textId="190AC3CC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6A9C57C6" w14:textId="4D061D2F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Проверка корректности данных в ЦСО</w:t>
            </w:r>
          </w:p>
        </w:tc>
      </w:tr>
      <w:tr w:rsidR="00041A5D" w:rsidRPr="00E22CB3" w14:paraId="600317BF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480D45A4" w14:textId="7E9A772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09:15-10:00</w:t>
            </w:r>
          </w:p>
        </w:tc>
        <w:tc>
          <w:tcPr>
            <w:tcW w:w="8618" w:type="dxa"/>
            <w:shd w:val="clear" w:color="auto" w:fill="auto"/>
          </w:tcPr>
          <w:p w14:paraId="40358383" w14:textId="06D90BC7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Жеребьевка</w:t>
            </w:r>
            <w:r>
              <w:rPr>
                <w:bCs/>
                <w:sz w:val="28"/>
                <w:szCs w:val="28"/>
              </w:rPr>
              <w:t xml:space="preserve"> конкурсантов</w:t>
            </w:r>
            <w:r w:rsidRPr="002808F1">
              <w:rPr>
                <w:bCs/>
                <w:sz w:val="28"/>
                <w:szCs w:val="28"/>
              </w:rPr>
              <w:t>, проверка тулбоксов</w:t>
            </w:r>
          </w:p>
        </w:tc>
      </w:tr>
      <w:tr w:rsidR="00041A5D" w:rsidRPr="00E22CB3" w14:paraId="4AC29468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74B3D0C2" w14:textId="4FA57C3A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315CA8C0" w14:textId="1A9B99FC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Распределение экспертов по группам оценки</w:t>
            </w:r>
          </w:p>
        </w:tc>
      </w:tr>
      <w:tr w:rsidR="00041A5D" w:rsidRPr="00E22CB3" w14:paraId="6A9A63BA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11365118" w14:textId="5E6F1503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  <w:shd w:val="clear" w:color="auto" w:fill="auto"/>
          </w:tcPr>
          <w:p w14:paraId="6BD1CC60" w14:textId="66860455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Внесение 30% изменений в конкурсные задания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41A5D" w:rsidRPr="00E22CB3" w14:paraId="0689D0E1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1C871A76" w14:textId="3E610E7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11:00-11:45</w:t>
            </w:r>
          </w:p>
        </w:tc>
        <w:tc>
          <w:tcPr>
            <w:tcW w:w="8618" w:type="dxa"/>
            <w:shd w:val="clear" w:color="auto" w:fill="auto"/>
          </w:tcPr>
          <w:p w14:paraId="060EF2EB" w14:textId="2C74C00D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2808F1">
              <w:rPr>
                <w:bCs/>
                <w:sz w:val="28"/>
                <w:szCs w:val="28"/>
              </w:rPr>
              <w:t>знакомление участников с конкурсной документацией</w:t>
            </w:r>
          </w:p>
        </w:tc>
      </w:tr>
      <w:tr w:rsidR="00041A5D" w:rsidRPr="00E22CB3" w14:paraId="1C96B076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776AB160" w14:textId="15F87DE1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1F1803"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  <w:shd w:val="clear" w:color="auto" w:fill="auto"/>
          </w:tcPr>
          <w:p w14:paraId="7901DB54" w14:textId="77777777" w:rsidR="00041A5D" w:rsidRDefault="00041A5D" w:rsidP="00041A5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протоколов и загрузка их в ЦСО</w:t>
            </w:r>
          </w:p>
          <w:p w14:paraId="5323B9AB" w14:textId="5748275E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Блокировка схемы оценок в </w:t>
            </w:r>
            <w:r>
              <w:rPr>
                <w:bCs/>
                <w:sz w:val="28"/>
                <w:szCs w:val="28"/>
              </w:rPr>
              <w:t>ЦСО</w:t>
            </w:r>
          </w:p>
        </w:tc>
      </w:tr>
      <w:tr w:rsidR="00041A5D" w:rsidRPr="00E22CB3" w14:paraId="09DB43D2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7A3E35FF" w14:textId="061B12C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73FA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2</w:t>
            </w:r>
            <w:r w:rsidRPr="00573FA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573FAE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A7870" w14:textId="57AAFBCF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>Написание меню, корректировка заказа сырья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2808F1">
              <w:rPr>
                <w:bCs/>
                <w:sz w:val="28"/>
                <w:szCs w:val="28"/>
              </w:rPr>
              <w:t>проверка тулбоксов</w:t>
            </w:r>
          </w:p>
        </w:tc>
      </w:tr>
      <w:tr w:rsidR="00041A5D" w:rsidRPr="00E22CB3" w14:paraId="0785C905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757AEC05" w14:textId="558B068B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12:45 – 13:45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D62D9" w14:textId="5186F43D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2B54B7CA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52BD65E7" w14:textId="415497A9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13:45 – 14:00</w:t>
            </w:r>
          </w:p>
        </w:tc>
        <w:tc>
          <w:tcPr>
            <w:tcW w:w="8618" w:type="dxa"/>
            <w:shd w:val="clear" w:color="auto" w:fill="auto"/>
          </w:tcPr>
          <w:p w14:paraId="46FB2203" w14:textId="654AFD84" w:rsidR="00041A5D" w:rsidRPr="00E22CB3" w:rsidRDefault="00041A5D" w:rsidP="00041A5D">
            <w:pPr>
              <w:rPr>
                <w:sz w:val="24"/>
                <w:szCs w:val="28"/>
              </w:rPr>
            </w:pPr>
            <w:r w:rsidRPr="002808F1">
              <w:rPr>
                <w:bCs/>
                <w:sz w:val="28"/>
                <w:szCs w:val="28"/>
              </w:rPr>
              <w:t xml:space="preserve">Инструктаж экспертов </w:t>
            </w:r>
            <w:r>
              <w:rPr>
                <w:bCs/>
                <w:sz w:val="28"/>
                <w:szCs w:val="28"/>
              </w:rPr>
              <w:t xml:space="preserve">и конкурсантов </w:t>
            </w:r>
            <w:r w:rsidRPr="002808F1">
              <w:rPr>
                <w:bCs/>
                <w:sz w:val="28"/>
                <w:szCs w:val="28"/>
              </w:rPr>
              <w:t>по ТБ и ОТ</w:t>
            </w:r>
          </w:p>
        </w:tc>
      </w:tr>
      <w:tr w:rsidR="00041A5D" w:rsidRPr="00E22CB3" w14:paraId="409C4972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07E82C00" w14:textId="08ECA9F7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ru-RU"/>
              </w:rPr>
              <w:t>14:00 – 15:00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C9EFD" w14:textId="7A41299D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Ознакомление участников с рабочими местами</w:t>
            </w:r>
          </w:p>
        </w:tc>
      </w:tr>
      <w:tr w:rsidR="00041A5D" w:rsidRPr="00E22CB3" w14:paraId="482AF8BD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7FF49041" w14:textId="148DDDF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15:00 – 15: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44F1023" w14:textId="218A24CE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Проверка наличия продуктов участниками</w:t>
            </w:r>
          </w:p>
        </w:tc>
      </w:tr>
      <w:tr w:rsidR="00041A5D" w:rsidRPr="00E22CB3" w14:paraId="6220622B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33954553" w14:textId="202D168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74D1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9152C1" w14:textId="7CC60C6F" w:rsidR="00041A5D" w:rsidRPr="00E22CB3" w:rsidRDefault="00041A5D" w:rsidP="00041A5D">
            <w:pPr>
              <w:rPr>
                <w:sz w:val="24"/>
                <w:szCs w:val="28"/>
              </w:rPr>
            </w:pPr>
            <w:r w:rsidRPr="00574D11"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69F70BB0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0F630456" w14:textId="7E40A7B8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15:30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AA07B8" w14:textId="116F3894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А</w:t>
            </w:r>
            <w:r>
              <w:rPr>
                <w:bCs/>
                <w:sz w:val="28"/>
                <w:szCs w:val="28"/>
              </w:rPr>
              <w:t>, Б, В</w:t>
            </w:r>
          </w:p>
        </w:tc>
      </w:tr>
      <w:tr w:rsidR="00041A5D" w:rsidRPr="00E22CB3" w14:paraId="23557029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458843B7" w14:textId="3BE0AE05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574D11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AA916" w14:textId="3580C6F7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2EBED194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1FBC8D18" w14:textId="2FB6A477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4D1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74D1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21</w:t>
            </w:r>
            <w:r w:rsidRPr="00574D1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7D8E0A" w14:textId="0CD0325D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53C8700F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697ADA3A" w14:textId="7BF54263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930C0"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30</w:t>
            </w:r>
            <w:r w:rsidRPr="005930C0">
              <w:rPr>
                <w:sz w:val="24"/>
                <w:szCs w:val="24"/>
              </w:rPr>
              <w:t xml:space="preserve"> – 2</w:t>
            </w:r>
            <w:r>
              <w:rPr>
                <w:sz w:val="24"/>
                <w:szCs w:val="24"/>
              </w:rPr>
              <w:t>2</w:t>
            </w:r>
            <w:r w:rsidRPr="005930C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12DD81" w14:textId="0B00BDBD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2C568271" w14:textId="77777777" w:rsidTr="00273825">
        <w:trPr>
          <w:trHeight w:val="70"/>
        </w:trPr>
        <w:tc>
          <w:tcPr>
            <w:tcW w:w="1838" w:type="dxa"/>
            <w:shd w:val="clear" w:color="auto" w:fill="auto"/>
          </w:tcPr>
          <w:p w14:paraId="3488E698" w14:textId="367BB32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</w:tcPr>
          <w:p w14:paraId="03033009" w14:textId="4295DC67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0B2623" w14:paraId="01D83C5C" w14:textId="77777777" w:rsidTr="007C5C2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7FD341" w14:textId="78D19C2A" w:rsidR="00041A5D" w:rsidRPr="000B2623" w:rsidRDefault="00041A5D" w:rsidP="00041A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93D2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041A5D" w:rsidRPr="00E22CB3" w14:paraId="5D746531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5F903D6F" w14:textId="1F3E61BA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91A504" w14:textId="3737DBA9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Сбор участников и экспертов соревнований</w:t>
            </w:r>
            <w:r>
              <w:rPr>
                <w:bCs/>
                <w:sz w:val="28"/>
                <w:szCs w:val="28"/>
              </w:rPr>
              <w:t>, о</w:t>
            </w:r>
            <w:r w:rsidRPr="0015139C">
              <w:rPr>
                <w:bCs/>
                <w:sz w:val="28"/>
                <w:szCs w:val="28"/>
              </w:rPr>
              <w:t>бщение участников</w:t>
            </w:r>
          </w:p>
        </w:tc>
      </w:tr>
      <w:tr w:rsidR="00041A5D" w:rsidRPr="00E22CB3" w14:paraId="6D328B7F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555AE15D" w14:textId="1ED5DF5A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84A173" w14:textId="0DE63B44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 xml:space="preserve">Брифинг участников. Инструктаж по </w:t>
            </w:r>
            <w:r>
              <w:rPr>
                <w:bCs/>
                <w:sz w:val="28"/>
                <w:szCs w:val="28"/>
              </w:rPr>
              <w:t>ОТ и ТБ</w:t>
            </w:r>
          </w:p>
        </w:tc>
      </w:tr>
      <w:tr w:rsidR="00041A5D" w:rsidRPr="00E22CB3" w14:paraId="01A0A54C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471E755B" w14:textId="42E2E29D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 xml:space="preserve">0 – </w:t>
            </w: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890563" w14:textId="151C715C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Проверка наличия продуктов</w:t>
            </w:r>
            <w:r>
              <w:rPr>
                <w:bCs/>
                <w:sz w:val="28"/>
                <w:szCs w:val="28"/>
              </w:rPr>
              <w:t xml:space="preserve"> участниками</w:t>
            </w:r>
          </w:p>
        </w:tc>
      </w:tr>
      <w:tr w:rsidR="00041A5D" w:rsidRPr="00E22CB3" w14:paraId="0CA38671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3C928443" w14:textId="7F35A578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</w:t>
            </w:r>
            <w:r w:rsidRPr="00C33517">
              <w:rPr>
                <w:bCs/>
                <w:sz w:val="24"/>
                <w:szCs w:val="24"/>
              </w:rPr>
              <w:t xml:space="preserve">5 – </w:t>
            </w: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</w:t>
            </w:r>
            <w:r w:rsidRPr="00C335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E8CA3E" w14:textId="4819DEA2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Подготовка рабочего места участниками</w:t>
            </w:r>
          </w:p>
        </w:tc>
      </w:tr>
      <w:tr w:rsidR="00041A5D" w:rsidRPr="00E22CB3" w14:paraId="6F2DF33B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6E9376D8" w14:textId="237ED860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4333FB" w14:textId="543FA773" w:rsidR="00041A5D" w:rsidRPr="00E22CB3" w:rsidRDefault="00041A5D" w:rsidP="00041A5D">
            <w:pPr>
              <w:rPr>
                <w:sz w:val="24"/>
                <w:szCs w:val="28"/>
              </w:rPr>
            </w:pPr>
            <w:r w:rsidRPr="0015139C">
              <w:rPr>
                <w:bCs/>
                <w:sz w:val="28"/>
                <w:szCs w:val="28"/>
              </w:rPr>
              <w:t>Выполнение задани</w:t>
            </w:r>
            <w:r>
              <w:rPr>
                <w:bCs/>
                <w:sz w:val="28"/>
                <w:szCs w:val="28"/>
              </w:rPr>
              <w:t>й</w:t>
            </w:r>
            <w:r w:rsidRPr="0015139C">
              <w:rPr>
                <w:bCs/>
                <w:sz w:val="28"/>
                <w:szCs w:val="28"/>
              </w:rPr>
              <w:t xml:space="preserve"> по модул</w:t>
            </w:r>
            <w:r>
              <w:rPr>
                <w:bCs/>
                <w:sz w:val="28"/>
                <w:szCs w:val="28"/>
              </w:rPr>
              <w:t>ям</w:t>
            </w:r>
            <w:r w:rsidRPr="0015139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Г, Д, Е</w:t>
            </w:r>
          </w:p>
        </w:tc>
      </w:tr>
      <w:tr w:rsidR="00041A5D" w:rsidRPr="00E22CB3" w14:paraId="6931ED1F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02A5A410" w14:textId="2907D90B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 w:rsidRPr="00C33517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:00 – 1</w:t>
            </w:r>
            <w:r>
              <w:rPr>
                <w:bCs/>
                <w:sz w:val="24"/>
                <w:szCs w:val="24"/>
              </w:rPr>
              <w:t>3</w:t>
            </w:r>
            <w:r w:rsidRPr="00C33517">
              <w:rPr>
                <w:bCs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93B921" w14:textId="2D1E54E9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Уборка рабочего места</w:t>
            </w:r>
          </w:p>
        </w:tc>
      </w:tr>
      <w:tr w:rsidR="00041A5D" w:rsidRPr="00E22CB3" w14:paraId="377421A8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0AF211AE" w14:textId="0F3790CB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lastRenderedPageBreak/>
              <w:t>13:30 – 14:30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CF51E" w14:textId="61BA6421" w:rsidR="00041A5D" w:rsidRPr="00E22CB3" w:rsidRDefault="00041A5D" w:rsidP="00041A5D">
            <w:pPr>
              <w:rPr>
                <w:sz w:val="24"/>
                <w:szCs w:val="28"/>
              </w:rPr>
            </w:pPr>
            <w:r w:rsidRPr="00573FAE">
              <w:rPr>
                <w:bCs/>
                <w:sz w:val="28"/>
                <w:szCs w:val="28"/>
              </w:rPr>
              <w:t>Обед участников и экспертов</w:t>
            </w:r>
          </w:p>
        </w:tc>
      </w:tr>
      <w:tr w:rsidR="00041A5D" w:rsidRPr="00E22CB3" w14:paraId="3FB3B496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7D3BEA21" w14:textId="0D24BDD0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3B35F3">
              <w:rPr>
                <w:bCs/>
                <w:sz w:val="24"/>
                <w:szCs w:val="24"/>
              </w:rPr>
              <w:t>14:30 – 1</w:t>
            </w:r>
            <w:r>
              <w:rPr>
                <w:bCs/>
                <w:sz w:val="24"/>
                <w:szCs w:val="24"/>
              </w:rPr>
              <w:t>8</w:t>
            </w:r>
            <w:r w:rsidRPr="003B35F3">
              <w:rPr>
                <w:bCs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91F011" w14:textId="559291B4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Сбор экспертов для оценки работ участников</w:t>
            </w:r>
          </w:p>
        </w:tc>
      </w:tr>
      <w:tr w:rsidR="00041A5D" w:rsidRPr="00E22CB3" w14:paraId="67148672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6C23B46F" w14:textId="77421A9E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17:30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CDED47" w14:textId="3E041E1A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Внесение оценок в ЦСО. </w:t>
            </w:r>
            <w:r w:rsidRPr="005A24CB">
              <w:rPr>
                <w:bCs/>
                <w:sz w:val="28"/>
                <w:szCs w:val="28"/>
              </w:rPr>
              <w:t>Блокировка оценок главным экспертом</w:t>
            </w:r>
          </w:p>
        </w:tc>
      </w:tr>
      <w:tr w:rsidR="00041A5D" w:rsidRPr="00E22CB3" w14:paraId="666510F7" w14:textId="77777777" w:rsidTr="004975AA">
        <w:trPr>
          <w:trHeight w:val="70"/>
        </w:trPr>
        <w:tc>
          <w:tcPr>
            <w:tcW w:w="1838" w:type="dxa"/>
            <w:shd w:val="clear" w:color="auto" w:fill="auto"/>
          </w:tcPr>
          <w:p w14:paraId="1976B276" w14:textId="0ACEA8D9" w:rsidR="00041A5D" w:rsidRPr="00924A33" w:rsidRDefault="00041A5D" w:rsidP="00041A5D">
            <w:pPr>
              <w:jc w:val="center"/>
              <w:rPr>
                <w:sz w:val="24"/>
                <w:szCs w:val="24"/>
              </w:rPr>
            </w:pPr>
            <w:r w:rsidRPr="00573FAE">
              <w:rPr>
                <w:bCs/>
                <w:sz w:val="24"/>
                <w:szCs w:val="24"/>
              </w:rPr>
              <w:t>19:00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A913AF" w14:textId="35304F72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Ужин для экспертов</w:t>
            </w:r>
          </w:p>
        </w:tc>
      </w:tr>
      <w:tr w:rsidR="00041A5D" w:rsidRPr="00E22CB3" w14:paraId="6F700ACF" w14:textId="77777777" w:rsidTr="002F5BEB">
        <w:trPr>
          <w:trHeight w:val="70"/>
        </w:trPr>
        <w:tc>
          <w:tcPr>
            <w:tcW w:w="1838" w:type="dxa"/>
          </w:tcPr>
          <w:p w14:paraId="7AB0C591" w14:textId="40B1EC0F" w:rsidR="00041A5D" w:rsidRPr="007454D6" w:rsidRDefault="00041A5D" w:rsidP="00041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41A5D">
              <w:rPr>
                <w:sz w:val="24"/>
                <w:szCs w:val="24"/>
              </w:rPr>
              <w:t>:00 – 2</w:t>
            </w:r>
            <w:r>
              <w:rPr>
                <w:sz w:val="24"/>
                <w:szCs w:val="24"/>
              </w:rPr>
              <w:t>1</w:t>
            </w:r>
            <w:r w:rsidRPr="00041A5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6A984A87" w14:textId="21DDE92A" w:rsidR="00041A5D" w:rsidRPr="00E22CB3" w:rsidRDefault="00041A5D" w:rsidP="00041A5D">
            <w:pPr>
              <w:rPr>
                <w:sz w:val="24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аналитического отчета главным экспертом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9C90" w14:textId="77777777" w:rsidR="00FD5324" w:rsidRDefault="00FD5324" w:rsidP="00970F49">
      <w:pPr>
        <w:spacing w:after="0" w:line="240" w:lineRule="auto"/>
      </w:pPr>
      <w:r>
        <w:separator/>
      </w:r>
    </w:p>
  </w:endnote>
  <w:endnote w:type="continuationSeparator" w:id="0">
    <w:p w14:paraId="49214116" w14:textId="77777777" w:rsidR="00FD5324" w:rsidRDefault="00FD532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E27CF" w14:textId="77777777" w:rsidR="00FD5324" w:rsidRDefault="00FD5324" w:rsidP="00970F49">
      <w:pPr>
        <w:spacing w:after="0" w:line="240" w:lineRule="auto"/>
      </w:pPr>
      <w:r>
        <w:separator/>
      </w:r>
    </w:p>
  </w:footnote>
  <w:footnote w:type="continuationSeparator" w:id="0">
    <w:p w14:paraId="177B9E4D" w14:textId="77777777" w:rsidR="00FD5324" w:rsidRDefault="00FD532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5D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469BD"/>
    <w:rsid w:val="0015561E"/>
    <w:rsid w:val="00156D19"/>
    <w:rsid w:val="001627D5"/>
    <w:rsid w:val="0017612A"/>
    <w:rsid w:val="001C0370"/>
    <w:rsid w:val="001C36F3"/>
    <w:rsid w:val="001C63E7"/>
    <w:rsid w:val="001E1DF9"/>
    <w:rsid w:val="001F1803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7A4E"/>
    <w:rsid w:val="003601A4"/>
    <w:rsid w:val="0037535C"/>
    <w:rsid w:val="003934F8"/>
    <w:rsid w:val="00397A1B"/>
    <w:rsid w:val="003A1FBC"/>
    <w:rsid w:val="003A21C8"/>
    <w:rsid w:val="003B35F3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FAE"/>
    <w:rsid w:val="00574AC1"/>
    <w:rsid w:val="00574D11"/>
    <w:rsid w:val="005930C0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62C3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93D2B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08C"/>
    <w:rsid w:val="009E52E7"/>
    <w:rsid w:val="009F57C0"/>
    <w:rsid w:val="00A0510D"/>
    <w:rsid w:val="00A07374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3A56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3517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A70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0AB0"/>
    <w:rsid w:val="00E84D7F"/>
    <w:rsid w:val="00E857D6"/>
    <w:rsid w:val="00EA0163"/>
    <w:rsid w:val="00EA082D"/>
    <w:rsid w:val="00EA0C3A"/>
    <w:rsid w:val="00EA30C6"/>
    <w:rsid w:val="00EB2779"/>
    <w:rsid w:val="00EB3CC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D532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8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Николаевич Иришкин</cp:lastModifiedBy>
  <cp:revision>17</cp:revision>
  <dcterms:created xsi:type="dcterms:W3CDTF">2023-10-02T15:03:00Z</dcterms:created>
  <dcterms:modified xsi:type="dcterms:W3CDTF">2025-03-29T11:39:00Z</dcterms:modified>
</cp:coreProperties>
</file>