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812B7F" w:rsidRDefault="00812B7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4E0D4E" w:rsidRDefault="001B15DE" w:rsidP="00596E5D">
      <w:pPr>
        <w:jc w:val="center"/>
        <w:rPr>
          <w:rFonts w:ascii="Times New Roman" w:hAnsi="Times New Roman" w:cs="Times New Roman"/>
          <w:sz w:val="56"/>
          <w:szCs w:val="56"/>
        </w:rPr>
      </w:pPr>
      <w:r w:rsidRPr="004E0D4E">
        <w:rPr>
          <w:rFonts w:ascii="Times New Roman" w:hAnsi="Times New Roman" w:cs="Times New Roman"/>
          <w:sz w:val="56"/>
          <w:szCs w:val="56"/>
        </w:rPr>
        <w:t>ОПИСАНИЕ КОМПЕТЕНЦИИ</w:t>
      </w:r>
    </w:p>
    <w:p w14:paraId="0BD6FABE" w14:textId="709FB4C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A5D0F">
        <w:rPr>
          <w:rFonts w:ascii="Times New Roman" w:hAnsi="Times New Roman" w:cs="Times New Roman"/>
          <w:sz w:val="72"/>
          <w:szCs w:val="72"/>
          <w:u w:val="single"/>
        </w:rPr>
        <w:t>Промышленная механика и монтаж</w:t>
      </w:r>
      <w:r w:rsidR="00FA5D0F">
        <w:rPr>
          <w:rFonts w:ascii="Times New Roman" w:hAnsi="Times New Roman" w:cs="Times New Roman"/>
          <w:sz w:val="72"/>
          <w:szCs w:val="72"/>
        </w:rPr>
        <w:t xml:space="preserve"> 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7B976D0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B3DBC44" w14:textId="77777777" w:rsidR="004E0D4E" w:rsidRDefault="004E0D4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799D3048" w14:textId="77777777" w:rsidR="00E75D31" w:rsidRDefault="00E75D31" w:rsidP="00FA5D0F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9B623E2" w:rsidR="001B15DE" w:rsidRDefault="003C233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60FE8B46" w14:textId="77777777" w:rsidR="00FA5D0F" w:rsidRDefault="001B15DE" w:rsidP="00FA5D0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A5D0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A5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Промышленная механика и монтаж</w:t>
      </w:r>
      <w:r w:rsidR="00FA5D0F"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147F601" w14:textId="2031D72C" w:rsidR="00532AD0" w:rsidRPr="009C4B59" w:rsidRDefault="00532AD0" w:rsidP="00FA5D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20C035" w14:textId="77777777" w:rsidR="00FA5D0F" w:rsidRPr="00940AEF" w:rsidRDefault="00FA5D0F" w:rsidP="00FA5D0F">
      <w:pPr>
        <w:spacing w:after="255" w:line="360" w:lineRule="auto"/>
        <w:ind w:firstLine="709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Toc123113308"/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 базируется на ФГОС 15.02.12</w:t>
      </w:r>
    </w:p>
    <w:p w14:paraId="257A785D" w14:textId="1C0832B8" w:rsidR="00FA5D0F" w:rsidRPr="00940AEF" w:rsidRDefault="00FA5D0F" w:rsidP="004E0D4E">
      <w:pPr>
        <w:spacing w:after="255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</w:t>
      </w:r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15.02.12 Монтаж, техническое обслуживание и ремонт промышленного оборудования (по отраслям)</w:t>
      </w:r>
      <w:r w:rsidR="004E0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(утв. </w:t>
      </w:r>
      <w:hyperlink r:id="rId8" w:anchor="0" w:history="1">
        <w:r w:rsidRPr="00940A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Министерства образования и науки РФ от 9 декабря 2016 г. № 1580)</w:t>
      </w:r>
    </w:p>
    <w:p w14:paraId="666849B8" w14:textId="46E312EB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компетенции: </w:t>
      </w:r>
    </w:p>
    <w:p w14:paraId="49E1120D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Строительство и жилищно-коммунальное хозяйство; </w:t>
      </w:r>
    </w:p>
    <w:p w14:paraId="5A7E6060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Ракетно-космическая промышленность; </w:t>
      </w:r>
    </w:p>
    <w:p w14:paraId="3D44330B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Химическое, химико-технологическое производство; </w:t>
      </w:r>
    </w:p>
    <w:p w14:paraId="7C67039C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Производство машин и оборудования; </w:t>
      </w:r>
    </w:p>
    <w:p w14:paraId="170276FA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Производство электрооборудования, электронного и оптического оборудования; </w:t>
      </w:r>
    </w:p>
    <w:p w14:paraId="549B1FAC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Автомобилестроение; </w:t>
      </w:r>
    </w:p>
    <w:p w14:paraId="5E1AF4EE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Авиастроение; </w:t>
      </w:r>
    </w:p>
    <w:p w14:paraId="4B333A6F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Сквозные виды профессиональной деятельности в промышленности.</w:t>
      </w:r>
    </w:p>
    <w:p w14:paraId="0755845A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деятельности:</w:t>
      </w:r>
    </w:p>
    <w:p w14:paraId="76C323DE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монтажа промышленного оборудования и пусконаладочные работы;</w:t>
      </w:r>
    </w:p>
    <w:p w14:paraId="3743FE2D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технического обслуживания и ремонт промышленного оборудования;</w:t>
      </w:r>
    </w:p>
    <w:p w14:paraId="467AC802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ремонтных, монтажных и наладочных работ по промышленному оборудованию.</w:t>
      </w:r>
    </w:p>
    <w:p w14:paraId="6F57CF63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профессиональные компетенции:</w:t>
      </w:r>
    </w:p>
    <w:p w14:paraId="16BC00EE" w14:textId="77777777" w:rsidR="00FA5D0F" w:rsidRPr="00940AEF" w:rsidRDefault="00FA5D0F" w:rsidP="004E0D4E">
      <w:pPr>
        <w:spacing w:after="25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работы по подготовке единиц оборудования к монтажу;</w:t>
      </w:r>
    </w:p>
    <w:p w14:paraId="457C5698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проводить монтаж промышленного оборудования в соответствии с технической документацией;</w:t>
      </w:r>
    </w:p>
    <w:p w14:paraId="4E12DE88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ввод в эксплуатацию и испытания промышленного оборудования в соответствии с технической документацией;</w:t>
      </w:r>
    </w:p>
    <w:p w14:paraId="44EFF507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техническое обслуживание и ремонт промышленного оборудования;</w:t>
      </w:r>
    </w:p>
    <w:p w14:paraId="4497DD6B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регламентные работы по техническому обслуживанию промышленного оборудования в соответствии с документацией завода-изготовителя;</w:t>
      </w:r>
    </w:p>
    <w:p w14:paraId="11161D7A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диагностирование состояния промышленного оборудования и дефектацию его узлов и элементов;</w:t>
      </w:r>
    </w:p>
    <w:p w14:paraId="18758F5D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ремонтные работы по восстановлению работоспособности промышленного оборудования;</w:t>
      </w:r>
    </w:p>
    <w:p w14:paraId="7109A58B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наладочные и регулировочные работы в соответствии с производственным заданием;</w:t>
      </w:r>
    </w:p>
    <w:p w14:paraId="1A20BFA2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оптимальные методы восстановления работоспособности промышленного оборудования;</w:t>
      </w:r>
    </w:p>
    <w:p w14:paraId="75646052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</w:r>
    </w:p>
    <w:p w14:paraId="26D02C04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потребность в материально-техническом обеспечении ремонтных, монтажных и наладочных работ промышленного оборудования;</w:t>
      </w:r>
    </w:p>
    <w:p w14:paraId="1B35639B" w14:textId="77777777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14:paraId="6A3AF617" w14:textId="282048C5" w:rsidR="00FA5D0F" w:rsidRPr="00940AEF" w:rsidRDefault="00FA5D0F" w:rsidP="004E0D4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Профессиональные навыки и умения, развиваемые </w:t>
      </w:r>
      <w:r w:rsidR="004E0D4E"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компетенции,</w:t>
      </w:r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широкий диапазон использования во многих секторах экономики страны, широко применяются в работах с механическим, пневматиче</w:t>
      </w:r>
      <w:r w:rsidR="004E0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40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 и гидравлическим оборудованием и механизмами и предполагают разносторонние знания и умения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4E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8330CA3" w14:textId="2B968779" w:rsidR="00FA5D0F" w:rsidRPr="00FA5D0F" w:rsidRDefault="00532AD0" w:rsidP="004E0D4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FA5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0F" w:rsidRPr="00FA5D0F">
        <w:rPr>
          <w:rFonts w:ascii="Times New Roman" w:eastAsia="Calibri" w:hAnsi="Times New Roman" w:cs="Times New Roman"/>
          <w:sz w:val="28"/>
          <w:szCs w:val="28"/>
        </w:rPr>
        <w:t xml:space="preserve">15.02.12 </w:t>
      </w:r>
      <w:r w:rsidR="00FA5D0F" w:rsidRPr="00FA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FA5D0F" w:rsidRPr="00FA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(утв. </w:t>
      </w:r>
      <w:hyperlink r:id="rId9" w:anchor="0" w:history="1">
        <w:r w:rsidR="00FA5D0F" w:rsidRPr="00FA5D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="00FA5D0F" w:rsidRPr="00FA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Министерства образования и науки РФ от 9 декабря 2016 г. № 1580)</w:t>
      </w:r>
    </w:p>
    <w:p w14:paraId="7CFFCC88" w14:textId="77777777" w:rsidR="00425FBC" w:rsidRPr="00425FBC" w:rsidRDefault="00425FBC" w:rsidP="004E0D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5CBB9792" w14:textId="122F54B9" w:rsidR="00FA5D0F" w:rsidRPr="00FA5D0F" w:rsidRDefault="00FA5D0F" w:rsidP="004E0D4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0AEF">
        <w:rPr>
          <w:rFonts w:ascii="Times New Roman" w:hAnsi="Times New Roman"/>
          <w:b/>
          <w:sz w:val="28"/>
          <w:szCs w:val="28"/>
        </w:rPr>
        <w:t>40.213 ПС Монтажник лифтов, платформ подъемных для инвалидов, поэтажных эскалаторов.</w:t>
      </w:r>
      <w:r w:rsidRPr="00940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A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Утвержден приказом Министерства труда и социальной защиты Российской Федерации от 31.03.2021 № 202н.</w:t>
      </w:r>
    </w:p>
    <w:p w14:paraId="23B2B400" w14:textId="411AD4CD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AEF">
        <w:rPr>
          <w:rFonts w:ascii="Times New Roman" w:hAnsi="Times New Roman"/>
          <w:b/>
          <w:sz w:val="28"/>
          <w:szCs w:val="28"/>
        </w:rPr>
        <w:t xml:space="preserve">40.077 ПС Слесарь-ремонтник промышленного оборудования.  </w:t>
      </w:r>
      <w:r w:rsidRPr="00940A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Утвержден </w:t>
      </w:r>
      <w:r w:rsidRPr="00940AEF">
        <w:rPr>
          <w:rFonts w:ascii="Times New Roman" w:eastAsia="SimSun" w:hAnsi="Times New Roman" w:cs="Times New Roman"/>
          <w:color w:val="000000"/>
          <w:sz w:val="28"/>
          <w:szCs w:val="28"/>
        </w:rPr>
        <w:t>приказом Министерства труда и социальной защиты Российской Федераци</w:t>
      </w:r>
      <w:r w:rsidR="004E0D4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 </w:t>
      </w:r>
      <w:r w:rsidRPr="00940AEF">
        <w:rPr>
          <w:rFonts w:ascii="Times New Roman" w:eastAsia="SimSun" w:hAnsi="Times New Roman" w:cs="Times New Roman"/>
          <w:color w:val="000000"/>
          <w:sz w:val="28"/>
          <w:szCs w:val="28"/>
        </w:rPr>
        <w:t>от 28 октября 2020 года N 755н.</w:t>
      </w:r>
    </w:p>
    <w:p w14:paraId="19B0366C" w14:textId="3752253C" w:rsidR="00FA5D0F" w:rsidRPr="00940AEF" w:rsidRDefault="00FA5D0F" w:rsidP="004E0D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AEF">
        <w:rPr>
          <w:rFonts w:ascii="Times New Roman" w:hAnsi="Times New Roman"/>
          <w:b/>
          <w:sz w:val="28"/>
          <w:szCs w:val="28"/>
        </w:rPr>
        <w:t xml:space="preserve">27.091 ПС Специалист по техническому обслуживанию и ремонтам в металлургическом производстве. </w:t>
      </w:r>
      <w:r w:rsidRPr="00940A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Утвержден</w:t>
      </w:r>
      <w:r w:rsidRPr="00940AEF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приказом Министерства труда</w:t>
      </w:r>
      <w:r w:rsidR="004E0D4E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  <w:r w:rsidRPr="00940AEF">
        <w:rPr>
          <w:rFonts w:ascii="Times New Roman" w:eastAsia="SimSun" w:hAnsi="Times New Roman" w:cs="Times New Roman"/>
          <w:color w:val="333333"/>
          <w:sz w:val="28"/>
          <w:szCs w:val="28"/>
        </w:rPr>
        <w:t>и социальной защиты Российской Федерации от 23 января 2017 года N 67н</w:t>
      </w:r>
    </w:p>
    <w:p w14:paraId="500AE282" w14:textId="25602CDF" w:rsidR="00FA5D0F" w:rsidRPr="00940AEF" w:rsidRDefault="00FA5D0F" w:rsidP="004E0D4E">
      <w:pPr>
        <w:pStyle w:val="ac"/>
        <w:spacing w:beforeAutospacing="0" w:afterAutospacing="0" w:line="360" w:lineRule="auto"/>
        <w:ind w:firstLine="709"/>
        <w:rPr>
          <w:color w:val="333333"/>
          <w:sz w:val="28"/>
          <w:szCs w:val="28"/>
          <w:lang w:val="ru-RU"/>
        </w:rPr>
      </w:pPr>
      <w:r w:rsidRPr="00940AEF">
        <w:rPr>
          <w:b/>
          <w:bCs/>
          <w:sz w:val="28"/>
          <w:szCs w:val="28"/>
          <w:lang w:val="ru-RU"/>
        </w:rPr>
        <w:t xml:space="preserve">40.023 ПС Монтажник гидравлических и пневматических систем. </w:t>
      </w:r>
      <w:r w:rsidRPr="00940AEF">
        <w:rPr>
          <w:color w:val="000000"/>
          <w:sz w:val="28"/>
          <w:szCs w:val="28"/>
          <w:lang w:val="ru-RU" w:bidi="ar"/>
        </w:rPr>
        <w:t>Утвержден</w:t>
      </w:r>
      <w:r>
        <w:rPr>
          <w:color w:val="333333"/>
          <w:sz w:val="28"/>
          <w:szCs w:val="28"/>
          <w:lang w:val="ru-RU"/>
        </w:rPr>
        <w:t xml:space="preserve"> </w:t>
      </w:r>
      <w:r w:rsidRPr="00940AEF">
        <w:rPr>
          <w:color w:val="333333"/>
          <w:sz w:val="28"/>
          <w:szCs w:val="28"/>
          <w:lang w:val="ru-RU"/>
        </w:rPr>
        <w:t xml:space="preserve">приказом Министерства труда и социальной защиты Российской Федерации от 29 мая 2014 года </w:t>
      </w:r>
      <w:r w:rsidRPr="00940AEF">
        <w:rPr>
          <w:color w:val="333333"/>
          <w:sz w:val="28"/>
          <w:szCs w:val="28"/>
        </w:rPr>
        <w:t>N</w:t>
      </w:r>
      <w:r w:rsidRPr="00940AEF">
        <w:rPr>
          <w:color w:val="333333"/>
          <w:sz w:val="28"/>
          <w:szCs w:val="28"/>
          <w:lang w:val="ru-RU"/>
        </w:rPr>
        <w:t xml:space="preserve"> 352н</w:t>
      </w:r>
    </w:p>
    <w:p w14:paraId="06F06D07" w14:textId="14A9C53D" w:rsidR="00425FBC" w:rsidRDefault="00532AD0" w:rsidP="004E0D4E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B80C5F9" w14:textId="023DEE40" w:rsidR="00FA5D0F" w:rsidRDefault="00FA5D0F" w:rsidP="00FA5D0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 монтаж промышленного оборуд</w:t>
            </w:r>
            <w:r w:rsidR="004E0D4E">
              <w:rPr>
                <w:rFonts w:ascii="Times New Roman" w:hAnsi="Times New Roman"/>
                <w:b/>
                <w:bCs/>
                <w:sz w:val="24"/>
                <w:szCs w:val="24"/>
              </w:rPr>
              <w:t>ования и пусконаладочные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637CB54" w14:textId="77777777" w:rsidR="00FA5D0F" w:rsidRDefault="00FA5D0F" w:rsidP="00FA5D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монтаж оборудования лифтов, подъемных платформ для инвалидов, пассажирских конвейеров (движущихся пешеходных дорожек), эскалаторов;</w:t>
            </w:r>
          </w:p>
          <w:p w14:paraId="5580489B" w14:textId="77777777" w:rsidR="00FA5D0F" w:rsidRDefault="00FA5D0F" w:rsidP="00FA5D0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сборка, разборка, проверка и регулировка агрегатов гидравлических и пневматических систем;</w:t>
            </w:r>
          </w:p>
          <w:p w14:paraId="6AC398D4" w14:textId="356E3C26" w:rsidR="00425FBC" w:rsidRPr="00425FBC" w:rsidRDefault="00FA5D0F" w:rsidP="00FA5D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качество, испытание и наладка сложных гидравлических и пневматических систем, машин и аппаратов, элементов гидро- и пневмоавтоматики; обслуживание и диагностика гидравлических и пневматических систем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27129319" w14:textId="77777777" w:rsidR="00FA5D0F" w:rsidRDefault="00FA5D0F" w:rsidP="00FA5D0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 техническое обслуживание и ремонт промышленного оборудования:</w:t>
            </w:r>
          </w:p>
          <w:p w14:paraId="32A34AEF" w14:textId="72E38412" w:rsidR="00425FBC" w:rsidRPr="00FA5D0F" w:rsidRDefault="00FA5D0F" w:rsidP="00FA5D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текущий ремонт оборудования средней сложности, капитальный ремонт простого оборудования;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21C2AAF" w14:textId="77777777" w:rsidR="00FA5D0F" w:rsidRDefault="00FA5D0F" w:rsidP="00FA5D0F">
            <w:pPr>
              <w:widowControl w:val="0"/>
              <w:spacing w:after="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Организовывать ремонтные, монтажные и наладочные работы по промышленному оборудованию:</w:t>
            </w:r>
          </w:p>
          <w:p w14:paraId="1D9E5424" w14:textId="77777777" w:rsidR="00FA5D0F" w:rsidRDefault="00FA5D0F" w:rsidP="00FA5D0F">
            <w:pPr>
              <w:widowControl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 по техническому обслуживанию металлургического оборудования;</w:t>
            </w:r>
          </w:p>
          <w:p w14:paraId="6D1573A2" w14:textId="2B43C85D" w:rsidR="00425FBC" w:rsidRPr="00FA5D0F" w:rsidRDefault="00FA5D0F" w:rsidP="00FA5D0F">
            <w:pPr>
              <w:widowControl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 по проведению ремонта металлургического оборудования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779F" w14:textId="77777777" w:rsidR="00304C24" w:rsidRDefault="00304C24" w:rsidP="00A130B3">
      <w:pPr>
        <w:spacing w:after="0" w:line="240" w:lineRule="auto"/>
      </w:pPr>
      <w:r>
        <w:separator/>
      </w:r>
    </w:p>
  </w:endnote>
  <w:endnote w:type="continuationSeparator" w:id="0">
    <w:p w14:paraId="5A91F391" w14:textId="77777777" w:rsidR="00304C24" w:rsidRDefault="00304C2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69659D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4E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E7B7" w14:textId="77777777" w:rsidR="00304C24" w:rsidRDefault="00304C24" w:rsidP="00A130B3">
      <w:pPr>
        <w:spacing w:after="0" w:line="240" w:lineRule="auto"/>
      </w:pPr>
      <w:r>
        <w:separator/>
      </w:r>
    </w:p>
  </w:footnote>
  <w:footnote w:type="continuationSeparator" w:id="0">
    <w:p w14:paraId="1A5C439F" w14:textId="77777777" w:rsidR="00304C24" w:rsidRDefault="00304C2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04C24"/>
    <w:rsid w:val="003327A6"/>
    <w:rsid w:val="003C2339"/>
    <w:rsid w:val="003D0CC1"/>
    <w:rsid w:val="00425FBC"/>
    <w:rsid w:val="004E0D4E"/>
    <w:rsid w:val="004F5C21"/>
    <w:rsid w:val="00512FD1"/>
    <w:rsid w:val="00532AD0"/>
    <w:rsid w:val="005911D4"/>
    <w:rsid w:val="00596E5D"/>
    <w:rsid w:val="00716F94"/>
    <w:rsid w:val="00812B7F"/>
    <w:rsid w:val="00912BE2"/>
    <w:rsid w:val="009C4B59"/>
    <w:rsid w:val="009F616C"/>
    <w:rsid w:val="00A130B3"/>
    <w:rsid w:val="00A93276"/>
    <w:rsid w:val="00AA1894"/>
    <w:rsid w:val="00AB059B"/>
    <w:rsid w:val="00B96387"/>
    <w:rsid w:val="00C31FCD"/>
    <w:rsid w:val="00E110E4"/>
    <w:rsid w:val="00E57D59"/>
    <w:rsid w:val="00E75D31"/>
    <w:rsid w:val="00F65907"/>
    <w:rsid w:val="00F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uiPriority w:val="99"/>
    <w:semiHidden/>
    <w:unhideWhenUsed/>
    <w:rsid w:val="00FA5D0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4E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628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762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2023-12-13T08:02:00Z</dcterms:created>
  <dcterms:modified xsi:type="dcterms:W3CDTF">2023-12-13T08:02:00Z</dcterms:modified>
</cp:coreProperties>
</file>