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496526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310F3">
            <w:rPr>
              <w:rFonts w:ascii="Times New Roman" w:eastAsia="Arial Unicode MS" w:hAnsi="Times New Roman" w:cs="Times New Roman"/>
              <w:sz w:val="40"/>
              <w:szCs w:val="40"/>
            </w:rPr>
            <w:t>Кондитерское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37C929F" w:rsidR="00D83E4E" w:rsidRDefault="00A87DF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="0099753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егиональный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f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4D1A948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f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99753C">
          <w:rPr>
            <w:rStyle w:val="af"/>
            <w:noProof/>
            <w:sz w:val="24"/>
            <w:szCs w:val="24"/>
          </w:rPr>
          <w:t>Кондитерское дело</w:t>
        </w:r>
        <w:r w:rsidRPr="00A4187F">
          <w:rPr>
            <w:rStyle w:val="af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f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f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f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f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f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f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f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f"/>
            <w:noProof/>
            <w:sz w:val="24"/>
            <w:szCs w:val="24"/>
          </w:rPr>
          <w:t>2.2.</w:t>
        </w:r>
        <w:r w:rsidRPr="00A4187F">
          <w:rPr>
            <w:rStyle w:val="af"/>
            <w:i/>
            <w:noProof/>
            <w:sz w:val="24"/>
            <w:szCs w:val="24"/>
          </w:rPr>
          <w:t xml:space="preserve"> </w:t>
        </w:r>
        <w:r w:rsidRPr="00A4187F">
          <w:rPr>
            <w:rStyle w:val="af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f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4A68EA02" w14:textId="77777777" w:rsidR="00D310F3" w:rsidRPr="00D310F3" w:rsidRDefault="00D310F3" w:rsidP="00D31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ИСПОЛЬЗУЕМЫЕ ОПРЕДЕЛЕНИЯ И СОКРАЩЕНИЯ</w:t>
      </w:r>
    </w:p>
    <w:p w14:paraId="35E62DA9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42037183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Торт «Захер»</w:t>
      </w:r>
      <w:r w:rsidRPr="00D310F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D3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торт, по классике, состоящий из шоколадных бисквитов «Захер», фруктовой</w:t>
      </w:r>
      <w:r w:rsidRPr="00D3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прослойки, покрытый шоколадной глазурью.</w:t>
      </w:r>
    </w:p>
    <w:p w14:paraId="5A728B8D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Тарт – Татен – </w:t>
      </w:r>
      <w:r w:rsidRPr="00D3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 французского яблочного пирога, для которого нарезанные яблоки карамелизуют и выпекают, накрыв слоем песочного теста. Подается на тарелке в перевернутом виде. </w:t>
      </w:r>
    </w:p>
    <w:p w14:paraId="77609449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Маршмелоу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кондитерское изделие, напоминающее пастилу, состоящее из сахара или сахарного сиропа, кукурузного крахмала, желатина, глюкозы.</w:t>
      </w:r>
    </w:p>
    <w:p w14:paraId="4F259C38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Нуга 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кондитерское изделие, традиционно изготавливаемое из сахара, меда и яичного белка с орехами.</w:t>
      </w:r>
    </w:p>
    <w:p w14:paraId="70E6F92A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Мармелад 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кондитерское изделие, уваренное из фруктовых/ягодных пюре с сахаром и загустителем.</w:t>
      </w:r>
    </w:p>
    <w:p w14:paraId="67F1C4E1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Десерт крем – карамель 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запеченный заварной крем (англез), приготовленный с карамельным сиропом. При подаче извлекается из формы (переворачивается), может подаваться с ягодами/фруктами.</w:t>
      </w:r>
    </w:p>
    <w:p w14:paraId="411AD90F" w14:textId="1B851C8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1116F52" wp14:editId="04E8579D">
            <wp:simplePos x="0" y="0"/>
            <wp:positionH relativeFrom="column">
              <wp:posOffset>271145</wp:posOffset>
            </wp:positionH>
            <wp:positionV relativeFrom="paragraph">
              <wp:posOffset>292100</wp:posOffset>
            </wp:positionV>
            <wp:extent cx="1371600" cy="1466850"/>
            <wp:effectExtent l="19050" t="0" r="0" b="0"/>
            <wp:wrapThrough wrapText="bothSides">
              <wp:wrapPolygon edited="0">
                <wp:start x="-300" y="0"/>
                <wp:lineTo x="-300" y="21319"/>
                <wp:lineTo x="21600" y="21319"/>
                <wp:lineTo x="21600" y="0"/>
                <wp:lineTo x="-30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Финансье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(фр. financier, «финансист») — французский миндальный кекс, приправленный  топлёным маслом (beurre noisette), обычно выпекаемый в небольшой форме. Легкий и влажный, с хрустящей корочкой, напоминающей яичную скорлупу, финансье также содержит яичные белки, муку и сахарную пудру. Форма кекса — обычно это небольшие прямоугольные буханки.</w:t>
      </w:r>
    </w:p>
    <w:p w14:paraId="3E05EED0" w14:textId="77777777" w:rsidR="00D310F3" w:rsidRPr="00D310F3" w:rsidRDefault="00D310F3" w:rsidP="00D310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A77DA7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Текстура:</w:t>
      </w:r>
      <w:r w:rsidRPr="00D310F3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физическая составляющая, ощущение поверхностей или внутренней структуры продукта.</w:t>
      </w:r>
    </w:p>
    <w:p w14:paraId="288C2C36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Тонкость: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изысканность и деликатность создания продукта, выполнения техники или мастерства участника.</w:t>
      </w:r>
    </w:p>
    <w:p w14:paraId="2488E478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относительно света и тени, тонов и цветов; относится как к добавляемым искусственно цветам, так и к оттенкам выпечки (как например, в результате реакции Майяра).</w:t>
      </w:r>
    </w:p>
    <w:p w14:paraId="32B182B2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впечатление: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гармония всех элементов, визуальное восприятие.</w:t>
      </w:r>
    </w:p>
    <w:p w14:paraId="5EEFBBDB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Креативность: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оригинальность, выразительность и работа воображения.</w:t>
      </w:r>
    </w:p>
    <w:p w14:paraId="2E06AE8E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композиция, размещение и баланс всех элементов.</w:t>
      </w:r>
    </w:p>
    <w:p w14:paraId="516349F0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 выполнение данной темы: </w:t>
      </w:r>
      <w:r w:rsidRPr="00D31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310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Времена года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модулях: Б (задание 5), </w:t>
      </w: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</w:p>
    <w:p w14:paraId="6918598C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и современность различных методов/навыков.</w:t>
      </w:r>
    </w:p>
    <w:p w14:paraId="66303622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 и безопасность: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санитарных и гигиенических норм, а также требований безопасности, установленных нормативно-технической документацией, предоставленной Организатором соревнований.</w:t>
      </w:r>
    </w:p>
    <w:p w14:paraId="6299B43B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Рабочий процесс: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профессиональных навыков ведения технологического процесса и выполнение задания последовательно и эффективно.</w:t>
      </w:r>
    </w:p>
    <w:p w14:paraId="3DA41B44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Портфолио: </w:t>
      </w:r>
      <w:r w:rsidRPr="00D310F3">
        <w:rPr>
          <w:rFonts w:ascii="Times New Roman" w:eastAsia="Calibri" w:hAnsi="Times New Roman" w:cs="Times New Roman"/>
          <w:sz w:val="28"/>
          <w:szCs w:val="28"/>
        </w:rPr>
        <w:t>Количество портфолио – 2 шт.</w:t>
      </w:r>
    </w:p>
    <w:p w14:paraId="5BB6E5C1" w14:textId="77777777" w:rsidR="00D310F3" w:rsidRPr="00D310F3" w:rsidRDefault="00D310F3" w:rsidP="00D310F3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  <w:u w:val="single"/>
        </w:rPr>
        <w:t>Рабочее портфолио</w:t>
      </w: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- для пользования конкурсантом во время выполнения конкурсного задания (рабочие рецептуры, копия заявки на сырьё, список личных инструментов, алгоритм работы).</w:t>
      </w:r>
    </w:p>
    <w:p w14:paraId="12990617" w14:textId="77777777" w:rsidR="00D310F3" w:rsidRPr="00D310F3" w:rsidRDefault="00D310F3" w:rsidP="00D310F3">
      <w:pPr>
        <w:spacing w:after="0" w:line="276" w:lineRule="auto"/>
        <w:ind w:left="426"/>
        <w:jc w:val="both"/>
        <w:rPr>
          <w:rFonts w:ascii="Times New Roman" w:eastAsia="Calibri" w:hAnsi="Times New Roman"/>
          <w:b/>
          <w:bCs/>
          <w:caps/>
          <w:sz w:val="28"/>
          <w:szCs w:val="28"/>
        </w:rPr>
      </w:pPr>
      <w:r w:rsidRPr="00D310F3">
        <w:rPr>
          <w:rFonts w:ascii="Times New Roman" w:eastAsia="Calibri" w:hAnsi="Times New Roman"/>
          <w:sz w:val="28"/>
          <w:szCs w:val="28"/>
          <w:u w:val="single"/>
        </w:rPr>
        <w:t>Презентационное портфолио</w:t>
      </w:r>
      <w:r w:rsidRPr="00D310F3">
        <w:rPr>
          <w:rFonts w:ascii="Times New Roman" w:eastAsia="Calibri" w:hAnsi="Times New Roman"/>
          <w:sz w:val="28"/>
          <w:szCs w:val="28"/>
        </w:rPr>
        <w:t xml:space="preserve"> - для оценивания должно быть представлено в 1-й день перед началом работы, должно содержать полный набор рецептур всех изделий Конкурсного задания. </w:t>
      </w:r>
    </w:p>
    <w:p w14:paraId="138B6631" w14:textId="77777777" w:rsidR="00D310F3" w:rsidRPr="00D310F3" w:rsidRDefault="00D310F3" w:rsidP="00D310F3">
      <w:pPr>
        <w:keepNext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4"/>
          <w:szCs w:val="34"/>
        </w:rPr>
      </w:pPr>
      <w:r w:rsidRPr="00D310F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1.ОСНОВНЫЕ ТРЕБОВАНИЯКОМПЕТЕНЦИИ</w:t>
      </w:r>
      <w:bookmarkEnd w:id="0"/>
    </w:p>
    <w:p w14:paraId="65DC245D" w14:textId="77777777" w:rsidR="00D310F3" w:rsidRPr="00D310F3" w:rsidRDefault="00D310F3" w:rsidP="00D310F3">
      <w:pPr>
        <w:keepNext/>
        <w:spacing w:before="240" w:after="24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42037184"/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t>1.1. ОБЩИЕ СВЕДЕНИЯ О ТРЕБОВАНИЯХ   КОМПЕТЕНЦИИ</w:t>
      </w:r>
      <w:bookmarkEnd w:id="1"/>
    </w:p>
    <w:p w14:paraId="496BF753" w14:textId="77777777" w:rsidR="00D310F3" w:rsidRP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Требования компетенции (ТК) «Кондитерское дело»</w:t>
      </w:r>
      <w:bookmarkStart w:id="2" w:name="_Hlk123050441"/>
      <w:r w:rsidRPr="00D310F3">
        <w:rPr>
          <w:rFonts w:ascii="Times New Roman" w:hAnsi="Times New Roman" w:cs="Times New Roman"/>
          <w:sz w:val="28"/>
          <w:szCs w:val="28"/>
        </w:rPr>
        <w:t xml:space="preserve"> определяют знания, умения, навыки и трудовые функции</w:t>
      </w:r>
      <w:bookmarkEnd w:id="2"/>
      <w:r w:rsidRPr="00D310F3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4DFC0870" w14:textId="77777777" w:rsidR="00D310F3" w:rsidRP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58DC8FFF" w14:textId="77777777" w:rsidR="00D310F3" w:rsidRP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специалистов/рабочих и участия их в конкурсах профессионального мастерства.</w:t>
      </w:r>
    </w:p>
    <w:p w14:paraId="208D0547" w14:textId="77777777" w:rsidR="00D310F3" w:rsidRP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D102DE3" w14:textId="77777777" w:rsidR="00D310F3" w:rsidRP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0BD470A" w14:textId="77777777" w:rsidR="00D310F3" w:rsidRP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B21DA" w14:textId="77777777" w:rsidR="00D310F3" w:rsidRPr="00D310F3" w:rsidRDefault="00D310F3" w:rsidP="00D310F3">
      <w:pPr>
        <w:keepNext/>
        <w:spacing w:before="240" w:after="12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78885652"/>
      <w:bookmarkStart w:id="4" w:name="_Toc142037185"/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bookmarkEnd w:id="3"/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t>2. ПЕРЕЧЕНЬ ПРОФЕССИОНАЛЬНЫХЗАДАЧ СПЕЦИАЛИСТА ПО КОМПЕТЕНЦИИ «КОНДИТЕРСКОЕ ДЕЛО»</w:t>
      </w:r>
      <w:bookmarkEnd w:id="4"/>
    </w:p>
    <w:p w14:paraId="2B2E6C28" w14:textId="77777777" w:rsidR="00D310F3" w:rsidRPr="00D310F3" w:rsidRDefault="00D310F3" w:rsidP="00D31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310F3"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ФГОС/ПС/ЕТКС.)и базируется на требованиях современного рынка труда к данному специалисту</w:t>
      </w:r>
    </w:p>
    <w:p w14:paraId="2EF80AB5" w14:textId="77777777" w:rsidR="00D310F3" w:rsidRPr="00D310F3" w:rsidRDefault="00D310F3" w:rsidP="00D310F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310F3"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7CBF82DD" w14:textId="77777777" w:rsidR="00D310F3" w:rsidRPr="00D310F3" w:rsidRDefault="00D310F3" w:rsidP="00D310F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A0C5291" w14:textId="77777777" w:rsidR="00D310F3" w:rsidRPr="00D310F3" w:rsidRDefault="00D310F3" w:rsidP="00D310F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D310F3" w:rsidRPr="00D310F3" w14:paraId="1680619A" w14:textId="77777777" w:rsidTr="001E6CCE">
        <w:tc>
          <w:tcPr>
            <w:tcW w:w="330" w:type="pct"/>
            <w:shd w:val="clear" w:color="auto" w:fill="92D050"/>
            <w:vAlign w:val="center"/>
          </w:tcPr>
          <w:p w14:paraId="25C86F4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562A2A9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D310F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406DE07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D310F3" w:rsidRPr="00D310F3" w14:paraId="5C41F902" w14:textId="77777777" w:rsidTr="001E6CCE">
        <w:tc>
          <w:tcPr>
            <w:tcW w:w="330" w:type="pct"/>
            <w:vMerge w:val="restart"/>
            <w:shd w:val="clear" w:color="auto" w:fill="BFBFBF"/>
            <w:vAlign w:val="center"/>
          </w:tcPr>
          <w:p w14:paraId="562D071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876F041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работы, документация и 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EBA5B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310F3" w:rsidRPr="00D310F3" w14:paraId="22BF5F9C" w14:textId="77777777" w:rsidTr="001E6CCE">
        <w:tc>
          <w:tcPr>
            <w:tcW w:w="330" w:type="pct"/>
            <w:vMerge/>
            <w:shd w:val="clear" w:color="auto" w:fill="BFBFBF"/>
            <w:vAlign w:val="center"/>
          </w:tcPr>
          <w:p w14:paraId="69FAA82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011C59F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4D73C5A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деятельность организаций питания, (ФЗ «О качестве и безопасности пищевых продуктов» система анализа, оценки и управления опасными факторами (система ХАССП), государственные стандарты, отраслевые стандарты, технические регламенты, Сборник рецептур хлебобулочных и мучных кондитерских изделий);</w:t>
            </w:r>
          </w:p>
          <w:p w14:paraId="60332F7F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 производственной деятельности организаций, технологические процессы и режимы производства мучных кондитерских изделий, шоколадной и сахаристой продукции;</w:t>
            </w:r>
          </w:p>
          <w:p w14:paraId="26B1FD12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планирования работы в целях правильной организации рабочего процесса;</w:t>
            </w:r>
          </w:p>
          <w:p w14:paraId="15465E87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технологических карт на кондитерскую продукцию (с учетом потребностей различных категорий потребителей, видов и форм обслуживания);</w:t>
            </w:r>
          </w:p>
          <w:p w14:paraId="47A5235B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 и расходные материалы;</w:t>
            </w:r>
          </w:p>
          <w:p w14:paraId="254A2A62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нормативную документацию, регламентирующую изготовление мучной, кондитерской,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2948C0A7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работы со справочной литературой, программным обеспечением для расчёта химического состава, пищевой и энергетической ценности;</w:t>
            </w:r>
          </w:p>
          <w:p w14:paraId="67139258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компьютерные программы и технологии, используемые в технологических процессах.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4E2255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6FF35978" w14:textId="77777777" w:rsidTr="001E6CCE">
        <w:tc>
          <w:tcPr>
            <w:tcW w:w="330" w:type="pct"/>
            <w:vMerge/>
            <w:shd w:val="clear" w:color="auto" w:fill="BFBFBF"/>
            <w:vAlign w:val="center"/>
          </w:tcPr>
          <w:p w14:paraId="22C3B7D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6FA617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B43A00A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выстраивать процесс и эффективно планировать работу в целях организации рабочего времени; </w:t>
            </w:r>
          </w:p>
          <w:p w14:paraId="4C5F77C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организовывать и проводить подготовку рабочих мест, работать в соответствии с инструкциями и регламентами;</w:t>
            </w:r>
          </w:p>
          <w:p w14:paraId="0581CB9B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уборку рабочего места в соответствии с производственными стандартами;</w:t>
            </w:r>
          </w:p>
          <w:p w14:paraId="5F6CBE64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необходимом оборудовании, инвентаре, инструментах, весоизмерительных приборов, посуды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69D0EE4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необходимых материалах (продукты, расходные материалы)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0F52D00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необходимых трудовых ресурсах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7702432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технологические карты в соответствии с полученным производственным заданием; </w:t>
            </w:r>
          </w:p>
          <w:p w14:paraId="2CD7F18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сырье и расходные материалы с учётом заданного объёма заказа, минимизации отходов, взаимозаменяемости, сезонности;</w:t>
            </w:r>
          </w:p>
          <w:p w14:paraId="7358F23F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предоставлять отчётную документацию;</w:t>
            </w:r>
          </w:p>
          <w:p w14:paraId="36525BEA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продукции, шоколадной и сахаристой продукции, замороженных, холодных и горячих десертов.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9CF1C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53CACEE5" w14:textId="77777777" w:rsidTr="001E6CCE">
        <w:tc>
          <w:tcPr>
            <w:tcW w:w="330" w:type="pct"/>
            <w:vMerge w:val="restart"/>
            <w:shd w:val="clear" w:color="auto" w:fill="BFBFBF"/>
            <w:vAlign w:val="center"/>
          </w:tcPr>
          <w:p w14:paraId="65BC410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218CF05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Техника безопасности и охрана труда, пищевая гигиена и санитария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CA9BE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310F3" w:rsidRPr="00D310F3" w14:paraId="5BDFA699" w14:textId="77777777" w:rsidTr="001E6CCE">
        <w:tc>
          <w:tcPr>
            <w:tcW w:w="330" w:type="pct"/>
            <w:vMerge/>
            <w:shd w:val="clear" w:color="auto" w:fill="BFBFBF"/>
            <w:vAlign w:val="center"/>
          </w:tcPr>
          <w:p w14:paraId="267014F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E0A32B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8E069E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деятельность организаций питания (СанПиН, правила охраны труда, техники безопасности, пожарной безопасности);</w:t>
            </w:r>
          </w:p>
          <w:p w14:paraId="444AE4F5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бережливого отношения к окружающей среде в процессе работы на всех этапах производственного цикла; </w:t>
            </w:r>
          </w:p>
          <w:p w14:paraId="083E6D6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 работника при организации и выполнении технологического процесса приготовления мучных кондитерских изделий, шоколадной и сахаристой продукции;</w:t>
            </w:r>
          </w:p>
          <w:p w14:paraId="5DF73565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требования при организации и выполнении процесса приготовления мучных кондитерских изделий, шоколадной и сахаристой продукции;</w:t>
            </w:r>
          </w:p>
          <w:p w14:paraId="6FC85A0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обеспечения пищевой безопасности при хранении, подготовке, приготовлении, реализации мучных кондитерских изделий, шоколадной и сахаристой продукции;</w:t>
            </w:r>
          </w:p>
          <w:p w14:paraId="7431AAEE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назначение, правила применения и безопасного хранения чистящих, моющих и дезинфицирующих средств;</w:t>
            </w:r>
          </w:p>
          <w:p w14:paraId="30777342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утилизации органических и неорганических отходов.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8D7C1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31EF848A" w14:textId="77777777" w:rsidTr="001E6CCE">
        <w:tc>
          <w:tcPr>
            <w:tcW w:w="330" w:type="pct"/>
            <w:vMerge/>
            <w:shd w:val="clear" w:color="auto" w:fill="BFBFBF"/>
            <w:vAlign w:val="center"/>
          </w:tcPr>
          <w:p w14:paraId="2E0726C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36883E7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B99114E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правила охраны труда, техники безопасности, пожарной безопасности в процессе производства мучных кондитерских изделий, шоколадной и сахаристой продукции; </w:t>
            </w:r>
          </w:p>
          <w:p w14:paraId="7A39B5C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личной гигиены кондитера;</w:t>
            </w:r>
          </w:p>
          <w:p w14:paraId="12FE6D7B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и хранить чистящие, моющие и дезинфицирующие средства в соответствии с инструкциями; </w:t>
            </w:r>
          </w:p>
          <w:p w14:paraId="45BABC5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санитарные требования к производству, хранению и реализации пищевых, расходных материалов и готовой продукции;</w:t>
            </w:r>
          </w:p>
          <w:p w14:paraId="27D8E38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наличие аллергенов в полуфабрикатах и готовой мучной кондитерской, шоколадной и сахаристой продукции, указывая информацию об аллергенах в меню и других, доступных клиентам ресурсах;</w:t>
            </w:r>
          </w:p>
          <w:p w14:paraId="469C6351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утилизации органических и неорганических отходов;</w:t>
            </w:r>
          </w:p>
          <w:p w14:paraId="789AEEA4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упаковочный материал, упаковывать готовую продукцию, используя в разрешённый пищевой промышленности упаковочный материал.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C2101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684CAEAB" w14:textId="77777777" w:rsidTr="001E6CCE">
        <w:tc>
          <w:tcPr>
            <w:tcW w:w="330" w:type="pct"/>
            <w:vMerge w:val="restart"/>
            <w:shd w:val="clear" w:color="auto" w:fill="BFBFBF"/>
            <w:vAlign w:val="center"/>
          </w:tcPr>
          <w:p w14:paraId="4CBC819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6C4676D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Оборудование, инвентарь, ресурсы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C0BE2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310F3" w:rsidRPr="00D310F3" w14:paraId="6A383C22" w14:textId="77777777" w:rsidTr="001E6CCE">
        <w:tc>
          <w:tcPr>
            <w:tcW w:w="330" w:type="pct"/>
            <w:vMerge/>
            <w:shd w:val="clear" w:color="auto" w:fill="BFBFBF"/>
            <w:vAlign w:val="center"/>
          </w:tcPr>
          <w:p w14:paraId="60D5CCA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193083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266BF26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назначение, характеристику и правила эксплуатации технологического оборудования и весоизмерительных приборов, используемых в кондитерском производстве; </w:t>
            </w:r>
          </w:p>
          <w:p w14:paraId="2ABFD911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виды, характеристику и назначение производственного инвентаря, посуды, правила использования и ухода;</w:t>
            </w:r>
          </w:p>
          <w:p w14:paraId="1CF726DD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рационального использования электроэнергии, водных ресурсов;</w:t>
            </w:r>
          </w:p>
          <w:p w14:paraId="509A9CEA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потребности в трудовых ресурсах необходимых для обеспечения производственного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82926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7465A17A" w14:textId="77777777" w:rsidTr="001E6CCE">
        <w:tc>
          <w:tcPr>
            <w:tcW w:w="330" w:type="pct"/>
            <w:vMerge/>
            <w:shd w:val="clear" w:color="auto" w:fill="BFBFBF"/>
            <w:vAlign w:val="center"/>
          </w:tcPr>
          <w:p w14:paraId="0A67CAB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D839E0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312216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подготавливать, тестировать, эффективно применять технологическое оборудование, весоизмерительные приборы в соответствии с инструкциями и регламентами организации питания;</w:t>
            </w:r>
          </w:p>
          <w:p w14:paraId="4BF58C6B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профессиональный инвентарь и приспособления в соответствии с технологическим процессом;</w:t>
            </w:r>
          </w:p>
          <w:p w14:paraId="2618CA5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 расходовать электроэнергию, воду и другие ресурсы;</w:t>
            </w:r>
          </w:p>
          <w:p w14:paraId="2016A9BF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потребность в трудовых ресурсах, выстраивая эффективную работу;</w:t>
            </w:r>
          </w:p>
          <w:p w14:paraId="207AC4D4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оборудование в соответствие с инструкциями по эксплуатации и профессиональный инвентарь, в соответствии с назначением.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DDB49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4A52B14F" w14:textId="77777777" w:rsidTr="001E6CCE">
        <w:tc>
          <w:tcPr>
            <w:tcW w:w="330" w:type="pct"/>
            <w:vMerge w:val="restart"/>
            <w:shd w:val="clear" w:color="auto" w:fill="BFBFBF"/>
            <w:vAlign w:val="center"/>
          </w:tcPr>
          <w:p w14:paraId="79F0ADF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14FE009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Расходные материалы и сырьё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528F5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310F3" w:rsidRPr="00D310F3" w14:paraId="685B9079" w14:textId="77777777" w:rsidTr="001E6CCE">
        <w:tc>
          <w:tcPr>
            <w:tcW w:w="330" w:type="pct"/>
            <w:vMerge/>
            <w:shd w:val="clear" w:color="auto" w:fill="BFBFBF"/>
            <w:vAlign w:val="center"/>
          </w:tcPr>
          <w:p w14:paraId="61690B5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E45103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049C1B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виды, товароведные характеристики, назначение основного и дополнительного сырья, используемых при изготовлении мучных кондитерских изделий, шоколадной и сахаристой продукции;</w:t>
            </w:r>
          </w:p>
          <w:p w14:paraId="12E5A49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и способы применения сырья;</w:t>
            </w:r>
          </w:p>
          <w:p w14:paraId="0EE89E4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методы органолептического определения доброкачественности пищевых продуктов;</w:t>
            </w:r>
          </w:p>
          <w:p w14:paraId="0D0C1C8D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базовой обработки продуктов и подготовки их к использованию;</w:t>
            </w:r>
          </w:p>
          <w:p w14:paraId="24B00725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взаимозаменяемости продуктов;</w:t>
            </w:r>
          </w:p>
          <w:p w14:paraId="100ED995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сочетания ингредиентов для получения баланса текстур и вкусов;</w:t>
            </w:r>
          </w:p>
          <w:p w14:paraId="24BDD304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минимизации количества отходов;</w:t>
            </w:r>
          </w:p>
          <w:p w14:paraId="21550889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сокращения потерь и сохранение питательной ценности пищевых продуктов при тепловой обработке, используемых при изготовлении мучных кондитерских изделий, шоколадной и сахаристой продукции; </w:t>
            </w:r>
          </w:p>
          <w:p w14:paraId="56353F91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характеристики, назначение расходных и упаковочных материалов; </w:t>
            </w:r>
          </w:p>
          <w:p w14:paraId="53D488A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правила упаковки готовой продукции.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8C170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4F893A62" w14:textId="77777777" w:rsidTr="001E6CCE">
        <w:tc>
          <w:tcPr>
            <w:tcW w:w="330" w:type="pct"/>
            <w:vMerge/>
            <w:shd w:val="clear" w:color="auto" w:fill="BFBFBF"/>
            <w:vAlign w:val="center"/>
          </w:tcPr>
          <w:p w14:paraId="1BC26F9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40A4F8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40563C9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уметь оценивать качество и производить первичную обработку сырья с учетом нормативов, требований к безопасности;</w:t>
            </w:r>
          </w:p>
          <w:p w14:paraId="5DD1D781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заменять ингредиенты в случае непредвиденного дефицита;</w:t>
            </w:r>
          </w:p>
          <w:p w14:paraId="564566A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сочетать ингредиенты для получения оптимальных результатов;</w:t>
            </w:r>
          </w:p>
          <w:p w14:paraId="3F7EDE25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современными техниками подготовки и обработки сырья к использованию на производстве с целью минимизации количества отходов и сохранения пищевой ценности.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1CF90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1315CAC4" w14:textId="77777777" w:rsidTr="001E6CCE">
        <w:tc>
          <w:tcPr>
            <w:tcW w:w="330" w:type="pct"/>
            <w:vMerge w:val="restart"/>
            <w:shd w:val="clear" w:color="auto" w:fill="BFBFBF"/>
            <w:vAlign w:val="center"/>
          </w:tcPr>
          <w:p w14:paraId="5E91A31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42A4E00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производства и изготовления кондитерских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FF02A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D310F3" w:rsidRPr="00D310F3" w14:paraId="7A87D7FB" w14:textId="77777777" w:rsidTr="001E6CCE">
        <w:tc>
          <w:tcPr>
            <w:tcW w:w="330" w:type="pct"/>
            <w:vMerge/>
            <w:shd w:val="clear" w:color="auto" w:fill="BFBFBF"/>
            <w:vAlign w:val="center"/>
          </w:tcPr>
          <w:p w14:paraId="46106B9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FD3887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6E92B8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классификацию, ассортимент мучных кондитерских изделий, шоколадной и сахаристой продукции;</w:t>
            </w:r>
          </w:p>
          <w:p w14:paraId="53FF8A77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базовые технологии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0D6FC71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тенденции в области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из различных материалов для моделирования;</w:t>
            </w:r>
          </w:p>
          <w:p w14:paraId="1436226A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процессы изготовления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7BD2FA8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виды декора и техники его изготовления для мучной, кондитерской, шоколадной и сахаристой продукции, замороженных, холодных и горячих десертов;</w:t>
            </w:r>
          </w:p>
          <w:p w14:paraId="67E2B5FB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общеизвестные мировые кондитерские, шоколадные и сахаристые изделия.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6C586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251BDFD9" w14:textId="77777777" w:rsidTr="001E6CCE">
        <w:tc>
          <w:tcPr>
            <w:tcW w:w="330" w:type="pct"/>
            <w:vMerge/>
            <w:shd w:val="clear" w:color="auto" w:fill="BFBFBF"/>
            <w:vAlign w:val="center"/>
          </w:tcPr>
          <w:p w14:paraId="4875A88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CE1B20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F398A7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продукции, шоколадной и сахаристой продукции, замороженных, холодных и горячих десертов;</w:t>
            </w:r>
          </w:p>
          <w:p w14:paraId="09342C71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креативный и гармоничный дизайн кондитерских изделий с точки зрения форм и цветовой гаммы; </w:t>
            </w:r>
          </w:p>
          <w:p w14:paraId="3199A28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мучной кондитерской продукции: праздничных тортов, слоёных тортов, гато, антреме, рулетов, порционных пирожных, миниатюр, птифур, печенья, бисквитов, кексов, пряников, вафель, безе;</w:t>
            </w:r>
          </w:p>
          <w:p w14:paraId="6DFBCBD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шоколадной и сахаристой продукции: шоколадных конфет и батончиков, мармелада, пастилы, зефира, нуги, грильяжа, ириса, халвы, леденцовой карамели;</w:t>
            </w:r>
          </w:p>
          <w:p w14:paraId="6FC89C1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замороженных, холодных и горячих десертов: мороженое, сорбетов, парфе, терринов, гранит, ледяных салатов, холодных суфле, желе, кремов, муссов, фланов, горячих суфле, пудингов, фанданов, фламбе, кляров, кнедли;</w:t>
            </w:r>
          </w:p>
          <w:p w14:paraId="7E186721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изготавливать разнообразный ассортимент презентационных скульптур из изомальта/ карамели/ пастилажа/ грильяжа или шоколада или их сочетаний;</w:t>
            </w:r>
          </w:p>
          <w:p w14:paraId="0939624A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изделий методом моделирования: фигурки из сахарной мастики/ марципана/ шоколадной массы или их сочетаний;</w:t>
            </w:r>
          </w:p>
          <w:p w14:paraId="797C69C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виды декора в различных техниках в соответствие с современными тенденциями;</w:t>
            </w:r>
          </w:p>
          <w:p w14:paraId="34F1E5C9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профессионально, креативно и творчески; </w:t>
            </w:r>
          </w:p>
          <w:p w14:paraId="3F090D6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рамках заданной темы;</w:t>
            </w:r>
          </w:p>
          <w:p w14:paraId="59535FB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мучную, кондитерскую, шоколадную и сахаристую продукцию, замороженные, холодные и горячие десерты, презентационные скульптуры и изделия, изготовленные методом моделирования.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8CA82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51F53B" w14:textId="77777777" w:rsidR="00D310F3" w:rsidRPr="00D310F3" w:rsidRDefault="00D310F3" w:rsidP="00D310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9A40A" w14:textId="77777777" w:rsidR="00D310F3" w:rsidRPr="00D310F3" w:rsidRDefault="00D310F3" w:rsidP="00D310F3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78885655"/>
      <w:bookmarkStart w:id="6" w:name="_Toc142037186"/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t>1.3. ТРЕБОВАНИЯ К СХЕМЕ ОЦЕНКИ</w:t>
      </w:r>
      <w:bookmarkEnd w:id="5"/>
      <w:bookmarkEnd w:id="6"/>
    </w:p>
    <w:p w14:paraId="1856D1AD" w14:textId="77777777" w:rsidR="00D310F3" w:rsidRPr="00D310F3" w:rsidRDefault="00D310F3" w:rsidP="00D310F3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55B69C9C" w14:textId="77777777" w:rsidR="00D310F3" w:rsidRPr="00D310F3" w:rsidRDefault="00D310F3" w:rsidP="00D310F3">
      <w:pPr>
        <w:snapToGri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14:paraId="59A2E071" w14:textId="77777777" w:rsidR="00D310F3" w:rsidRPr="00D310F3" w:rsidRDefault="00D310F3" w:rsidP="00D310F3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p w14:paraId="58892BBC" w14:textId="77777777" w:rsidR="00D310F3" w:rsidRPr="00D310F3" w:rsidRDefault="00D310F3" w:rsidP="00D310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Toc124422968"/>
      <w:bookmarkStart w:id="8" w:name="_Toc126672537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1.3. ТРЕБОВАНИЯ К СХЕМЕ ОЦЕНКИ</w:t>
      </w:r>
      <w:bookmarkEnd w:id="7"/>
      <w:bookmarkEnd w:id="8"/>
    </w:p>
    <w:p w14:paraId="215FBF96" w14:textId="77777777" w:rsidR="00D310F3" w:rsidRPr="00D310F3" w:rsidRDefault="00D310F3" w:rsidP="00D310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145B3BB" w14:textId="77777777" w:rsidR="00D310F3" w:rsidRPr="00D310F3" w:rsidRDefault="00D310F3" w:rsidP="00D310F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14:paraId="1A0D0FC3" w14:textId="77777777" w:rsidR="00D310F3" w:rsidRPr="00D310F3" w:rsidRDefault="00D310F3" w:rsidP="00D310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1760"/>
        <w:gridCol w:w="354"/>
        <w:gridCol w:w="756"/>
        <w:gridCol w:w="756"/>
        <w:gridCol w:w="1085"/>
        <w:gridCol w:w="1085"/>
        <w:gridCol w:w="1085"/>
        <w:gridCol w:w="1087"/>
        <w:gridCol w:w="1661"/>
      </w:tblGrid>
      <w:tr w:rsidR="00D310F3" w:rsidRPr="00D310F3" w14:paraId="5286A02A" w14:textId="77777777" w:rsidTr="001E6CCE">
        <w:trPr>
          <w:trHeight w:val="1538"/>
          <w:jc w:val="center"/>
        </w:trPr>
        <w:tc>
          <w:tcPr>
            <w:tcW w:w="4157" w:type="pct"/>
            <w:gridSpan w:val="8"/>
            <w:shd w:val="clear" w:color="auto" w:fill="92D050"/>
            <w:vAlign w:val="center"/>
          </w:tcPr>
          <w:p w14:paraId="02226504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43" w:type="pct"/>
            <w:shd w:val="clear" w:color="auto" w:fill="92D050"/>
            <w:vAlign w:val="center"/>
          </w:tcPr>
          <w:p w14:paraId="7C89EE44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D310F3" w:rsidRPr="00D310F3" w14:paraId="3733438A" w14:textId="77777777" w:rsidTr="001E6CCE">
        <w:trPr>
          <w:trHeight w:val="50"/>
          <w:jc w:val="center"/>
        </w:trPr>
        <w:tc>
          <w:tcPr>
            <w:tcW w:w="893" w:type="pct"/>
            <w:vMerge w:val="restart"/>
            <w:shd w:val="clear" w:color="auto" w:fill="92D050"/>
            <w:vAlign w:val="center"/>
          </w:tcPr>
          <w:p w14:paraId="11BB4699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80" w:type="pct"/>
            <w:shd w:val="clear" w:color="auto" w:fill="92D050"/>
            <w:vAlign w:val="center"/>
          </w:tcPr>
          <w:p w14:paraId="58901F2B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C088851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5E626124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92" w:type="pct"/>
            <w:shd w:val="clear" w:color="auto" w:fill="00B050"/>
            <w:vAlign w:val="center"/>
          </w:tcPr>
          <w:p w14:paraId="7F359A7C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92" w:type="pct"/>
            <w:shd w:val="clear" w:color="auto" w:fill="00B050"/>
            <w:vAlign w:val="center"/>
          </w:tcPr>
          <w:p w14:paraId="46748347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92" w:type="pct"/>
            <w:shd w:val="clear" w:color="auto" w:fill="00B050"/>
            <w:vAlign w:val="center"/>
          </w:tcPr>
          <w:p w14:paraId="7EDD1AEC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035ED1AA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843" w:type="pct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679E1908" w14:textId="77777777" w:rsidR="00D310F3" w:rsidRPr="00D310F3" w:rsidRDefault="00D310F3" w:rsidP="00D310F3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D310F3" w:rsidRPr="00D310F3" w14:paraId="463BEA55" w14:textId="77777777" w:rsidTr="001E6CCE">
        <w:trPr>
          <w:trHeight w:val="50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44B2D3BC" w14:textId="77777777" w:rsidR="00D310F3" w:rsidRPr="00D310F3" w:rsidRDefault="00D310F3" w:rsidP="00D3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1B719B88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706867C7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8,00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7062200C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2,5</w:t>
            </w:r>
          </w:p>
        </w:tc>
        <w:tc>
          <w:tcPr>
            <w:tcW w:w="592" w:type="pct"/>
            <w:vAlign w:val="center"/>
          </w:tcPr>
          <w:p w14:paraId="7F7455C8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0,5</w:t>
            </w:r>
          </w:p>
        </w:tc>
        <w:tc>
          <w:tcPr>
            <w:tcW w:w="592" w:type="pct"/>
            <w:vAlign w:val="center"/>
          </w:tcPr>
          <w:p w14:paraId="2D0BC960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0,5</w:t>
            </w:r>
          </w:p>
        </w:tc>
        <w:tc>
          <w:tcPr>
            <w:tcW w:w="592" w:type="pct"/>
            <w:vAlign w:val="center"/>
          </w:tcPr>
          <w:p w14:paraId="38393B1F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0,5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14:paraId="069DE689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A1DA2D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12,00</w:t>
            </w:r>
          </w:p>
        </w:tc>
      </w:tr>
      <w:tr w:rsidR="00D310F3" w:rsidRPr="00D310F3" w14:paraId="0041C788" w14:textId="77777777" w:rsidTr="001E6CCE">
        <w:trPr>
          <w:trHeight w:val="50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03998DA2" w14:textId="77777777" w:rsidR="00D310F3" w:rsidRPr="00D310F3" w:rsidRDefault="00D310F3" w:rsidP="00D3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34DB2FA8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57C01586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12,00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7F06992E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3B2F824E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28A6C946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21843B3A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68E0EDC5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180E8645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12,00</w:t>
            </w:r>
          </w:p>
        </w:tc>
      </w:tr>
      <w:tr w:rsidR="00D310F3" w:rsidRPr="00D310F3" w14:paraId="003AD43D" w14:textId="77777777" w:rsidTr="001E6CCE">
        <w:trPr>
          <w:trHeight w:val="50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7690644D" w14:textId="77777777" w:rsidR="00D310F3" w:rsidRPr="00D310F3" w:rsidRDefault="00D310F3" w:rsidP="00D3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1C64CB26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61D22554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55EEEE04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4A2DFBE0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612493D8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5348ACA5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2614145A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6B5D9570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5,00</w:t>
            </w:r>
          </w:p>
        </w:tc>
      </w:tr>
      <w:tr w:rsidR="00D310F3" w:rsidRPr="00D310F3" w14:paraId="522D77D3" w14:textId="77777777" w:rsidTr="001E6CCE">
        <w:trPr>
          <w:trHeight w:val="244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6BECE706" w14:textId="77777777" w:rsidR="00D310F3" w:rsidRPr="00D310F3" w:rsidRDefault="00D310F3" w:rsidP="00D3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7A67BA3A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7860449E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203563DA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3B445ED0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48F62961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269E4395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209380B3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55BD1723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5,00</w:t>
            </w:r>
          </w:p>
        </w:tc>
      </w:tr>
      <w:tr w:rsidR="00D310F3" w:rsidRPr="00D310F3" w14:paraId="09CB0B96" w14:textId="77777777" w:rsidTr="001E6CCE">
        <w:trPr>
          <w:trHeight w:val="307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355AB8E3" w14:textId="77777777" w:rsidR="00D310F3" w:rsidRPr="00D310F3" w:rsidRDefault="00D310F3" w:rsidP="00D3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7473B122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155F48EF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037DBBB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34,00</w:t>
            </w:r>
          </w:p>
        </w:tc>
        <w:tc>
          <w:tcPr>
            <w:tcW w:w="592" w:type="pct"/>
            <w:vAlign w:val="center"/>
          </w:tcPr>
          <w:p w14:paraId="0997FD02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5,50</w:t>
            </w:r>
          </w:p>
        </w:tc>
        <w:tc>
          <w:tcPr>
            <w:tcW w:w="592" w:type="pct"/>
            <w:vAlign w:val="center"/>
          </w:tcPr>
          <w:p w14:paraId="26D1E3CF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7,00</w:t>
            </w:r>
          </w:p>
        </w:tc>
        <w:tc>
          <w:tcPr>
            <w:tcW w:w="592" w:type="pct"/>
            <w:vAlign w:val="center"/>
          </w:tcPr>
          <w:p w14:paraId="5D1D4ADF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7,00</w:t>
            </w:r>
          </w:p>
        </w:tc>
        <w:tc>
          <w:tcPr>
            <w:tcW w:w="593" w:type="pct"/>
            <w:vAlign w:val="center"/>
          </w:tcPr>
          <w:p w14:paraId="47CE4293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6,50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4EDCDB04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66,00</w:t>
            </w:r>
          </w:p>
        </w:tc>
      </w:tr>
      <w:tr w:rsidR="00D310F3" w:rsidRPr="00D310F3" w14:paraId="6923A6A7" w14:textId="77777777" w:rsidTr="001E6CCE">
        <w:trPr>
          <w:trHeight w:val="50"/>
          <w:jc w:val="center"/>
        </w:trPr>
        <w:tc>
          <w:tcPr>
            <w:tcW w:w="1073" w:type="pct"/>
            <w:gridSpan w:val="2"/>
            <w:shd w:val="clear" w:color="auto" w:fill="00B050"/>
            <w:vAlign w:val="center"/>
          </w:tcPr>
          <w:p w14:paraId="4D8838E2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DFB0333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36,00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1B6B836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36,50</w:t>
            </w:r>
          </w:p>
        </w:tc>
        <w:tc>
          <w:tcPr>
            <w:tcW w:w="592" w:type="pct"/>
            <w:shd w:val="clear" w:color="auto" w:fill="F2F2F2"/>
            <w:vAlign w:val="center"/>
          </w:tcPr>
          <w:p w14:paraId="79C5ACAE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6,00</w:t>
            </w:r>
          </w:p>
        </w:tc>
        <w:tc>
          <w:tcPr>
            <w:tcW w:w="592" w:type="pct"/>
            <w:shd w:val="clear" w:color="auto" w:fill="F2F2F2"/>
            <w:vAlign w:val="center"/>
          </w:tcPr>
          <w:p w14:paraId="2F7E90D7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7,50</w:t>
            </w:r>
          </w:p>
        </w:tc>
        <w:tc>
          <w:tcPr>
            <w:tcW w:w="592" w:type="pct"/>
            <w:shd w:val="clear" w:color="auto" w:fill="F2F2F2"/>
            <w:vAlign w:val="center"/>
          </w:tcPr>
          <w:p w14:paraId="258744E0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7,50</w:t>
            </w:r>
          </w:p>
        </w:tc>
        <w:tc>
          <w:tcPr>
            <w:tcW w:w="593" w:type="pct"/>
            <w:shd w:val="clear" w:color="auto" w:fill="F2F2F2"/>
            <w:vAlign w:val="center"/>
          </w:tcPr>
          <w:p w14:paraId="516A04C3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6,50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6B45A04D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100</w:t>
            </w:r>
          </w:p>
        </w:tc>
      </w:tr>
    </w:tbl>
    <w:p w14:paraId="511DF258" w14:textId="77777777" w:rsidR="00D310F3" w:rsidRPr="00D310F3" w:rsidRDefault="00D310F3" w:rsidP="00D310F3">
      <w:pPr>
        <w:keepNext/>
        <w:spacing w:after="24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42037187"/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СПЕЦИФИКАЦИЯ ОЦЕНКИ КОМПЕТЕНЦИИ</w:t>
      </w:r>
      <w:bookmarkEnd w:id="9"/>
    </w:p>
    <w:p w14:paraId="04E6FCF4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C82CE18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310F3">
        <w:rPr>
          <w:rFonts w:ascii="Times New Roman" w:hAnsi="Times New Roman" w:cs="Times New Roman"/>
          <w:i/>
          <w:iCs/>
          <w:sz w:val="28"/>
          <w:szCs w:val="28"/>
        </w:rPr>
        <w:t xml:space="preserve"> Таблица №3</w:t>
      </w:r>
    </w:p>
    <w:p w14:paraId="31294410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0F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543"/>
        <w:gridCol w:w="3705"/>
        <w:gridCol w:w="5381"/>
      </w:tblGrid>
      <w:tr w:rsidR="00D310F3" w:rsidRPr="00D310F3" w14:paraId="48A5923A" w14:textId="77777777" w:rsidTr="001E6CCE">
        <w:tc>
          <w:tcPr>
            <w:tcW w:w="2206" w:type="pct"/>
            <w:gridSpan w:val="2"/>
            <w:shd w:val="clear" w:color="auto" w:fill="92D050"/>
          </w:tcPr>
          <w:p w14:paraId="1724EF62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shd w:val="clear" w:color="auto" w:fill="92D050"/>
          </w:tcPr>
          <w:p w14:paraId="7F0046B5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310F3" w:rsidRPr="00D310F3" w14:paraId="2D1626EB" w14:textId="77777777" w:rsidTr="001E6CCE">
        <w:tc>
          <w:tcPr>
            <w:tcW w:w="282" w:type="pct"/>
            <w:shd w:val="clear" w:color="auto" w:fill="00B050"/>
            <w:vAlign w:val="center"/>
          </w:tcPr>
          <w:p w14:paraId="12E79A4F" w14:textId="77777777" w:rsidR="00D310F3" w:rsidRPr="00D310F3" w:rsidRDefault="00D310F3" w:rsidP="00D310F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bookmarkStart w:id="10" w:name="_Hlk174948768"/>
            <w:r w:rsidRPr="00D310F3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5A177701" w14:textId="77777777" w:rsidR="00D310F3" w:rsidRPr="00D310F3" w:rsidRDefault="00D310F3" w:rsidP="00D310F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310F3">
              <w:rPr>
                <w:b/>
                <w:bCs/>
                <w:sz w:val="24"/>
                <w:szCs w:val="24"/>
              </w:rPr>
              <w:t xml:space="preserve">Работа </w:t>
            </w:r>
          </w:p>
        </w:tc>
        <w:tc>
          <w:tcPr>
            <w:tcW w:w="2794" w:type="pct"/>
            <w:shd w:val="clear" w:color="auto" w:fill="auto"/>
          </w:tcPr>
          <w:p w14:paraId="513D44F1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Измеримые аспекты</w:t>
            </w:r>
            <w:r w:rsidRPr="00D310F3">
              <w:rPr>
                <w:sz w:val="24"/>
                <w:szCs w:val="24"/>
              </w:rPr>
              <w:t xml:space="preserve">: </w:t>
            </w:r>
          </w:p>
          <w:p w14:paraId="368ABAC0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наличие заявки на сырье и расходные материалы с учётом заданного объёма заказа;</w:t>
            </w:r>
          </w:p>
          <w:p w14:paraId="032B327E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наличие аллергенов в мучных кондитерских изделиях;</w:t>
            </w:r>
          </w:p>
          <w:p w14:paraId="2B3CBDF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использование оборудования, инвентаря, приспособлений в соответствии с технологическим процессом и назначением;</w:t>
            </w:r>
          </w:p>
          <w:p w14:paraId="5450EE1F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</w:t>
            </w:r>
            <w:r w:rsidRPr="00D310F3">
              <w:t xml:space="preserve"> </w:t>
            </w:r>
            <w:r w:rsidRPr="00D310F3">
              <w:rPr>
                <w:sz w:val="24"/>
                <w:szCs w:val="24"/>
              </w:rPr>
              <w:t xml:space="preserve">содержание всех рабочих поверхностей и оборудования в чистоте, по самым высоким стандартам; </w:t>
            </w:r>
          </w:p>
          <w:p w14:paraId="3FCC04FC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</w:t>
            </w:r>
            <w:r w:rsidRPr="00D310F3">
              <w:t xml:space="preserve"> </w:t>
            </w:r>
            <w:r w:rsidRPr="00D310F3">
              <w:rPr>
                <w:sz w:val="24"/>
                <w:szCs w:val="24"/>
              </w:rPr>
              <w:t>соблюдение правил деления органических и не органических отходов;</w:t>
            </w:r>
          </w:p>
          <w:p w14:paraId="10E81CB4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сдача бокса в первоначальном состоянии, с учетом инвентаризации;</w:t>
            </w:r>
          </w:p>
          <w:p w14:paraId="33A1E11C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Оценка судей</w:t>
            </w:r>
            <w:r w:rsidRPr="00D310F3">
              <w:rPr>
                <w:sz w:val="24"/>
                <w:szCs w:val="24"/>
              </w:rPr>
              <w:t>:</w:t>
            </w:r>
          </w:p>
          <w:p w14:paraId="6445C018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подготовка и организация рабочего места;</w:t>
            </w:r>
          </w:p>
          <w:p w14:paraId="62E73926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планирование рабочего процесса;</w:t>
            </w:r>
          </w:p>
          <w:p w14:paraId="5B885E3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последовательное ведение технологического процесса;</w:t>
            </w:r>
          </w:p>
          <w:p w14:paraId="19943888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санитария и гигиена;</w:t>
            </w:r>
          </w:p>
          <w:p w14:paraId="6649823C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техника безопасности, охрана труда, противопожарная безопасность.</w:t>
            </w:r>
          </w:p>
        </w:tc>
      </w:tr>
      <w:bookmarkEnd w:id="10"/>
      <w:tr w:rsidR="00D310F3" w:rsidRPr="00D310F3" w14:paraId="4243BF90" w14:textId="77777777" w:rsidTr="001E6CCE">
        <w:tc>
          <w:tcPr>
            <w:tcW w:w="282" w:type="pct"/>
            <w:shd w:val="clear" w:color="auto" w:fill="00B050"/>
            <w:vAlign w:val="center"/>
          </w:tcPr>
          <w:p w14:paraId="45DFC728" w14:textId="77777777" w:rsidR="00D310F3" w:rsidRPr="00D310F3" w:rsidRDefault="00D310F3" w:rsidP="00D310F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D310F3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34E835CE" w14:textId="77777777" w:rsidR="00D310F3" w:rsidRPr="00D310F3" w:rsidRDefault="00D310F3" w:rsidP="00D310F3">
            <w:pPr>
              <w:spacing w:line="276" w:lineRule="auto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Мучные кондитерские изделия</w:t>
            </w:r>
          </w:p>
        </w:tc>
        <w:tc>
          <w:tcPr>
            <w:tcW w:w="2794" w:type="pct"/>
            <w:shd w:val="clear" w:color="auto" w:fill="auto"/>
          </w:tcPr>
          <w:p w14:paraId="4B64E55E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Измеримые аспекты</w:t>
            </w:r>
            <w:r w:rsidRPr="00D310F3">
              <w:rPr>
                <w:sz w:val="24"/>
                <w:szCs w:val="24"/>
              </w:rPr>
              <w:t xml:space="preserve">: </w:t>
            </w:r>
          </w:p>
          <w:p w14:paraId="78C03690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портфолио;</w:t>
            </w:r>
          </w:p>
          <w:p w14:paraId="00FA3657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количество;</w:t>
            </w:r>
          </w:p>
          <w:p w14:paraId="1A035D2F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вес изделий; </w:t>
            </w:r>
          </w:p>
          <w:p w14:paraId="0E1A82AF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время выполнения;</w:t>
            </w:r>
          </w:p>
          <w:p w14:paraId="2A1431CE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идентичность изделий;</w:t>
            </w:r>
          </w:p>
          <w:p w14:paraId="63C76CD6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идентификация обязательных компонентов.</w:t>
            </w:r>
          </w:p>
          <w:p w14:paraId="74A72A63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Оценка судей</w:t>
            </w:r>
            <w:r w:rsidRPr="00D310F3">
              <w:rPr>
                <w:sz w:val="24"/>
                <w:szCs w:val="24"/>
              </w:rPr>
              <w:t>:</w:t>
            </w:r>
          </w:p>
          <w:p w14:paraId="4C121BF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 для каждого типа изделий модуля; </w:t>
            </w:r>
          </w:p>
          <w:p w14:paraId="6DC894D8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хорошо сбалансированный вкус, соответствующий каждому типу изделий модуля; </w:t>
            </w:r>
          </w:p>
          <w:p w14:paraId="43031DC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lastRenderedPageBreak/>
              <w:t>- сбалансированные, гармоничные сочетания и контрасты для каждого типа изделий модуля;</w:t>
            </w:r>
          </w:p>
          <w:p w14:paraId="699B1AB6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демонстрация различных техник декорирования на каждом изделии из этого модуля, с акцентом на объявленную тему, а также креативный дизайн каждого типа изделий этого модуля; </w:t>
            </w:r>
          </w:p>
          <w:p w14:paraId="7E5C9EC4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D310F3">
              <w:rPr>
                <w:sz w:val="24"/>
                <w:szCs w:val="24"/>
              </w:rPr>
              <w:t>- гармония всех элементов, визуальное впечатление каждого типа изделий этого модуля.</w:t>
            </w:r>
          </w:p>
        </w:tc>
      </w:tr>
      <w:tr w:rsidR="00D310F3" w:rsidRPr="00D310F3" w14:paraId="175B3ACF" w14:textId="77777777" w:rsidTr="001E6CCE">
        <w:tc>
          <w:tcPr>
            <w:tcW w:w="282" w:type="pct"/>
            <w:shd w:val="clear" w:color="auto" w:fill="00B050"/>
            <w:vAlign w:val="center"/>
          </w:tcPr>
          <w:p w14:paraId="3C18C29E" w14:textId="77777777" w:rsidR="00D310F3" w:rsidRPr="00D310F3" w:rsidRDefault="00D310F3" w:rsidP="00D310F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D310F3">
              <w:rPr>
                <w:b/>
                <w:color w:val="FFFFFF"/>
                <w:sz w:val="24"/>
                <w:szCs w:val="24"/>
              </w:rPr>
              <w:lastRenderedPageBreak/>
              <w:t>В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1CEEEFEE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2794" w:type="pct"/>
            <w:shd w:val="clear" w:color="auto" w:fill="auto"/>
          </w:tcPr>
          <w:p w14:paraId="157750B6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Измеримые аспекты</w:t>
            </w:r>
            <w:r w:rsidRPr="00D310F3">
              <w:rPr>
                <w:sz w:val="24"/>
                <w:szCs w:val="24"/>
              </w:rPr>
              <w:t xml:space="preserve">: </w:t>
            </w:r>
          </w:p>
          <w:p w14:paraId="1D600207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портфолио;</w:t>
            </w:r>
          </w:p>
          <w:p w14:paraId="073A8AF5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количество;</w:t>
            </w:r>
          </w:p>
          <w:p w14:paraId="6BF18642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вес изделий;</w:t>
            </w:r>
          </w:p>
          <w:p w14:paraId="2BB88717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время выполнения;</w:t>
            </w:r>
          </w:p>
          <w:p w14:paraId="61235399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идентичность изделий;</w:t>
            </w:r>
          </w:p>
          <w:p w14:paraId="234AF10C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Оценка судей:</w:t>
            </w:r>
          </w:p>
          <w:p w14:paraId="0D0E1262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14:paraId="6FE3F5D7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хорошо сбалансированный вкус, соответствующий типу изделия.</w:t>
            </w:r>
          </w:p>
        </w:tc>
      </w:tr>
      <w:tr w:rsidR="00D310F3" w:rsidRPr="00D310F3" w14:paraId="1D3FBEC4" w14:textId="77777777" w:rsidTr="001E6CCE">
        <w:tc>
          <w:tcPr>
            <w:tcW w:w="282" w:type="pct"/>
            <w:shd w:val="clear" w:color="auto" w:fill="00B050"/>
            <w:vAlign w:val="center"/>
          </w:tcPr>
          <w:p w14:paraId="21EBDADD" w14:textId="77777777" w:rsidR="00D310F3" w:rsidRPr="00D310F3" w:rsidRDefault="00D310F3" w:rsidP="00D310F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D310F3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70380495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Шоколад</w:t>
            </w:r>
          </w:p>
        </w:tc>
        <w:tc>
          <w:tcPr>
            <w:tcW w:w="2794" w:type="pct"/>
            <w:shd w:val="clear" w:color="auto" w:fill="auto"/>
          </w:tcPr>
          <w:p w14:paraId="3014C017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Измеримые аспекты</w:t>
            </w:r>
            <w:r w:rsidRPr="00D310F3">
              <w:rPr>
                <w:sz w:val="24"/>
                <w:szCs w:val="24"/>
              </w:rPr>
              <w:t xml:space="preserve">: </w:t>
            </w:r>
          </w:p>
          <w:p w14:paraId="271A04D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портфолио;</w:t>
            </w:r>
          </w:p>
          <w:p w14:paraId="2C38F883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количество;</w:t>
            </w:r>
          </w:p>
          <w:p w14:paraId="20A280D9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вес изделий;</w:t>
            </w:r>
          </w:p>
          <w:p w14:paraId="1535D4B5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время выполнения;</w:t>
            </w:r>
          </w:p>
          <w:p w14:paraId="4D2DEF5B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идентичность изделий</w:t>
            </w:r>
          </w:p>
          <w:p w14:paraId="76445A76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Оценка судей:</w:t>
            </w:r>
          </w:p>
          <w:p w14:paraId="374F49FE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14:paraId="77D6691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хорошо сбалансированный вкус, соответствующий типу изделия;</w:t>
            </w:r>
          </w:p>
          <w:p w14:paraId="778B878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сбалансированные и гармоничные сочетания, и контрасты;</w:t>
            </w:r>
          </w:p>
          <w:p w14:paraId="3EDC1C8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D310F3">
              <w:rPr>
                <w:sz w:val="24"/>
                <w:szCs w:val="24"/>
              </w:rPr>
              <w:t>- гармония всех элементов, визуальное впечатление.</w:t>
            </w:r>
          </w:p>
        </w:tc>
      </w:tr>
      <w:tr w:rsidR="00D310F3" w:rsidRPr="00D310F3" w14:paraId="3F1DB8D1" w14:textId="77777777" w:rsidTr="001E6CCE">
        <w:tc>
          <w:tcPr>
            <w:tcW w:w="282" w:type="pct"/>
            <w:shd w:val="clear" w:color="auto" w:fill="00B050"/>
            <w:vAlign w:val="center"/>
          </w:tcPr>
          <w:p w14:paraId="31861682" w14:textId="77777777" w:rsidR="00D310F3" w:rsidRPr="00D310F3" w:rsidRDefault="00D310F3" w:rsidP="00D310F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D310F3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001A40A3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Моделирование из различных материалов</w:t>
            </w:r>
          </w:p>
        </w:tc>
        <w:tc>
          <w:tcPr>
            <w:tcW w:w="2794" w:type="pct"/>
            <w:shd w:val="clear" w:color="auto" w:fill="auto"/>
          </w:tcPr>
          <w:p w14:paraId="0A2E64A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Измеримые аспекты</w:t>
            </w:r>
            <w:r w:rsidRPr="00D310F3">
              <w:rPr>
                <w:sz w:val="24"/>
                <w:szCs w:val="24"/>
              </w:rPr>
              <w:t xml:space="preserve">: </w:t>
            </w:r>
          </w:p>
          <w:p w14:paraId="30D8911F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портфолио;</w:t>
            </w:r>
          </w:p>
          <w:p w14:paraId="7F441F6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количество;</w:t>
            </w:r>
          </w:p>
          <w:p w14:paraId="73768CFF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вес изделий;</w:t>
            </w:r>
          </w:p>
          <w:p w14:paraId="260C068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время выполнения;</w:t>
            </w:r>
          </w:p>
          <w:p w14:paraId="36642910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идентичность изделий. </w:t>
            </w:r>
          </w:p>
          <w:p w14:paraId="3B881C7C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Оценка судей:</w:t>
            </w:r>
          </w:p>
          <w:p w14:paraId="6FB99A6F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техники и методы лепки; </w:t>
            </w:r>
          </w:p>
          <w:p w14:paraId="3E6688E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lastRenderedPageBreak/>
              <w:t xml:space="preserve">- демонстрация различных техник формовки, окрашивания; </w:t>
            </w:r>
          </w:p>
          <w:p w14:paraId="7E9F44C2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D310F3">
              <w:rPr>
                <w:sz w:val="24"/>
                <w:szCs w:val="24"/>
              </w:rPr>
              <w:t>- индивидуальный стиль, оригинальность, инновационный подход с акцентом на объявленную тему, креативный дизайн.</w:t>
            </w:r>
          </w:p>
        </w:tc>
      </w:tr>
      <w:tr w:rsidR="00D310F3" w:rsidRPr="00D310F3" w14:paraId="2DE2FE46" w14:textId="77777777" w:rsidTr="001E6CCE">
        <w:tc>
          <w:tcPr>
            <w:tcW w:w="282" w:type="pct"/>
            <w:shd w:val="clear" w:color="auto" w:fill="00B050"/>
            <w:vAlign w:val="center"/>
          </w:tcPr>
          <w:p w14:paraId="72480AF5" w14:textId="77777777" w:rsidR="00D310F3" w:rsidRPr="00D310F3" w:rsidRDefault="00D310F3" w:rsidP="00D310F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D310F3">
              <w:rPr>
                <w:b/>
                <w:color w:val="FFFFFF"/>
                <w:sz w:val="24"/>
                <w:szCs w:val="24"/>
              </w:rPr>
              <w:lastRenderedPageBreak/>
              <w:t>Е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50D93B76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Презентационный образец</w:t>
            </w:r>
          </w:p>
        </w:tc>
        <w:tc>
          <w:tcPr>
            <w:tcW w:w="2794" w:type="pct"/>
            <w:shd w:val="clear" w:color="auto" w:fill="auto"/>
          </w:tcPr>
          <w:p w14:paraId="38CAEB6B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Измеримые аспекты</w:t>
            </w:r>
            <w:r w:rsidRPr="00D310F3">
              <w:rPr>
                <w:sz w:val="24"/>
                <w:szCs w:val="24"/>
              </w:rPr>
              <w:t xml:space="preserve">: </w:t>
            </w:r>
          </w:p>
          <w:p w14:paraId="5BB641A2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портфолио;</w:t>
            </w:r>
          </w:p>
          <w:p w14:paraId="7A00D4E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размеры презентационного продукта;</w:t>
            </w:r>
          </w:p>
          <w:p w14:paraId="0CF518E3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время выполнения;</w:t>
            </w:r>
          </w:p>
          <w:p w14:paraId="31C863F4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использование заявленного материала.</w:t>
            </w:r>
          </w:p>
          <w:p w14:paraId="6FAF56E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Оценка судей:</w:t>
            </w:r>
          </w:p>
          <w:p w14:paraId="34A62F97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визуальное впечатление;</w:t>
            </w:r>
          </w:p>
          <w:p w14:paraId="667C92F0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гармоничное сочетание всех элементов;</w:t>
            </w:r>
          </w:p>
          <w:p w14:paraId="541DEE48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индивидуальный стиль, оригинальность, инновационный подход, креативный дизайн; </w:t>
            </w:r>
          </w:p>
          <w:p w14:paraId="1B4B2BFB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определенный уровень сложности и использование различных техник.</w:t>
            </w:r>
          </w:p>
        </w:tc>
      </w:tr>
    </w:tbl>
    <w:p w14:paraId="78417ED8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C2640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40970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B03A1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6E75D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6DD9B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08935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C8083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AD54B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55E76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5A1E6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09D8A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89EB0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C7A77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2E75E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2ED92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0CD82" w14:textId="77777777" w:rsidR="00D310F3" w:rsidRPr="00D310F3" w:rsidRDefault="00D310F3" w:rsidP="00D310F3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142037188"/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1.5. КОНКУРСНОЕ ЗАДАНИЕ</w:t>
      </w:r>
      <w:bookmarkEnd w:id="11"/>
    </w:p>
    <w:p w14:paraId="53A8DB67" w14:textId="77777777" w:rsidR="00D310F3" w:rsidRPr="00D310F3" w:rsidRDefault="00D310F3" w:rsidP="00D31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15 часов </w:t>
      </w:r>
    </w:p>
    <w:p w14:paraId="0FF5DCD5" w14:textId="77777777" w:rsidR="00D310F3" w:rsidRPr="00D310F3" w:rsidRDefault="00D310F3" w:rsidP="00D31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 дня</w:t>
      </w:r>
    </w:p>
    <w:p w14:paraId="662585C2" w14:textId="77777777" w:rsidR="00D310F3" w:rsidRP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8894E06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6832142" w14:textId="77777777" w:rsidR="00D310F3" w:rsidRPr="00D310F3" w:rsidRDefault="00D310F3" w:rsidP="00D310F3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2" w:name="_Toc142037189"/>
      <w:r w:rsidRPr="00D310F3">
        <w:rPr>
          <w:rFonts w:ascii="Times New Roman" w:eastAsia="Times New Roman" w:hAnsi="Times New Roman" w:cs="Times New Roman"/>
          <w:b/>
          <w:sz w:val="28"/>
          <w:szCs w:val="24"/>
        </w:rPr>
        <w:t>1.5.1. Разработка/выбор конкурсного задания</w:t>
      </w:r>
      <w:bookmarkEnd w:id="12"/>
    </w:p>
    <w:p w14:paraId="7F9FBC16" w14:textId="77777777" w:rsidR="00D310F3" w:rsidRPr="00D310F3" w:rsidRDefault="00D310F3" w:rsidP="00D310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модулей - А, Б, В, Г, Д, Е</w:t>
      </w:r>
    </w:p>
    <w:p w14:paraId="2DFF9367" w14:textId="77777777" w:rsidR="00D310F3" w:rsidRPr="00D310F3" w:rsidRDefault="00D310F3" w:rsidP="00D310F3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12B358B7" w14:textId="77777777" w:rsidR="00F11DA2" w:rsidRPr="00F11DA2" w:rsidRDefault="00F11DA2" w:rsidP="00F11D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142037190"/>
      <w:r w:rsidRPr="00F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к выполнению часть </w:t>
      </w:r>
      <w:r w:rsidRPr="00F11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 (А, Б, Г, Д, Е)</w:t>
      </w:r>
      <w:r w:rsidRPr="00F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</w:t>
      </w:r>
      <w:r w:rsidRPr="00F11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 регионами без исключения на всех уровнях чемпионатов.</w:t>
      </w:r>
    </w:p>
    <w:p w14:paraId="055F1424" w14:textId="415AA1E2" w:rsidR="00F11DA2" w:rsidRPr="00F11DA2" w:rsidRDefault="00F11DA2" w:rsidP="00F11D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из вариативной части</w:t>
      </w:r>
      <w:r w:rsidRPr="00F11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F11D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 в виде вариантов, выбор варианта на усмотрение региона</w:t>
      </w:r>
      <w:r w:rsidR="00E2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64E3" w:rsidRPr="00E2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4E3" w:rsidRPr="00F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</w:t>
      </w:r>
      <w:r w:rsidR="00E264E3" w:rsidRPr="00F11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 регионами без исключения на всех уровнях чемпионатов.</w:t>
      </w:r>
      <w:r w:rsidRPr="00F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7AA17D" w14:textId="77777777" w:rsidR="00D310F3" w:rsidRPr="00D310F3" w:rsidRDefault="00D310F3" w:rsidP="00D310F3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10F3">
        <w:rPr>
          <w:rFonts w:ascii="Times New Roman" w:eastAsia="Times New Roman" w:hAnsi="Times New Roman" w:cs="Times New Roman"/>
          <w:b/>
          <w:sz w:val="28"/>
          <w:szCs w:val="24"/>
        </w:rPr>
        <w:t>1.5.2. Структура модулей конкурсного задания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(инвариант/вариатив)</w:t>
      </w:r>
      <w:bookmarkEnd w:id="13"/>
    </w:p>
    <w:p w14:paraId="2E92261B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310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Заказанное сырьё участник получает в подготовительный день Д- 1</w:t>
      </w:r>
    </w:p>
    <w:p w14:paraId="37CCB0A7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14:paraId="42A1BE26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bookmarkStart w:id="14" w:name="_Hlk176412792"/>
      <w:r w:rsidRPr="00D310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Планирование рабочего процесса - на усмотрение участника!</w:t>
      </w:r>
    </w:p>
    <w:bookmarkEnd w:id="14"/>
    <w:p w14:paraId="52089C95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14:paraId="2F6BE5BC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310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Разрешается делать заготовки на последующие чемпионатные дни!</w:t>
      </w:r>
    </w:p>
    <w:p w14:paraId="59591C76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Hlk149301998"/>
    </w:p>
    <w:p w14:paraId="4AA5B96D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C76D47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B81F19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8DE7E8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06A9B7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A9A3D4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FEC766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43D31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C4FEC" w14:textId="4259C23B" w:rsid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7D2AAD" w14:textId="22BD4259" w:rsidR="00A87D36" w:rsidRDefault="00A87D36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A711E5" w14:textId="77777777" w:rsidR="00A87D36" w:rsidRPr="00D310F3" w:rsidRDefault="00A87D36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331534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 Работа.</w:t>
      </w:r>
    </w:p>
    <w:p w14:paraId="2BC1717D" w14:textId="77777777" w:rsidR="00D310F3" w:rsidRPr="00D310F3" w:rsidRDefault="00D310F3" w:rsidP="00D310F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Модуль выполняется ежедневно </w:t>
      </w:r>
      <w:r w:rsidRPr="00D310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– Д1 (6 часов), Д2 (5 часов), Д3 (4 часа)</w:t>
      </w:r>
    </w:p>
    <w:p w14:paraId="372B9D28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38CBB8" w14:textId="77777777" w:rsidR="00D310F3" w:rsidRPr="00D310F3" w:rsidRDefault="00D310F3" w:rsidP="00D310F3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организация рабочего места, планирование работы, ведение технологического процесса, с учетом соблюдения правил техники безопасности, охраны труда, санитарии и гигиены.</w:t>
      </w:r>
    </w:p>
    <w:p w14:paraId="60EC108F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310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Планирование времени для выполнения заданий - на усмотрение участника!</w:t>
      </w:r>
    </w:p>
    <w:p w14:paraId="5B441910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824FDB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Мучные кондитерские изделия </w:t>
      </w:r>
      <w:r w:rsidRPr="00D31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(инвариант)</w:t>
      </w:r>
    </w:p>
    <w:p w14:paraId="483E649E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A6D5FF" w14:textId="77777777" w:rsidR="00D310F3" w:rsidRPr="00D310F3" w:rsidRDefault="00D310F3" w:rsidP="00D310F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</w:rPr>
      </w:pPr>
      <w:bookmarkStart w:id="16" w:name="_Hlk175046073"/>
      <w:r w:rsidRPr="00D310F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Модуль состоит из нескольких заданий, которые выполняются в дни Д1, Д2, Д3 </w:t>
      </w:r>
    </w:p>
    <w:bookmarkEnd w:id="15"/>
    <w:bookmarkEnd w:id="16"/>
    <w:p w14:paraId="476C4DE2" w14:textId="77777777" w:rsidR="00D310F3" w:rsidRPr="00D310F3" w:rsidRDefault="00D310F3" w:rsidP="00D31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4C46D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Toc78885643"/>
      <w:bookmarkStart w:id="18" w:name="_Toc142037191"/>
      <w:r w:rsidRPr="00D31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1 – Десерт на тарелке </w:t>
      </w:r>
      <w:r w:rsidRPr="00D31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Д1)</w:t>
      </w:r>
    </w:p>
    <w:p w14:paraId="69203D99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bookmarkStart w:id="19" w:name="_Hlk175202261"/>
      <w:r w:rsidRPr="00D310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В задании предусмотрено 30% изменение </w:t>
      </w:r>
    </w:p>
    <w:bookmarkEnd w:id="19"/>
    <w:p w14:paraId="14E7F2AC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10F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изготовить </w:t>
      </w:r>
      <w:r w:rsidRPr="00D31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Десерт на тарелке «Крем - карамель» </w:t>
      </w:r>
    </w:p>
    <w:p w14:paraId="21556D07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количестве порций - 4 </w:t>
      </w:r>
    </w:p>
    <w:p w14:paraId="65447663" w14:textId="77777777" w:rsidR="00D310F3" w:rsidRPr="00D310F3" w:rsidRDefault="00D310F3" w:rsidP="00D310F3">
      <w:pPr>
        <w:numPr>
          <w:ilvl w:val="0"/>
          <w:numId w:val="40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Рецептура на выбор участника;</w:t>
      </w:r>
    </w:p>
    <w:p w14:paraId="0E7EB3CC" w14:textId="77777777" w:rsidR="00D310F3" w:rsidRPr="00D310F3" w:rsidRDefault="00D310F3" w:rsidP="00D310F3">
      <w:pPr>
        <w:numPr>
          <w:ilvl w:val="0"/>
          <w:numId w:val="40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Десерт подается с ягодами/фруктами;</w:t>
      </w:r>
    </w:p>
    <w:p w14:paraId="2DC447F1" w14:textId="77777777" w:rsidR="00D310F3" w:rsidRPr="00D310F3" w:rsidRDefault="00D310F3" w:rsidP="00D310F3">
      <w:pPr>
        <w:numPr>
          <w:ilvl w:val="0"/>
          <w:numId w:val="40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Hlk175202297"/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0F3">
        <w:rPr>
          <w:rFonts w:ascii="Times New Roman" w:eastAsia="Calibri" w:hAnsi="Times New Roman" w:cs="Times New Roman"/>
          <w:i/>
          <w:iCs/>
          <w:sz w:val="28"/>
          <w:szCs w:val="28"/>
        </w:rPr>
        <w:t>30% изменения принимаются в подготовительный день Д-1</w:t>
      </w:r>
      <w:bookmarkEnd w:id="20"/>
    </w:p>
    <w:p w14:paraId="5E08B02E" w14:textId="77777777" w:rsidR="00D310F3" w:rsidRPr="00D310F3" w:rsidRDefault="00D310F3" w:rsidP="00D310F3">
      <w:pPr>
        <w:widowControl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u w:val="single"/>
        </w:rPr>
        <w:t>Презентация:</w:t>
      </w:r>
    </w:p>
    <w:p w14:paraId="0E5BC76E" w14:textId="77777777" w:rsidR="00D310F3" w:rsidRPr="00D310F3" w:rsidRDefault="00D310F3" w:rsidP="00D310F3">
      <w:pPr>
        <w:widowControl w:val="0"/>
        <w:numPr>
          <w:ilvl w:val="0"/>
          <w:numId w:val="32"/>
        </w:numPr>
        <w:tabs>
          <w:tab w:val="left" w:pos="800"/>
        </w:tabs>
        <w:spacing w:after="24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 xml:space="preserve">десерты подаются на тарелках, предоставленных организаторами, </w:t>
      </w:r>
      <w:bookmarkStart w:id="21" w:name="_Hlk149552980"/>
      <w:r w:rsidRPr="00D310F3">
        <w:rPr>
          <w:rFonts w:ascii="Times New Roman" w:eastAsia="Times New Roman" w:hAnsi="Times New Roman" w:cs="Times New Roman"/>
          <w:sz w:val="28"/>
          <w:szCs w:val="28"/>
        </w:rPr>
        <w:t>на презентационном столе</w:t>
      </w:r>
      <w:bookmarkEnd w:id="21"/>
      <w:r w:rsidRPr="00D31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FE7DF5" w14:textId="77777777" w:rsidR="00D310F3" w:rsidRPr="00D310F3" w:rsidRDefault="00D310F3" w:rsidP="00D310F3">
      <w:pPr>
        <w:widowControl w:val="0"/>
        <w:tabs>
          <w:tab w:val="left" w:pos="800"/>
        </w:tabs>
        <w:spacing w:after="24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30648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Задание 2 – Торт «Захер» </w:t>
      </w:r>
      <w:r w:rsidRPr="00D310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(день Д2)</w:t>
      </w:r>
    </w:p>
    <w:p w14:paraId="7F84CFBE" w14:textId="77777777" w:rsidR="00D310F3" w:rsidRPr="00D310F3" w:rsidRDefault="00D310F3" w:rsidP="00D310F3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 должен изготовить торт «Захер» </w:t>
      </w:r>
      <w:r w:rsidRPr="00D310F3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в</w:t>
      </w:r>
      <w:r w:rsidRPr="00D310F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количестве 1 штука.</w:t>
      </w:r>
    </w:p>
    <w:p w14:paraId="2522B931" w14:textId="77777777" w:rsidR="00D310F3" w:rsidRPr="00D310F3" w:rsidRDefault="00D310F3" w:rsidP="00D310F3">
      <w:pPr>
        <w:widowControl w:val="0"/>
        <w:numPr>
          <w:ilvl w:val="0"/>
          <w:numId w:val="41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 рецептура на выбор участника;</w:t>
      </w:r>
    </w:p>
    <w:p w14:paraId="4027485E" w14:textId="77777777" w:rsidR="00D310F3" w:rsidRPr="00D310F3" w:rsidRDefault="00D310F3" w:rsidP="00D310F3">
      <w:pPr>
        <w:widowControl w:val="0"/>
        <w:numPr>
          <w:ilvl w:val="0"/>
          <w:numId w:val="41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 торта с декором от 1200 г.;</w:t>
      </w:r>
    </w:p>
    <w:p w14:paraId="3E102780" w14:textId="77777777" w:rsidR="00D310F3" w:rsidRPr="00D310F3" w:rsidRDefault="00D310F3" w:rsidP="00D310F3">
      <w:pPr>
        <w:widowControl w:val="0"/>
        <w:numPr>
          <w:ilvl w:val="0"/>
          <w:numId w:val="41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торт должен быть подан на презентацию с декором из шоколада, выполненным в технике «Цветы»;</w:t>
      </w:r>
    </w:p>
    <w:p w14:paraId="0CC81BD1" w14:textId="77777777" w:rsidR="00D310F3" w:rsidRPr="00D310F3" w:rsidRDefault="00D310F3" w:rsidP="00D310F3">
      <w:pPr>
        <w:widowControl w:val="0"/>
        <w:numPr>
          <w:ilvl w:val="0"/>
          <w:numId w:val="41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Размер и сложность шоколадного декора на усмотрение участника. </w:t>
      </w:r>
    </w:p>
    <w:p w14:paraId="73DFCAE2" w14:textId="77777777" w:rsidR="00D310F3" w:rsidRPr="00D310F3" w:rsidRDefault="00D310F3" w:rsidP="00D310F3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Декор оценивается отдельно как модуль Е «Презентационный образец», а также будет оцениваться в аспекте «Общее впечатление украшенного </w:t>
      </w:r>
      <w:r w:rsidRPr="00D310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торта».</w:t>
      </w:r>
    </w:p>
    <w:p w14:paraId="6B773583" w14:textId="77777777" w:rsidR="00D310F3" w:rsidRPr="00D310F3" w:rsidRDefault="00D310F3" w:rsidP="00D310F3">
      <w:pPr>
        <w:widowControl w:val="0"/>
        <w:numPr>
          <w:ilvl w:val="0"/>
          <w:numId w:val="42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Торт </w:t>
      </w: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оформляется на подложке участника</w:t>
      </w: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соответствующего диаметру изделия и выставляется на акриловую подставку, предоставленную организаторами;</w:t>
      </w:r>
    </w:p>
    <w:p w14:paraId="574CD4B4" w14:textId="77777777" w:rsidR="00D310F3" w:rsidRPr="00D310F3" w:rsidRDefault="00D310F3" w:rsidP="00D310F3">
      <w:pPr>
        <w:widowControl w:val="0"/>
        <w:numPr>
          <w:ilvl w:val="0"/>
          <w:numId w:val="42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>При оценке взвешивается с подложкой;</w:t>
      </w:r>
    </w:p>
    <w:p w14:paraId="3988EFCF" w14:textId="77777777" w:rsidR="00D310F3" w:rsidRPr="00D310F3" w:rsidRDefault="00D310F3" w:rsidP="00D310F3">
      <w:pPr>
        <w:widowControl w:val="0"/>
        <w:numPr>
          <w:ilvl w:val="0"/>
          <w:numId w:val="42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На дегустацию</w:t>
      </w: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изделие будет </w:t>
      </w: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взято с презентационного стола.</w:t>
      </w:r>
    </w:p>
    <w:p w14:paraId="556499B0" w14:textId="77777777" w:rsidR="00D310F3" w:rsidRPr="00D310F3" w:rsidRDefault="00D310F3" w:rsidP="00D310F3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Презентация: </w:t>
      </w:r>
    </w:p>
    <w:p w14:paraId="0F68C557" w14:textId="61C1727B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Торт </w:t>
      </w:r>
      <w:r w:rsidR="00E2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подложке участника 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подаётся на акриловой подставке 30х30х1,5 см. предоставленной организаторами на презентационном столе. </w:t>
      </w:r>
    </w:p>
    <w:p w14:paraId="41674A43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3298B3E6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Задание 3 – Пирог Тарт- Татен </w:t>
      </w:r>
      <w:r w:rsidRPr="00D310F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(день Д2) </w:t>
      </w:r>
    </w:p>
    <w:p w14:paraId="273A43F1" w14:textId="77777777" w:rsidR="00D310F3" w:rsidRPr="00D310F3" w:rsidRDefault="00D310F3" w:rsidP="00D310F3">
      <w:pPr>
        <w:spacing w:after="8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приготовить яблочный пирог </w:t>
      </w:r>
      <w:r w:rsidRPr="00D310F3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Тарт-Татен </w:t>
      </w:r>
      <w:bookmarkStart w:id="22" w:name="_Hlk175201140"/>
      <w:r w:rsidRPr="00D310F3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в</w:t>
      </w:r>
      <w:r w:rsidRPr="00D310F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количестве 1 штука</w:t>
      </w:r>
      <w:bookmarkEnd w:id="22"/>
    </w:p>
    <w:p w14:paraId="014D2FAC" w14:textId="77777777" w:rsidR="00D310F3" w:rsidRPr="00D310F3" w:rsidRDefault="00D310F3" w:rsidP="00D310F3">
      <w:pPr>
        <w:numPr>
          <w:ilvl w:val="0"/>
          <w:numId w:val="33"/>
        </w:numPr>
        <w:spacing w:after="8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вес изделия 600 - 800 г.;</w:t>
      </w:r>
    </w:p>
    <w:p w14:paraId="092A9907" w14:textId="77777777" w:rsidR="00D310F3" w:rsidRPr="00D310F3" w:rsidRDefault="00D310F3" w:rsidP="00D310F3">
      <w:pPr>
        <w:numPr>
          <w:ilvl w:val="0"/>
          <w:numId w:val="33"/>
        </w:numPr>
        <w:spacing w:after="8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диаметр изделия </w:t>
      </w:r>
      <w:r w:rsidRPr="00D310F3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от</w:t>
      </w:r>
      <w:r w:rsidRPr="00D310F3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18 см.</w:t>
      </w:r>
    </w:p>
    <w:p w14:paraId="423D5638" w14:textId="77777777" w:rsidR="00D310F3" w:rsidRPr="00D310F3" w:rsidRDefault="00D310F3" w:rsidP="00D310F3">
      <w:pPr>
        <w:widowControl w:val="0"/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 w:rsidRPr="00D310F3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Презентация:</w:t>
      </w:r>
    </w:p>
    <w:p w14:paraId="46217BEC" w14:textId="77777777" w:rsidR="00D310F3" w:rsidRPr="00D310F3" w:rsidRDefault="00D310F3" w:rsidP="00D310F3">
      <w:pPr>
        <w:numPr>
          <w:ilvl w:val="0"/>
          <w:numId w:val="33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Изделие подается на блюде, предоставленном организаторами, на презентационном столе;</w:t>
      </w:r>
    </w:p>
    <w:p w14:paraId="0D9BD92A" w14:textId="77777777" w:rsidR="00D310F3" w:rsidRPr="00D310F3" w:rsidRDefault="00D310F3" w:rsidP="00D310F3">
      <w:pPr>
        <w:numPr>
          <w:ilvl w:val="0"/>
          <w:numId w:val="33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дегустации изделие будет </w:t>
      </w:r>
      <w:bookmarkStart w:id="23" w:name="_Hlk175202771"/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взято с презентационного стола</w:t>
      </w:r>
      <w:bookmarkEnd w:id="23"/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EE6DE3A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9E812DC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Задание 4 – Пирожные Тарт (</w:t>
      </w:r>
      <w:r w:rsidRPr="00D310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день Д2)</w:t>
      </w:r>
    </w:p>
    <w:p w14:paraId="0728802E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D310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В задании предусмотрено 30% изменение </w:t>
      </w:r>
    </w:p>
    <w:p w14:paraId="37CA1AA9" w14:textId="77777777" w:rsidR="00D310F3" w:rsidRPr="00D310F3" w:rsidRDefault="00D310F3" w:rsidP="00D310F3">
      <w:pPr>
        <w:spacing w:after="80" w:line="36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приготовить пирожные </w:t>
      </w:r>
      <w:r w:rsidRPr="00D310F3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Тарт </w:t>
      </w:r>
      <w:r w:rsidRPr="00D310F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количестве 10 штук.</w:t>
      </w:r>
    </w:p>
    <w:p w14:paraId="5F6D96D7" w14:textId="77777777" w:rsidR="00D310F3" w:rsidRPr="00D310F3" w:rsidRDefault="00D310F3" w:rsidP="00D310F3">
      <w:pPr>
        <w:numPr>
          <w:ilvl w:val="0"/>
          <w:numId w:val="43"/>
        </w:numPr>
        <w:spacing w:after="8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Изделия должны быть одинакового диаметра/размера;</w:t>
      </w:r>
    </w:p>
    <w:p w14:paraId="0A40A0F5" w14:textId="77777777" w:rsidR="00D310F3" w:rsidRPr="00D310F3" w:rsidRDefault="00D310F3" w:rsidP="00D310F3">
      <w:pPr>
        <w:numPr>
          <w:ilvl w:val="0"/>
          <w:numId w:val="43"/>
        </w:numPr>
        <w:spacing w:after="8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Вес изделий до 80 грамм</w:t>
      </w:r>
    </w:p>
    <w:p w14:paraId="6C6B8B3A" w14:textId="77777777" w:rsidR="00D310F3" w:rsidRPr="00D310F3" w:rsidRDefault="00D310F3" w:rsidP="00D310F3">
      <w:pPr>
        <w:spacing w:after="80" w:line="36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Допустимая погрешность в весе изделий до 3 граммов;</w:t>
      </w:r>
    </w:p>
    <w:p w14:paraId="74C9210F" w14:textId="77777777" w:rsidR="00D310F3" w:rsidRPr="00D310F3" w:rsidRDefault="00D310F3" w:rsidP="00D310F3">
      <w:pPr>
        <w:numPr>
          <w:ilvl w:val="0"/>
          <w:numId w:val="44"/>
        </w:numPr>
        <w:spacing w:after="8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Рецептура на выбор участника.</w:t>
      </w:r>
    </w:p>
    <w:p w14:paraId="6306395A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Обязательные компоненты:</w:t>
      </w:r>
    </w:p>
    <w:p w14:paraId="00D32A1C" w14:textId="77777777" w:rsidR="00D310F3" w:rsidRPr="00D310F3" w:rsidRDefault="00D310F3" w:rsidP="00D310F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выпечной полуфабрикат – песочный; </w:t>
      </w:r>
    </w:p>
    <w:p w14:paraId="400323AD" w14:textId="77777777" w:rsidR="00D310F3" w:rsidRPr="00D310F3" w:rsidRDefault="00D310F3" w:rsidP="00D310F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отделка – крем взбитый ганаш;</w:t>
      </w:r>
    </w:p>
    <w:p w14:paraId="537C83D5" w14:textId="77777777" w:rsidR="00D310F3" w:rsidRPr="00D310F3" w:rsidRDefault="00D310F3" w:rsidP="00D310F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остальные компоненты на выбор участника.</w:t>
      </w:r>
    </w:p>
    <w:p w14:paraId="6ADA5B77" w14:textId="77777777" w:rsidR="00D310F3" w:rsidRPr="00D310F3" w:rsidRDefault="00D310F3" w:rsidP="00D310F3">
      <w:pPr>
        <w:spacing w:after="8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24" w:name="_Hlk175046270"/>
      <w:bookmarkStart w:id="25" w:name="_Hlk168988825"/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Сложность исполнения будет оценена </w:t>
      </w:r>
      <w:r w:rsidRPr="00D310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 качественном выполнении всех компонентов.</w:t>
      </w:r>
    </w:p>
    <w:bookmarkEnd w:id="24"/>
    <w:bookmarkEnd w:id="25"/>
    <w:p w14:paraId="55F3E34F" w14:textId="77777777" w:rsidR="00D310F3" w:rsidRPr="00D310F3" w:rsidRDefault="00D310F3" w:rsidP="00D310F3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декорирование 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изделий – на выбор и по желанию участника</w:t>
      </w:r>
    </w:p>
    <w:p w14:paraId="086429F1" w14:textId="77777777" w:rsidR="00D310F3" w:rsidRPr="00D310F3" w:rsidRDefault="00D310F3" w:rsidP="00D310F3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05A9A6AC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 подаются на акриловой подставке 30х40х1,5 см. предоставленной организаторами, на презентационном столе.</w:t>
      </w:r>
    </w:p>
    <w:p w14:paraId="586BB6BA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374DD7C9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5C082C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Задание 5 – Кекс Финансье (</w:t>
      </w:r>
      <w:r w:rsidRPr="00D310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день Д3)</w:t>
      </w:r>
    </w:p>
    <w:p w14:paraId="25B244C5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приготовить </w:t>
      </w:r>
      <w:r w:rsidRPr="00D310F3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кекс Финансье </w:t>
      </w:r>
      <w:r w:rsidRPr="00D310F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количестве </w:t>
      </w:r>
      <w:r w:rsidRPr="00D310F3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2 штуки</w:t>
      </w:r>
      <w:r w:rsidRPr="00D310F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430509AA" w14:textId="77777777" w:rsidR="00D310F3" w:rsidRPr="00D310F3" w:rsidRDefault="00D310F3" w:rsidP="00D310F3">
      <w:pPr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вес одного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кекса от </w:t>
      </w:r>
      <w:r w:rsidRPr="00D310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200 г.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, без декора;</w:t>
      </w:r>
    </w:p>
    <w:p w14:paraId="33509F44" w14:textId="77777777" w:rsidR="00D310F3" w:rsidRPr="00D310F3" w:rsidRDefault="00D310F3" w:rsidP="00D310F3">
      <w:pPr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выпеченный п/ф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D310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Финансье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E672245" w14:textId="6BAB052B" w:rsidR="00D310F3" w:rsidRPr="00D310F3" w:rsidRDefault="00D310F3" w:rsidP="00A87D36">
      <w:pPr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D310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прямоугольная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59AA0A2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Кекс для презентации: </w:t>
      </w:r>
    </w:p>
    <w:p w14:paraId="78115272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отделка</w:t>
      </w: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0F3">
        <w:rPr>
          <w:rFonts w:ascii="Times New Roman" w:eastAsia="Times New Roman" w:hAnsi="Times New Roman" w:cs="Times New Roman"/>
          <w:sz w:val="28"/>
          <w:szCs w:val="28"/>
        </w:rPr>
        <w:t>для витрины кондитерской, в современном стиле, при   качественном выполнении сложность будет оценена;</w:t>
      </w:r>
    </w:p>
    <w:p w14:paraId="4B94D952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/>
          <w:sz w:val="28"/>
          <w:szCs w:val="28"/>
          <w:lang w:eastAsia="ru-RU"/>
        </w:rPr>
        <w:t>завершить отделку следует декором из шоколада</w:t>
      </w:r>
      <w:r w:rsidRPr="00D31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отражающим тему </w:t>
      </w:r>
      <w:r w:rsidRPr="00D310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D310F3">
        <w:rPr>
          <w:rFonts w:ascii="Times New Roman" w:eastAsia="Calibri" w:hAnsi="Times New Roman"/>
          <w:b/>
          <w:color w:val="000000"/>
          <w:sz w:val="28"/>
          <w:szCs w:val="28"/>
          <w:lang w:eastAsia="zh-CN" w:bidi="hi-IN"/>
        </w:rPr>
        <w:t>Времена года</w:t>
      </w:r>
      <w:r w:rsidRPr="00D310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Pr="00D31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8620D03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подаётся на акриловой подставке 30х30х1,5 см. предоставленной организаторами на презентационном столе.</w:t>
      </w:r>
    </w:p>
    <w:p w14:paraId="5499E6FC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3F228C" w14:textId="77777777" w:rsidR="00D310F3" w:rsidRPr="00D310F3" w:rsidRDefault="00D310F3" w:rsidP="00D310F3">
      <w:pPr>
        <w:widowControl w:val="0"/>
        <w:tabs>
          <w:tab w:val="left" w:pos="80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Кекс для дегустации: </w:t>
      </w:r>
    </w:p>
    <w:p w14:paraId="241D15E6" w14:textId="77777777" w:rsidR="00D310F3" w:rsidRPr="00D310F3" w:rsidRDefault="00D310F3" w:rsidP="00D310F3">
      <w:pPr>
        <w:numPr>
          <w:ilvl w:val="0"/>
          <w:numId w:val="47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_Hlk176094808"/>
      <w:bookmarkStart w:id="27" w:name="_Hlk176105258"/>
      <w:r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подается на блюде, предоставленном организаторами соревнований, для дегустации и оценки;</w:t>
      </w:r>
    </w:p>
    <w:p w14:paraId="0ADDE582" w14:textId="77777777" w:rsidR="00D310F3" w:rsidRPr="00D310F3" w:rsidRDefault="00D310F3" w:rsidP="00D310F3">
      <w:pPr>
        <w:widowControl w:val="0"/>
        <w:numPr>
          <w:ilvl w:val="0"/>
          <w:numId w:val="47"/>
        </w:numPr>
        <w:tabs>
          <w:tab w:val="left" w:pos="80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>кекс с отделкой, но без декора;</w:t>
      </w:r>
    </w:p>
    <w:bookmarkEnd w:id="26"/>
    <w:p w14:paraId="7DBA749B" w14:textId="1AF23C28" w:rsidR="00D310F3" w:rsidRDefault="00D310F3" w:rsidP="00D310F3">
      <w:pPr>
        <w:numPr>
          <w:ilvl w:val="0"/>
          <w:numId w:val="47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порция должна быть отрезана и развёрнута, для демонстрации внутренней части;</w:t>
      </w:r>
    </w:p>
    <w:p w14:paraId="59FA95FC" w14:textId="77777777" w:rsidR="00A87D36" w:rsidRPr="00D310F3" w:rsidRDefault="00A87D36" w:rsidP="00A87D36">
      <w:pPr>
        <w:tabs>
          <w:tab w:val="left" w:pos="993"/>
        </w:tabs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27"/>
    <w:p w14:paraId="751849FA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В. </w:t>
      </w:r>
      <w:bookmarkStart w:id="28" w:name="_Hlk174950802"/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Кондитерские изделия </w:t>
      </w:r>
      <w:bookmarkEnd w:id="28"/>
      <w:r w:rsidRPr="00D31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(вариатив)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Д1)</w:t>
      </w:r>
    </w:p>
    <w:p w14:paraId="3FDAFCC6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1 – </w:t>
      </w: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Кондитерские изделия </w:t>
      </w:r>
    </w:p>
    <w:p w14:paraId="4F2002A2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должен изготовить кондитерское изделие на выбор:</w:t>
      </w:r>
    </w:p>
    <w:p w14:paraId="1A11DE5D" w14:textId="77777777" w:rsidR="00D310F3" w:rsidRPr="00D310F3" w:rsidRDefault="00D310F3" w:rsidP="00D310F3">
      <w:pPr>
        <w:keepNext/>
        <w:keepLines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Нуга/ Мармелад двухслойный/ Маршмелоу 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штук одинаковой формы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8C63A3" w14:textId="77777777" w:rsidR="00D310F3" w:rsidRPr="00D310F3" w:rsidRDefault="00D310F3" w:rsidP="00D310F3">
      <w:pPr>
        <w:numPr>
          <w:ilvl w:val="0"/>
          <w:numId w:val="29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нарезка должна быть выполнена ручным способом с помощью ножа;</w:t>
      </w:r>
    </w:p>
    <w:p w14:paraId="36D7337D" w14:textId="77777777" w:rsidR="00D310F3" w:rsidRPr="00D310F3" w:rsidRDefault="00D310F3" w:rsidP="00D310F3">
      <w:pPr>
        <w:numPr>
          <w:ilvl w:val="0"/>
          <w:numId w:val="29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изделия должны быть идентичны по форме и размеру;</w:t>
      </w:r>
    </w:p>
    <w:p w14:paraId="78DF22FD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форма изделия 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– на выбор участника.</w:t>
      </w:r>
    </w:p>
    <w:p w14:paraId="234E4949" w14:textId="77777777" w:rsidR="00D310F3" w:rsidRPr="00D310F3" w:rsidRDefault="00D310F3" w:rsidP="00D310F3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0D5E3549" w14:textId="18D81248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изделия 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подаются по 10 штук на 2-х 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тарелках, 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организаторами, на презентационном столе;</w:t>
      </w:r>
    </w:p>
    <w:p w14:paraId="722EFB19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0F63D629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1BA1EA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Г.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Шоколад </w:t>
      </w:r>
      <w:r w:rsidRPr="00D31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(инвариант)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Д1)</w:t>
      </w:r>
    </w:p>
    <w:p w14:paraId="331F3845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1 –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Шоколад </w:t>
      </w:r>
    </w:p>
    <w:p w14:paraId="4FBE73A0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1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 должен изготовить </w:t>
      </w:r>
      <w:r w:rsidRPr="00D310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вид конфет - трюфели </w:t>
      </w:r>
      <w:r w:rsidRPr="00D31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количестве </w:t>
      </w:r>
      <w:r w:rsidRPr="00D310F3">
        <w:rPr>
          <w:rFonts w:ascii="Times New Roman" w:eastAsia="Calibri" w:hAnsi="Times New Roman" w:cs="Times New Roman"/>
          <w:b/>
          <w:sz w:val="28"/>
          <w:szCs w:val="28"/>
        </w:rPr>
        <w:t>20 штук</w:t>
      </w:r>
      <w:r w:rsidRPr="00D310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66A2AE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начинок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– 2 (две), контрастной текстуры.</w:t>
      </w:r>
    </w:p>
    <w:p w14:paraId="747BDA14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отсадка через кондитерский мешок, с последующим погружением в шоколад, формовка руками запрещена;</w:t>
      </w:r>
    </w:p>
    <w:p w14:paraId="4E6A2E8C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 1 конфеты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7 до 15 граммов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A887F4F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погрешность в весе 1-2 грамма;</w:t>
      </w:r>
    </w:p>
    <w:p w14:paraId="4188DA5B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использовать готовые переводные листы.</w:t>
      </w:r>
    </w:p>
    <w:p w14:paraId="3A2DBB09" w14:textId="77777777" w:rsidR="00D310F3" w:rsidRPr="00D310F3" w:rsidRDefault="00D310F3" w:rsidP="00D310F3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076D2A48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конфеты </w:t>
      </w: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(20 штук) 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подаются на акриловой подставке 30х30х1,5 см. предоставленной организаторами, на презентационном столе;</w:t>
      </w:r>
    </w:p>
    <w:p w14:paraId="01FBAFC0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для дегустации изделия будут отобранным случайным образом в количестве 5 штук.</w:t>
      </w:r>
    </w:p>
    <w:p w14:paraId="2F9216F1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6EC41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235C7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Д.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Моделирование из различных материалов </w:t>
      </w:r>
      <w:r w:rsidRPr="00D31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(инвариант)</w:t>
      </w:r>
    </w:p>
    <w:p w14:paraId="04760E08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(день Д3)</w:t>
      </w:r>
    </w:p>
    <w:p w14:paraId="4004EA40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1 – Моделирование</w:t>
      </w:r>
    </w:p>
    <w:p w14:paraId="179B6C93" w14:textId="39864FB1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Участник, используя </w:t>
      </w:r>
      <w:r w:rsidR="00A87D36"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сахарную пасту и/или 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марципан (обе пасты могут по желанию использоваться вместе), должен изготовить 1 вид – </w:t>
      </w:r>
      <w:r w:rsidRPr="00D310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 фигурки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29" w:name="_Hlk175042547"/>
      <w:r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которые должны отражать тему: </w:t>
      </w:r>
      <w:r w:rsidRPr="00D310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D310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Времена года</w:t>
      </w:r>
      <w:bookmarkEnd w:id="29"/>
      <w:r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40A0F647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фигурка должна весить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60- 80 граммов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A14E871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фигурка должна легко отделяться от презентационной подставки (для взвешивания);</w:t>
      </w:r>
    </w:p>
    <w:p w14:paraId="0F263169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обе фигурки должны выглядеть одинаково и быть идентичными</w:t>
      </w:r>
      <w:r w:rsidRPr="00D310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 весу, форме и цвету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7425473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 формовки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бескаркасная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(готовые фигурки не должны включать поддерживающие каркасные элементы); </w:t>
      </w:r>
    </w:p>
    <w:p w14:paraId="56AE884F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изготовления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(сборка фигурки) допускают использование: крахмала, спирта, сиропа глюкозы, нейтрального геля.</w:t>
      </w:r>
    </w:p>
    <w:p w14:paraId="00B011F3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окрашивания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включать: работу с аэрографом, роспись, сухая тонировка;</w:t>
      </w:r>
    </w:p>
    <w:p w14:paraId="7DAD432F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использование королевской глазури;</w:t>
      </w:r>
    </w:p>
    <w:p w14:paraId="7AF74CD8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работа должна выполняться руками, но можно использовать вырубки, плунжеры и инструменты для моделирования;</w:t>
      </w:r>
    </w:p>
    <w:p w14:paraId="7C4C0010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Запрещается</w:t>
      </w:r>
      <w:r w:rsidRPr="00D310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14:paraId="0AAB60EC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молдов, вайнеров, экструдера; </w:t>
      </w:r>
    </w:p>
    <w:p w14:paraId="6BB201FE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покрытие шоколадом и масло-какао</w:t>
      </w:r>
      <w:r w:rsidRPr="00D31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7035952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пищевой лак и пищевые фломастеры</w:t>
      </w:r>
      <w:r w:rsidRPr="00D31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68675EE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2F670ED1" w14:textId="77777777" w:rsidR="00D310F3" w:rsidRPr="00D310F3" w:rsidRDefault="00D310F3" w:rsidP="00D310F3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фигурки подаются на акриловой подставке 20х20х1,5 см. предоставленной организаторами на презентационном столе.</w:t>
      </w:r>
    </w:p>
    <w:p w14:paraId="1FB03C39" w14:textId="490A10D2" w:rsid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342F8B" w14:textId="4710A683" w:rsidR="00A87D36" w:rsidRDefault="00A87D36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D0C036" w14:textId="77777777" w:rsidR="00A87D36" w:rsidRPr="00D310F3" w:rsidRDefault="00A87D36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031772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Е.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Презентационный образец </w:t>
      </w:r>
      <w:r w:rsidRPr="00D31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(инвариант)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Д2)</w:t>
      </w:r>
    </w:p>
    <w:p w14:paraId="5CA747DB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1 – Презентационный образец</w:t>
      </w:r>
    </w:p>
    <w:p w14:paraId="187C756D" w14:textId="1480ACBE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 должен изготовить презентационный образец в виде </w:t>
      </w:r>
      <w:r w:rsidRPr="00D310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шоколадного декора для торта в технике «Цветы» </w:t>
      </w: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 использованием минимум </w:t>
      </w:r>
      <w:r w:rsidR="00F428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 </w:t>
      </w: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</w:t>
      </w:r>
      <w:r w:rsidR="00F428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шоколада</w:t>
      </w:r>
      <w:r w:rsidR="00F428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79B19A68" w14:textId="77777777" w:rsidR="00D310F3" w:rsidRPr="00D310F3" w:rsidRDefault="00D310F3" w:rsidP="00D310F3">
      <w:pPr>
        <w:numPr>
          <w:ilvl w:val="0"/>
          <w:numId w:val="46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окрашивания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выбор участника;</w:t>
      </w:r>
    </w:p>
    <w:p w14:paraId="2D7D7062" w14:textId="77777777" w:rsidR="00D310F3" w:rsidRPr="00D310F3" w:rsidRDefault="00D310F3" w:rsidP="00D310F3">
      <w:pPr>
        <w:widowControl w:val="0"/>
        <w:tabs>
          <w:tab w:val="left" w:pos="80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Презентация: </w:t>
      </w:r>
    </w:p>
    <w:p w14:paraId="404D28F5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декор выставляется на торт при презентации модуля Б «Мучные кондитерские изделия».</w:t>
      </w:r>
    </w:p>
    <w:p w14:paraId="6B29122C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AB13A7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B1DB646" w14:textId="77777777" w:rsidR="00D310F3" w:rsidRPr="00D310F3" w:rsidRDefault="00D310F3" w:rsidP="00D310F3">
      <w:pPr>
        <w:keepNext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2. СПЕЦИАЛЬНЫЕ ПРАВИЛА КОМПЕТЕНЦИИ</w:t>
      </w:r>
      <w:r w:rsidRPr="00D310F3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vertAlign w:val="superscript"/>
        </w:rPr>
        <w:footnoteReference w:id="2"/>
      </w:r>
      <w:bookmarkEnd w:id="17"/>
      <w:bookmarkEnd w:id="18"/>
    </w:p>
    <w:p w14:paraId="7DE675A4" w14:textId="10564BA4" w:rsidR="00D310F3" w:rsidRPr="00D310F3" w:rsidRDefault="00D310F3" w:rsidP="00D310F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Перед началом работы на брифинге в день Д1 участник заполняет таблицу аллергенов </w:t>
      </w:r>
      <w:r w:rsidR="0016184C">
        <w:rPr>
          <w:rFonts w:ascii="Times New Roman" w:eastAsia="Calibri" w:hAnsi="Times New Roman" w:cs="Times New Roman"/>
          <w:sz w:val="28"/>
          <w:szCs w:val="28"/>
        </w:rPr>
        <w:t xml:space="preserve">(приложение № 6) </w:t>
      </w:r>
      <w:r w:rsidRPr="00D310F3">
        <w:rPr>
          <w:rFonts w:ascii="Times New Roman" w:eastAsia="Calibri" w:hAnsi="Times New Roman" w:cs="Times New Roman"/>
          <w:sz w:val="28"/>
          <w:szCs w:val="28"/>
        </w:rPr>
        <w:t>и сдает готовый бланк главному эксперту для последующей оценки экспертной группой.</w:t>
      </w:r>
    </w:p>
    <w:p w14:paraId="0D3C0918" w14:textId="77777777" w:rsidR="00D310F3" w:rsidRPr="00D310F3" w:rsidRDefault="00D310F3" w:rsidP="00D310F3">
      <w:pPr>
        <w:keepNext/>
        <w:spacing w:before="240" w:after="12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Заказ сырья</w:t>
      </w:r>
    </w:p>
    <w:p w14:paraId="5335A294" w14:textId="419576F6" w:rsidR="00D310F3" w:rsidRPr="00D310F3" w:rsidRDefault="00D310F3" w:rsidP="00D310F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Заявки на сырьё должны быть сформированы по общему весу и представлены организаторам за 3 недели до начала соревнований по форме (</w:t>
      </w:r>
      <w:hyperlink w:anchor="_Приложение_№1._Расписание" w:tooltip="#_Приложение_№1._Расписание" w:history="1">
        <w:r w:rsidRPr="00D310F3">
          <w:rPr>
            <w:rFonts w:ascii="Times New Roman" w:eastAsia="Calibri" w:hAnsi="Times New Roman" w:cs="Times New Roman"/>
            <w:sz w:val="28"/>
            <w:szCs w:val="28"/>
            <w:u w:val="single"/>
          </w:rPr>
          <w:t xml:space="preserve">смотреть приложение № </w:t>
        </w:r>
        <w:r w:rsidR="00A87D36">
          <w:rPr>
            <w:rFonts w:ascii="Times New Roman" w:eastAsia="Calibri" w:hAnsi="Times New Roman" w:cs="Times New Roman"/>
            <w:sz w:val="28"/>
            <w:szCs w:val="28"/>
            <w:u w:val="single"/>
          </w:rPr>
          <w:t>5</w:t>
        </w:r>
      </w:hyperlink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4BAADED5" w14:textId="77777777" w:rsidR="00D310F3" w:rsidRPr="00D310F3" w:rsidRDefault="00D310F3" w:rsidP="00D310F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При составлении заявки рекомендуется учитывать сезонность и территориальное расположение региона. </w:t>
      </w:r>
    </w:p>
    <w:p w14:paraId="75336DC3" w14:textId="77777777" w:rsidR="00D310F3" w:rsidRPr="00D310F3" w:rsidRDefault="00D310F3" w:rsidP="00D310F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Последующие изменения в заявке </w:t>
      </w:r>
      <w:r w:rsidRPr="00D310F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недопустимы</w:t>
      </w:r>
      <w:r w:rsidRPr="00D310F3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</w:p>
    <w:p w14:paraId="5106D09E" w14:textId="77777777" w:rsidR="00D310F3" w:rsidRPr="00D310F3" w:rsidRDefault="00D310F3" w:rsidP="00D310F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Участник </w:t>
      </w:r>
      <w:r w:rsidRPr="00D310F3">
        <w:rPr>
          <w:rFonts w:ascii="Times New Roman" w:eastAsia="Calibri" w:hAnsi="Times New Roman" w:cs="Times New Roman"/>
          <w:b/>
          <w:bCs/>
          <w:sz w:val="28"/>
          <w:szCs w:val="28"/>
        </w:rPr>
        <w:t>получает всё сырьё по заявке в подготовительный день Д-1</w:t>
      </w:r>
      <w:r w:rsidRPr="00D310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7E2421" w14:textId="77777777" w:rsidR="00D310F3" w:rsidRPr="00D310F3" w:rsidRDefault="00D310F3" w:rsidP="00D310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Запрещено использование сырья и продуктов, неуказанных в списке продуктов инфраструктурного листа. </w:t>
      </w:r>
    </w:p>
    <w:p w14:paraId="3B3CBA97" w14:textId="77777777" w:rsidR="00D310F3" w:rsidRPr="00D310F3" w:rsidRDefault="00D310F3" w:rsidP="00D310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CEF9F7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Toc126672549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Подготовка рабочего места и ящик с инструментами</w:t>
      </w:r>
      <w:bookmarkEnd w:id="30"/>
    </w:p>
    <w:p w14:paraId="56583AAB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CF85F8" w14:textId="0806393C" w:rsidR="00D310F3" w:rsidRPr="00D310F3" w:rsidRDefault="00D310F3" w:rsidP="00D310F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В подготовительный день жеребьёвка номеров рабочих мест проводится в ЦСО (цифровая система оценивания), участники знакомятся с оборудованием, </w:t>
      </w:r>
      <w:r w:rsidRPr="00D310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проходят </w:t>
      </w:r>
      <w:r w:rsidR="002B504D">
        <w:rPr>
          <w:rFonts w:ascii="Times New Roman" w:eastAsia="Calibri" w:hAnsi="Times New Roman" w:cs="Times New Roman"/>
          <w:sz w:val="28"/>
          <w:szCs w:val="28"/>
        </w:rPr>
        <w:t>инструктаж</w:t>
      </w: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– тренинг, тестируют оборудование в течение необходимого времени, но не менее 1 часа. </w:t>
      </w:r>
    </w:p>
    <w:p w14:paraId="61533862" w14:textId="77777777" w:rsidR="00D310F3" w:rsidRPr="00D310F3" w:rsidRDefault="00D310F3" w:rsidP="00D310F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Затем участники должны предоставить на проверку Тулбокс.  Подготовить рабочие места, инвентарь и оборудование.  </w:t>
      </w:r>
    </w:p>
    <w:p w14:paraId="50A6F7C5" w14:textId="77777777" w:rsidR="00D310F3" w:rsidRPr="00D310F3" w:rsidRDefault="00D310F3" w:rsidP="00D310F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Получить и проверить сырьё по предоставленной заявке в течение 1 часа, включая 15 минутную помощь своего эксперта наставника. </w:t>
      </w:r>
    </w:p>
    <w:p w14:paraId="307C172F" w14:textId="77777777" w:rsidR="00D310F3" w:rsidRPr="00D310F3" w:rsidRDefault="00D310F3" w:rsidP="00D310F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В это время работа с пищевыми материалами запрещена. </w:t>
      </w:r>
    </w:p>
    <w:p w14:paraId="23923F04" w14:textId="77777777" w:rsidR="00D310F3" w:rsidRPr="00D310F3" w:rsidRDefault="00D310F3" w:rsidP="00D310F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Исключение - шоколад и окрашенное какао-масло могут быть помещены в ванну для растапливания шоколада накануне соревновательного дня.</w:t>
      </w:r>
    </w:p>
    <w:p w14:paraId="3C88473B" w14:textId="77777777" w:rsidR="00D310F3" w:rsidRPr="00D310F3" w:rsidRDefault="00D310F3" w:rsidP="00D310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Участник может использовать специальное оборудование и инструменты, не указанные в ИЛ, если данный вопрос вынесен на общее обсуждение экспертного сообщества и представлен на голосование всем экспертам, аккредитованным на площадке в подготовительный день. Простое большинство (50% экспертов + 1 голос) определяет решение по данному вопросу. Все решения должны быть оформлены протоколом с подписями экспертов. </w:t>
      </w:r>
    </w:p>
    <w:p w14:paraId="532186E9" w14:textId="77777777" w:rsidR="00D310F3" w:rsidRPr="00D310F3" w:rsidRDefault="00D310F3" w:rsidP="00D310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bCs/>
          <w:sz w:val="28"/>
          <w:szCs w:val="28"/>
        </w:rPr>
        <w:t xml:space="preserve">В конкурсный день у участников есть 15 минут перед стартом на подготовку рабочих мест. </w:t>
      </w:r>
    </w:p>
    <w:p w14:paraId="484188BD" w14:textId="77777777" w:rsidR="00D310F3" w:rsidRPr="00D310F3" w:rsidRDefault="00D310F3" w:rsidP="00D310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После работы и оценки боксов экспертной группой участнику предоставляется 30 минут для заключительной уборки и сдачи рабочего места, оборудование должно быть в полной комплектации, готовым к работе. Инвентарь, инструменты должны находиться на своих рабочих местах.</w:t>
      </w:r>
    </w:p>
    <w:p w14:paraId="15278A50" w14:textId="77777777" w:rsidR="00D310F3" w:rsidRPr="00D310F3" w:rsidRDefault="00D310F3" w:rsidP="00D310F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1D5C3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1" w:name="_Toc126672550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Фото и видео съёмка</w:t>
      </w:r>
      <w:bookmarkEnd w:id="31"/>
    </w:p>
    <w:p w14:paraId="60A2643E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Фото и видео съёмка СМИ на площадке осуществляется в санитарной одежде. Фотограф не должен заходить за линию рабочего места участника, подносить аппаратуру к участнику ближе 1 метра.</w:t>
      </w:r>
    </w:p>
    <w:p w14:paraId="50EC8686" w14:textId="142854C5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! </w:t>
      </w: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Обязательная фотофиксация руководителем группы при оценивании </w:t>
      </w:r>
      <w:r w:rsidRPr="00D310F3">
        <w:rPr>
          <w:rFonts w:ascii="Times New Roman" w:eastAsia="Calibri" w:hAnsi="Times New Roman" w:cs="Times New Roman"/>
          <w:b/>
          <w:bCs/>
          <w:sz w:val="28"/>
          <w:szCs w:val="28"/>
        </w:rPr>
        <w:t>измеримых</w:t>
      </w: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аспектов с предоставлением материалов главному эксперту. </w:t>
      </w:r>
    </w:p>
    <w:p w14:paraId="1CF1A104" w14:textId="77777777" w:rsidR="00D310F3" w:rsidRPr="00D310F3" w:rsidRDefault="00D310F3" w:rsidP="00D310F3">
      <w:pPr>
        <w:spacing w:after="0" w:line="276" w:lineRule="auto"/>
        <w:ind w:firstLine="720"/>
        <w:jc w:val="both"/>
        <w:rPr>
          <w:rFonts w:ascii="Calibri" w:eastAsia="Calibri" w:hAnsi="Calibri" w:cs="Times New Roman"/>
        </w:rPr>
      </w:pPr>
    </w:p>
    <w:p w14:paraId="7CBAE43A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2" w:name="_Toc126672551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Штрафные санкции</w:t>
      </w:r>
      <w:bookmarkEnd w:id="32"/>
    </w:p>
    <w:p w14:paraId="28D273BE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AEFE71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Штрафные санкции могут быть применены к участнику в случае:</w:t>
      </w:r>
    </w:p>
    <w:p w14:paraId="5063F44A" w14:textId="77777777" w:rsidR="00D310F3" w:rsidRPr="00D310F3" w:rsidRDefault="00D310F3" w:rsidP="00D310F3">
      <w:pPr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дополнительного заказа сырья, но при условии наличии на складе организатора – в данном случае производится обнуление аспекта раздела 1 Перечня профессиональных задач;</w:t>
      </w:r>
    </w:p>
    <w:p w14:paraId="259FA06A" w14:textId="77777777" w:rsidR="00D310F3" w:rsidRPr="00D310F3" w:rsidRDefault="00D310F3" w:rsidP="00D310F3">
      <w:pPr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эксперт, не соблюдающий этику поведения и нормы Положения о проведении чемпионата будет отстранен от процедуры оценивания и удалён с площадки. </w:t>
      </w:r>
    </w:p>
    <w:p w14:paraId="77D9BAB3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Все решения должны быть оформлены протоколом с подписями экспертов.</w:t>
      </w:r>
    </w:p>
    <w:p w14:paraId="76DC6E11" w14:textId="77777777" w:rsidR="00D310F3" w:rsidRPr="00D310F3" w:rsidRDefault="00D310F3" w:rsidP="00D310F3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1778AED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3" w:name="_Toc126672552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Презентация готовых изделий</w:t>
      </w:r>
      <w:bookmarkEnd w:id="33"/>
    </w:p>
    <w:p w14:paraId="6219463D" w14:textId="77777777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презентации готовых изделий начинается за 10 минут до точки «Стоп». В это время участник может осуществлять работу по своему усмотрению (завершать сборку, оформление, выкладку изделий и др.). </w:t>
      </w:r>
    </w:p>
    <w:p w14:paraId="7EA88F70" w14:textId="074375BC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! После точки «Стоп» изделия на презентацию не допускаются и оцениванию не подлежат.</w:t>
      </w:r>
    </w:p>
    <w:p w14:paraId="2393BBF7" w14:textId="77777777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59ECB5E" w14:textId="58528822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! Изделия </w:t>
      </w:r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всех модулей</w:t>
      </w:r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не соответствующие требованиям качества (брак), оценке не подлежат, на презентацию </w:t>
      </w:r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не должны</w:t>
      </w:r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быть поданы.</w:t>
      </w:r>
    </w:p>
    <w:p w14:paraId="67ECD0C7" w14:textId="77777777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3125769" w14:textId="5A9FD120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 В случае, если изделия поданы без отбраковки, оценка будет сниматься как по измеримым, так и по судейским аспектам.</w:t>
      </w:r>
    </w:p>
    <w:p w14:paraId="71B006F2" w14:textId="77777777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076DC7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4" w:name="_Toc126672553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конкурсантам</w:t>
      </w:r>
      <w:bookmarkEnd w:id="34"/>
    </w:p>
    <w:p w14:paraId="7D0B1912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CDC712" w14:textId="77777777" w:rsidR="00D310F3" w:rsidRPr="00D310F3" w:rsidRDefault="00D310F3" w:rsidP="00D310F3">
      <w:pPr>
        <w:widowControl w:val="0"/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>Наличие действующей медицинской книжки.</w:t>
      </w:r>
    </w:p>
    <w:p w14:paraId="4A5AB702" w14:textId="77777777" w:rsidR="00D310F3" w:rsidRPr="00D310F3" w:rsidRDefault="00D310F3" w:rsidP="00D310F3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152BADC8" w14:textId="77777777" w:rsidR="00D310F3" w:rsidRPr="00D310F3" w:rsidRDefault="00D310F3" w:rsidP="00D310F3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Брюки - белого цвета.</w:t>
      </w:r>
    </w:p>
    <w:p w14:paraId="47B69444" w14:textId="77777777" w:rsidR="00D310F3" w:rsidRPr="00D310F3" w:rsidRDefault="00D310F3" w:rsidP="00D310F3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Фартук длинный – белого цвета, при необходимости может быть заменен во время перерыва. </w:t>
      </w:r>
    </w:p>
    <w:p w14:paraId="4262E0E6" w14:textId="77777777" w:rsidR="00D310F3" w:rsidRPr="00D310F3" w:rsidRDefault="00D310F3" w:rsidP="00D310F3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день</w:t>
      </w:r>
      <w:r w:rsidRPr="00D310F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работы с шоколадом</w:t>
      </w: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допускается использование тёмного фартука.</w:t>
      </w:r>
    </w:p>
    <w:p w14:paraId="665ABC7B" w14:textId="77777777" w:rsidR="00D310F3" w:rsidRPr="00D310F3" w:rsidRDefault="00D310F3" w:rsidP="00D310F3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одноразовый).</w:t>
      </w:r>
    </w:p>
    <w:p w14:paraId="41FDAE39" w14:textId="77777777" w:rsidR="00D310F3" w:rsidRPr="00D310F3" w:rsidRDefault="00D310F3" w:rsidP="00D310F3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Обувь – профессиональная белого цвета, безопасная, закрытая, с зафиксированной пяткой.</w:t>
      </w:r>
    </w:p>
    <w:p w14:paraId="3C119DFE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Все конкурсанты должны знать, как использовать представленное на площадке оборудование, до начала соревнований. </w:t>
      </w:r>
    </w:p>
    <w:p w14:paraId="0AE6F896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Все конкурсанты должны быть осведомлены об опасностях, связанных с работой на рабочем месте, пройти инструктаж по технике безопасности, нормах охраны здоровья и окружающей среды от Организатора соревнований.</w:t>
      </w:r>
    </w:p>
    <w:p w14:paraId="59DB47C4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5" w:name="_Toc126672554"/>
    </w:p>
    <w:p w14:paraId="4C5D09A9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экспертам</w:t>
      </w:r>
      <w:bookmarkEnd w:id="35"/>
    </w:p>
    <w:p w14:paraId="284881F8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оценивании в подготовительный день эксперты-наставники </w:t>
      </w: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должны пройти чемпионат экспертов (тестирование + практическая часть</w:t>
      </w:r>
      <w:r w:rsidRPr="00D310F3">
        <w:rPr>
          <w:rFonts w:ascii="Times New Roman" w:eastAsia="Times New Roman" w:hAnsi="Times New Roman" w:cs="Times New Roman"/>
          <w:sz w:val="28"/>
          <w:szCs w:val="28"/>
        </w:rPr>
        <w:t xml:space="preserve">), на основании которого будут распределены Главным экспертом в оценивающие группы. </w:t>
      </w:r>
    </w:p>
    <w:p w14:paraId="00AEDE51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Оценивание участника экспертом - наставником не допускается. </w:t>
      </w:r>
      <w:r w:rsidRPr="00D310F3">
        <w:rPr>
          <w:rFonts w:ascii="Times New Roman" w:eastAsia="Times New Roman" w:hAnsi="Times New Roman" w:cs="Times New Roman"/>
          <w:sz w:val="28"/>
          <w:szCs w:val="28"/>
        </w:rPr>
        <w:t>Исключение составляют измеримые аспекты.</w:t>
      </w:r>
    </w:p>
    <w:p w14:paraId="4F936706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4215A" w14:textId="77777777" w:rsidR="00D310F3" w:rsidRPr="00D310F3" w:rsidRDefault="00D310F3" w:rsidP="00D310F3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Наличие официальной и(или) признанной квалификации.</w:t>
      </w:r>
    </w:p>
    <w:p w14:paraId="1EE06CA3" w14:textId="77777777" w:rsidR="00D310F3" w:rsidRPr="00D310F3" w:rsidRDefault="00D310F3" w:rsidP="00D310F3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Производственный и(или) практический опыт в представляемой области.</w:t>
      </w:r>
    </w:p>
    <w:p w14:paraId="22B4751F" w14:textId="77777777" w:rsidR="00D310F3" w:rsidRPr="00D310F3" w:rsidRDefault="00D310F3" w:rsidP="00D310F3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Знание нормативных документов Чемпионата.</w:t>
      </w:r>
    </w:p>
    <w:p w14:paraId="7FFDD9CF" w14:textId="77777777" w:rsidR="00D310F3" w:rsidRPr="00D310F3" w:rsidRDefault="00D310F3" w:rsidP="00D310F3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Наличие действующей медицинской книжки.</w:t>
      </w:r>
    </w:p>
    <w:p w14:paraId="4899D934" w14:textId="77777777" w:rsidR="00D310F3" w:rsidRPr="00D310F3" w:rsidRDefault="00D310F3" w:rsidP="00D310F3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512E753C" w14:textId="77777777" w:rsidR="00D310F3" w:rsidRPr="00D310F3" w:rsidRDefault="00D310F3" w:rsidP="00D310F3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Брюки – тёмного цвета.</w:t>
      </w:r>
    </w:p>
    <w:p w14:paraId="7E54545D" w14:textId="77777777" w:rsidR="00D310F3" w:rsidRPr="00D310F3" w:rsidRDefault="00D310F3" w:rsidP="00D310F3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Фартук длинный – белого цвета.</w:t>
      </w:r>
    </w:p>
    <w:p w14:paraId="04355E43" w14:textId="77777777" w:rsidR="00D310F3" w:rsidRPr="00D310F3" w:rsidRDefault="00D310F3" w:rsidP="00D310F3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</w:t>
      </w:r>
    </w:p>
    <w:p w14:paraId="0E6DE82A" w14:textId="77777777" w:rsidR="00D310F3" w:rsidRPr="00D310F3" w:rsidRDefault="00D310F3" w:rsidP="00D310F3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Обувь – профессиональная, безопасная, закрытая, с зафиксированной пяткой.</w:t>
      </w:r>
    </w:p>
    <w:p w14:paraId="29705319" w14:textId="77777777" w:rsidR="00D310F3" w:rsidRPr="00D310F3" w:rsidRDefault="00D310F3" w:rsidP="00D310F3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0B6A1" w14:textId="77777777" w:rsidR="00D310F3" w:rsidRPr="00D310F3" w:rsidRDefault="00D310F3" w:rsidP="00D310F3">
      <w:pPr>
        <w:keepNext/>
        <w:spacing w:before="240" w:after="12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36" w:name="_Toc78885659"/>
      <w:bookmarkStart w:id="37" w:name="_Toc142037192"/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2.1. </w:t>
      </w:r>
      <w:bookmarkEnd w:id="36"/>
      <w:r w:rsidRPr="00D310F3">
        <w:rPr>
          <w:rFonts w:ascii="Times New Roman" w:eastAsia="Times New Roman" w:hAnsi="Times New Roman" w:cs="Times New Roman"/>
          <w:b/>
          <w:sz w:val="28"/>
          <w:szCs w:val="24"/>
        </w:rPr>
        <w:t>Личный инструмент конкурсанта</w:t>
      </w:r>
      <w:bookmarkStart w:id="38" w:name="_Toc126672546"/>
      <w:bookmarkEnd w:id="37"/>
      <w:r w:rsidRPr="00D310F3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Материалы, оборудование и инструменты, разрешенные на площадке</w:t>
      </w:r>
      <w:bookmarkEnd w:id="38"/>
    </w:p>
    <w:p w14:paraId="48DB2271" w14:textId="77777777" w:rsidR="00D310F3" w:rsidRPr="00D310F3" w:rsidRDefault="00D310F3" w:rsidP="00D310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iCs/>
          <w:sz w:val="28"/>
          <w:szCs w:val="28"/>
        </w:rPr>
        <w:t>Тип ящика с инструментами - неопределенный - можно</w:t>
      </w:r>
      <w:r w:rsidRPr="00D310F3">
        <w:rPr>
          <w:rFonts w:ascii="Times New Roman" w:eastAsia="Calibri" w:hAnsi="Times New Roman" w:cs="Times New Roman"/>
          <w:iCs/>
          <w:sz w:val="28"/>
          <w:szCs w:val="28"/>
        </w:rPr>
        <w:t xml:space="preserve"> привезти оборудование по списку, кроме запрещенного.</w:t>
      </w:r>
    </w:p>
    <w:p w14:paraId="19C52EBB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Пищевые красители водо- и жиро - растворимые в виде порошка, пасты, на основе какао-масла, пищевое золото и серебро в соответствии с ограничениями, действующими в стране;</w:t>
      </w:r>
    </w:p>
    <w:p w14:paraId="3C9E8211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Инструменты, молды, формы, трафареты для работы с шоколадом;</w:t>
      </w:r>
    </w:p>
    <w:p w14:paraId="27F0A09E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 для работы с марципаном и сахарной пастой;</w:t>
      </w:r>
    </w:p>
    <w:p w14:paraId="554E8A17" w14:textId="77777777" w:rsidR="00D310F3" w:rsidRPr="00D310F3" w:rsidRDefault="00D310F3" w:rsidP="00D310F3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Индивидуальные формы для конфет, кондитерские насадки;</w:t>
      </w:r>
    </w:p>
    <w:p w14:paraId="41147324" w14:textId="2507122C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Индивидуальные формы для десертов</w:t>
      </w:r>
      <w:r w:rsidR="002B504D">
        <w:rPr>
          <w:rFonts w:ascii="Times New Roman" w:eastAsia="Calibri" w:hAnsi="Times New Roman" w:cs="Times New Roman"/>
          <w:sz w:val="28"/>
          <w:szCs w:val="28"/>
        </w:rPr>
        <w:t>. пирожных</w:t>
      </w:r>
      <w:r w:rsidRPr="00D310F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91FD4D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Перчатки для работы с шоколадом;</w:t>
      </w:r>
    </w:p>
    <w:p w14:paraId="23AF48EB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Перчатки одноразовые </w:t>
      </w:r>
      <w:r w:rsidRPr="00D310F3">
        <w:rPr>
          <w:rFonts w:ascii="Times New Roman" w:eastAsia="Calibri" w:hAnsi="Times New Roman" w:cs="Times New Roman"/>
          <w:sz w:val="28"/>
          <w:szCs w:val="28"/>
          <w:u w:val="single"/>
        </w:rPr>
        <w:t>по размеру руки</w:t>
      </w: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участника;</w:t>
      </w:r>
    </w:p>
    <w:p w14:paraId="168D1FF6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Коврики силиконовые (гладкие, перфорированные);</w:t>
      </w:r>
    </w:p>
    <w:p w14:paraId="3F0FE9DF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Лопатки силиконовые;</w:t>
      </w:r>
    </w:p>
    <w:p w14:paraId="608BF11E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Ложки (используемые при развесе сырья).</w:t>
      </w:r>
    </w:p>
    <w:p w14:paraId="73ADF552" w14:textId="77777777" w:rsidR="00D310F3" w:rsidRPr="00D310F3" w:rsidRDefault="00D310F3" w:rsidP="00D310F3">
      <w:pPr>
        <w:widowControl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14:paraId="73A93A6E" w14:textId="77777777" w:rsidR="00D310F3" w:rsidRPr="00D310F3" w:rsidRDefault="00D310F3" w:rsidP="00D310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9" w:name="_Toc126672547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2.2. Материалы, оборудование и инструменты, запрещенные на площадке</w:t>
      </w:r>
      <w:bookmarkEnd w:id="39"/>
    </w:p>
    <w:p w14:paraId="3E3380AD" w14:textId="77777777" w:rsidR="00D310F3" w:rsidRPr="00D310F3" w:rsidRDefault="00D310F3" w:rsidP="00D310F3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Не указанные в пункте 2.1.1.</w:t>
      </w:r>
    </w:p>
    <w:p w14:paraId="58DC4A48" w14:textId="77777777" w:rsidR="00D310F3" w:rsidRPr="00D310F3" w:rsidRDefault="00D310F3" w:rsidP="00D310F3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Телефон сотовый.</w:t>
      </w:r>
    </w:p>
    <w:p w14:paraId="161A9968" w14:textId="77777777" w:rsidR="00D310F3" w:rsidRPr="00D310F3" w:rsidRDefault="00D310F3" w:rsidP="00D310F3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lastRenderedPageBreak/>
        <w:t>Материалы, оборудование и инструменты, дублирующее позиции ИЛ.</w:t>
      </w:r>
    </w:p>
    <w:p w14:paraId="157BD7D1" w14:textId="77777777" w:rsidR="00D310F3" w:rsidRPr="00D310F3" w:rsidRDefault="00D310F3" w:rsidP="00D310F3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Все пищевые ингредиенты</w:t>
      </w:r>
    </w:p>
    <w:p w14:paraId="4B1326C5" w14:textId="77777777" w:rsidR="00D310F3" w:rsidRPr="00D310F3" w:rsidRDefault="00D310F3" w:rsidP="00D310F3">
      <w:pPr>
        <w:keepNext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40" w:name="_Toc142037194"/>
      <w:r w:rsidRPr="00D310F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3. Приложения</w:t>
      </w:r>
      <w:bookmarkEnd w:id="40"/>
    </w:p>
    <w:p w14:paraId="38C33619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33FF3174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59EC6740" w14:textId="77777777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Приложение №3 Инструкция по охране труда и технике безопасности по компетенции «Кондитерское дело»</w:t>
      </w:r>
    </w:p>
    <w:p w14:paraId="38C2B627" w14:textId="6D8D888B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F3">
        <w:rPr>
          <w:rFonts w:ascii="Times New Roman" w:hAnsi="Times New Roman" w:cs="Times New Roman"/>
          <w:sz w:val="28"/>
          <w:szCs w:val="28"/>
        </w:rPr>
        <w:t>№4 Расписание работы площадки и презентации изделий</w:t>
      </w:r>
    </w:p>
    <w:p w14:paraId="20D2CF69" w14:textId="5B64048C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Приложение № 5 Форма заявки на сырьё. Список сырья.</w:t>
      </w:r>
    </w:p>
    <w:p w14:paraId="526BAF6F" w14:textId="2A67DCC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Приложение № 6 Таблица аллергенов</w:t>
      </w:r>
    </w:p>
    <w:p w14:paraId="1C105A05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A3361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1E79B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EF734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E7430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C174D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6B1DA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1B99C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A5F1A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F4296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A3BAC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024C0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ECFD5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828C6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0FA4A" w14:textId="69BC3CEC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A1075" w14:textId="66D659D4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107A3" w14:textId="01CEC818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EE5F5" w14:textId="2628CC69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6B1FD" w14:textId="7B56E237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EB1DD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A41FA" w14:textId="121AE14E" w:rsidR="00D310F3" w:rsidRPr="00D310F3" w:rsidRDefault="00D310F3" w:rsidP="00D310F3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41" w:name="_Toc126672556"/>
      <w:bookmarkStart w:id="42" w:name="_Toc125569880"/>
      <w:r w:rsidRPr="00D310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Приложение №</w:t>
      </w:r>
      <w:bookmarkEnd w:id="41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</w:p>
    <w:p w14:paraId="0521F3BC" w14:textId="77777777" w:rsidR="00D310F3" w:rsidRPr="00D310F3" w:rsidRDefault="00D310F3" w:rsidP="00D310F3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310F3">
        <w:rPr>
          <w:rFonts w:ascii="Times New Roman" w:eastAsia="Calibri" w:hAnsi="Times New Roman" w:cs="Times New Roman"/>
          <w:b/>
          <w:bCs/>
          <w:sz w:val="28"/>
        </w:rPr>
        <w:t>Расписание работы площадки и презентации изделий</w:t>
      </w:r>
      <w:bookmarkEnd w:id="42"/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1746"/>
        <w:gridCol w:w="3402"/>
        <w:gridCol w:w="1842"/>
        <w:gridCol w:w="2263"/>
      </w:tblGrid>
      <w:tr w:rsidR="00D310F3" w:rsidRPr="00D310F3" w14:paraId="6C4C6CB5" w14:textId="77777777" w:rsidTr="001E6CCE">
        <w:tc>
          <w:tcPr>
            <w:tcW w:w="9629" w:type="dxa"/>
            <w:gridSpan w:val="5"/>
            <w:vAlign w:val="center"/>
          </w:tcPr>
          <w:p w14:paraId="02901398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день участников и экспертов</w:t>
            </w:r>
          </w:p>
        </w:tc>
      </w:tr>
      <w:tr w:rsidR="00D310F3" w:rsidRPr="00D310F3" w14:paraId="1C954764" w14:textId="77777777" w:rsidTr="001E6CCE">
        <w:tc>
          <w:tcPr>
            <w:tcW w:w="376" w:type="dxa"/>
          </w:tcPr>
          <w:p w14:paraId="4AF34854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722A908F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F8BA2E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vAlign w:val="center"/>
          </w:tcPr>
          <w:p w14:paraId="120B56D9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580F7808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  <w:tc>
          <w:tcPr>
            <w:tcW w:w="2263" w:type="dxa"/>
            <w:vAlign w:val="center"/>
          </w:tcPr>
          <w:p w14:paraId="647CA365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Уборка, обсуждение Участник/Эксперт</w:t>
            </w:r>
          </w:p>
        </w:tc>
      </w:tr>
      <w:tr w:rsidR="00D310F3" w:rsidRPr="00D310F3" w14:paraId="2F6107AF" w14:textId="77777777" w:rsidTr="001E6CCE">
        <w:tc>
          <w:tcPr>
            <w:tcW w:w="9629" w:type="dxa"/>
            <w:gridSpan w:val="5"/>
            <w:shd w:val="clear" w:color="auto" w:fill="FFCCCC"/>
          </w:tcPr>
          <w:p w14:paraId="25E077CF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день Д 1 (инвариант\вариатив) Соревновательный день – 6 часов</w:t>
            </w:r>
          </w:p>
        </w:tc>
      </w:tr>
      <w:tr w:rsidR="00D310F3" w:rsidRPr="00D310F3" w14:paraId="3526B419" w14:textId="77777777" w:rsidTr="001E6CCE">
        <w:trPr>
          <w:trHeight w:val="2530"/>
        </w:trPr>
        <w:tc>
          <w:tcPr>
            <w:tcW w:w="376" w:type="dxa"/>
          </w:tcPr>
          <w:p w14:paraId="387082FE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F5E0983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9:00 – 16:00</w:t>
            </w:r>
          </w:p>
          <w:p w14:paraId="659FCC1E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Обед: 12:00 -13:00</w:t>
            </w:r>
          </w:p>
        </w:tc>
        <w:tc>
          <w:tcPr>
            <w:tcW w:w="3402" w:type="dxa"/>
          </w:tcPr>
          <w:p w14:paraId="3E667975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Портфолио</w:t>
            </w:r>
          </w:p>
          <w:p w14:paraId="7C4E602E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CCD61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А. Работа</w:t>
            </w:r>
          </w:p>
          <w:p w14:paraId="7CEFE810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Б – </w:t>
            </w: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14:paraId="1AA6A83F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6914B3D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Pr="00D31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- Десерт на тарелке «Крем карамель»</w:t>
            </w:r>
          </w:p>
          <w:p w14:paraId="0F00082E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F4675DA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В – </w:t>
            </w: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Кондитерские изделия </w:t>
            </w:r>
            <w:r w:rsidRPr="00D31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нуга/мармелад/маршмелоу</w:t>
            </w:r>
          </w:p>
          <w:p w14:paraId="1D23D4F5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D8DA7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Г – Шоколад</w:t>
            </w:r>
          </w:p>
          <w:p w14:paraId="5720008E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конфеты - трюфели</w:t>
            </w:r>
          </w:p>
          <w:p w14:paraId="01C22CF8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43E75C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F6FEA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15:50 - 16:00 </w:t>
            </w:r>
          </w:p>
          <w:p w14:paraId="6C455D64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C1CA90F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16:00 -16:30 осмотр бокса после работы (оценка)</w:t>
            </w:r>
          </w:p>
          <w:p w14:paraId="328E754C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 xml:space="preserve">16:30 - 17:00 Уборка рабочих мест. </w:t>
            </w:r>
          </w:p>
          <w:p w14:paraId="1E36BE13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17:00 – 17:30 Обсуждение Участник/Эксперт</w:t>
            </w:r>
          </w:p>
        </w:tc>
      </w:tr>
      <w:tr w:rsidR="00D310F3" w:rsidRPr="00D310F3" w14:paraId="7E543AD4" w14:textId="77777777" w:rsidTr="001E6CCE">
        <w:tc>
          <w:tcPr>
            <w:tcW w:w="9629" w:type="dxa"/>
            <w:gridSpan w:val="5"/>
            <w:shd w:val="clear" w:color="auto" w:fill="FFCCCC"/>
          </w:tcPr>
          <w:p w14:paraId="28D7EAB7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день Д 2 (инвариант) Соревновательный день – 5 часов</w:t>
            </w:r>
          </w:p>
        </w:tc>
      </w:tr>
      <w:tr w:rsidR="00D310F3" w:rsidRPr="00D310F3" w14:paraId="6E16CEF8" w14:textId="77777777" w:rsidTr="001E6CCE">
        <w:tc>
          <w:tcPr>
            <w:tcW w:w="376" w:type="dxa"/>
          </w:tcPr>
          <w:p w14:paraId="0061DABE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5116B16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9:00 – 15:00</w:t>
            </w:r>
          </w:p>
          <w:p w14:paraId="48461072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Обед: 12:00 -13:00</w:t>
            </w:r>
          </w:p>
        </w:tc>
        <w:tc>
          <w:tcPr>
            <w:tcW w:w="3402" w:type="dxa"/>
          </w:tcPr>
          <w:p w14:paraId="42F1CB64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А. Работа</w:t>
            </w:r>
          </w:p>
          <w:p w14:paraId="51149D55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E4B633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Б – </w:t>
            </w: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14:paraId="472E80B8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E0CE38A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Pr="00D31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 xml:space="preserve"> – Торт «Захер»</w:t>
            </w:r>
          </w:p>
          <w:p w14:paraId="2F821706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3</w:t>
            </w:r>
            <w:r w:rsidRPr="00D310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  </w:t>
            </w: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Тарт-Татен</w:t>
            </w:r>
          </w:p>
          <w:p w14:paraId="2CBA1E9E" w14:textId="0ADFB61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4</w:t>
            </w:r>
            <w:r w:rsidRPr="00D310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2B5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ирожные Тарты</w:t>
            </w:r>
          </w:p>
          <w:p w14:paraId="7B355A47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54F8D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Е – </w:t>
            </w:r>
          </w:p>
          <w:p w14:paraId="3A59B482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Презентационный образец – </w:t>
            </w: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декор «Цветок» из шоколада</w:t>
            </w:r>
          </w:p>
          <w:p w14:paraId="1E6EA25D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579A09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D1359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14:50 - 15:00 </w:t>
            </w:r>
          </w:p>
          <w:p w14:paraId="5C9C337E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F7053C5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15:00 -15:30 осмотр бокса после работы (оценка)</w:t>
            </w:r>
          </w:p>
          <w:p w14:paraId="434A9517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15:30 - 16:00 Уборка рабочих мест.</w:t>
            </w:r>
          </w:p>
          <w:p w14:paraId="1F467C2F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 xml:space="preserve">16:00 – 16:30 Обсуждение Участник/Эксперт </w:t>
            </w:r>
          </w:p>
        </w:tc>
      </w:tr>
      <w:tr w:rsidR="00D310F3" w:rsidRPr="00D310F3" w14:paraId="63B11634" w14:textId="77777777" w:rsidTr="001E6CCE">
        <w:tc>
          <w:tcPr>
            <w:tcW w:w="9629" w:type="dxa"/>
            <w:gridSpan w:val="5"/>
            <w:shd w:val="clear" w:color="auto" w:fill="FFCCCC"/>
          </w:tcPr>
          <w:p w14:paraId="7C0EED43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день Д 3 (ивариант) Соревновательный день – 4 часа</w:t>
            </w:r>
          </w:p>
        </w:tc>
      </w:tr>
      <w:tr w:rsidR="00D310F3" w:rsidRPr="00D310F3" w14:paraId="42E7D581" w14:textId="77777777" w:rsidTr="001E6CCE">
        <w:tc>
          <w:tcPr>
            <w:tcW w:w="376" w:type="dxa"/>
          </w:tcPr>
          <w:p w14:paraId="1BADB444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1E95357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9:00 – 13:00</w:t>
            </w:r>
          </w:p>
          <w:p w14:paraId="1F2F2B1E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5D0C6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Обед: 13:00 -13:30</w:t>
            </w:r>
          </w:p>
        </w:tc>
        <w:tc>
          <w:tcPr>
            <w:tcW w:w="3402" w:type="dxa"/>
          </w:tcPr>
          <w:p w14:paraId="61772294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А. Работа</w:t>
            </w:r>
          </w:p>
          <w:p w14:paraId="32768246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09099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Б – </w:t>
            </w: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14:paraId="0467F6E8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377D409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Pr="00D31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– Кекс «Финансье»</w:t>
            </w:r>
          </w:p>
          <w:p w14:paraId="470E281F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2618B6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Д – Моделирование</w:t>
            </w:r>
          </w:p>
          <w:p w14:paraId="218EC3BA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Фигурки из сахарной пасты</w:t>
            </w:r>
          </w:p>
          <w:p w14:paraId="7CF78697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F34EC2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12:50 - 13:00 </w:t>
            </w:r>
          </w:p>
          <w:p w14:paraId="172144B7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7255EAF5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13:00 -13:30 осмотр бокса после работы (оценка)</w:t>
            </w:r>
          </w:p>
          <w:p w14:paraId="6523A7F9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 xml:space="preserve">13:30 - 14:00 Уборка рабочих мест </w:t>
            </w:r>
          </w:p>
          <w:p w14:paraId="23EFD5BF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Сдача рабочего места в первоначальном состоянии</w:t>
            </w: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 xml:space="preserve"> (оценка).</w:t>
            </w:r>
          </w:p>
        </w:tc>
      </w:tr>
    </w:tbl>
    <w:p w14:paraId="4F45799A" w14:textId="55FB02CE" w:rsidR="00D310F3" w:rsidRDefault="00D310F3" w:rsidP="00D310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78842" w14:textId="77777777" w:rsidR="00D310F3" w:rsidRPr="00D310F3" w:rsidRDefault="00D310F3" w:rsidP="00D310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851D98" w14:textId="1DFA6273" w:rsidR="00D310F3" w:rsidRPr="00D310F3" w:rsidRDefault="00D310F3" w:rsidP="00D310F3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43" w:name="_Toc126672557"/>
      <w:bookmarkStart w:id="44" w:name="_Toc125569881"/>
      <w:r w:rsidRPr="00D310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Приложение №</w:t>
      </w:r>
      <w:bookmarkEnd w:id="43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</w:p>
    <w:p w14:paraId="63CD2E2D" w14:textId="77777777" w:rsidR="00D310F3" w:rsidRPr="00D310F3" w:rsidRDefault="00D310F3" w:rsidP="00D310F3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310F3">
        <w:rPr>
          <w:rFonts w:ascii="Times New Roman" w:eastAsia="Calibri" w:hAnsi="Times New Roman" w:cs="Times New Roman"/>
          <w:b/>
          <w:bCs/>
          <w:sz w:val="28"/>
        </w:rPr>
        <w:t xml:space="preserve">Форма заявки на сырье.  Список продуктов. </w:t>
      </w:r>
      <w:bookmarkEnd w:id="44"/>
    </w:p>
    <w:p w14:paraId="51716C02" w14:textId="77777777" w:rsidR="00D310F3" w:rsidRPr="00D310F3" w:rsidRDefault="00D310F3" w:rsidP="00D310F3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*Форму не менять! </w:t>
      </w:r>
    </w:p>
    <w:p w14:paraId="074965A4" w14:textId="77777777" w:rsidR="00D310F3" w:rsidRPr="00D310F3" w:rsidRDefault="00D310F3" w:rsidP="00D310F3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*Если позиции сырья не используются - оставлять строки пустыми!</w:t>
      </w:r>
    </w:p>
    <w:p w14:paraId="44ADF33D" w14:textId="7E7ADB5F" w:rsidR="00D310F3" w:rsidRPr="00D310F3" w:rsidRDefault="00D310F3" w:rsidP="00D310F3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*Заполнять строго </w:t>
      </w:r>
      <w:r w:rsidRPr="00D310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по единицам измерения</w:t>
      </w:r>
      <w:r w:rsidRPr="00D310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!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10F3" w:rsidRPr="00D310F3" w14:paraId="5C489C34" w14:textId="77777777" w:rsidTr="001E6CCE">
        <w:tc>
          <w:tcPr>
            <w:tcW w:w="9629" w:type="dxa"/>
          </w:tcPr>
          <w:p w14:paraId="605948BE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D310F3">
              <w:rPr>
                <w:b/>
                <w:iCs/>
                <w:color w:val="FF0000"/>
                <w:sz w:val="24"/>
                <w:szCs w:val="24"/>
              </w:rPr>
              <w:t>Регион:</w:t>
            </w:r>
          </w:p>
        </w:tc>
      </w:tr>
      <w:tr w:rsidR="00D310F3" w:rsidRPr="00D310F3" w14:paraId="1F62B426" w14:textId="77777777" w:rsidTr="001E6CCE">
        <w:tc>
          <w:tcPr>
            <w:tcW w:w="9629" w:type="dxa"/>
          </w:tcPr>
          <w:p w14:paraId="689D6868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D310F3">
              <w:rPr>
                <w:b/>
                <w:iCs/>
                <w:color w:val="FF0000"/>
                <w:sz w:val="24"/>
                <w:szCs w:val="24"/>
              </w:rPr>
              <w:t>Полное название образовательной организации:</w:t>
            </w:r>
          </w:p>
          <w:p w14:paraId="79BB3EBC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</w:p>
        </w:tc>
      </w:tr>
      <w:tr w:rsidR="00D310F3" w:rsidRPr="00D310F3" w14:paraId="1AD85B99" w14:textId="77777777" w:rsidTr="001E6CCE">
        <w:tc>
          <w:tcPr>
            <w:tcW w:w="9629" w:type="dxa"/>
          </w:tcPr>
          <w:p w14:paraId="28A5E767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D310F3">
              <w:rPr>
                <w:b/>
                <w:iCs/>
                <w:color w:val="FF0000"/>
                <w:sz w:val="24"/>
                <w:szCs w:val="24"/>
              </w:rPr>
              <w:t>ФИО наставника:</w:t>
            </w:r>
          </w:p>
          <w:p w14:paraId="7FAB2CD6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D310F3">
              <w:rPr>
                <w:b/>
                <w:iCs/>
                <w:color w:val="FF0000"/>
                <w:sz w:val="24"/>
                <w:szCs w:val="24"/>
              </w:rPr>
              <w:t>Эл. почта:</w:t>
            </w:r>
          </w:p>
          <w:p w14:paraId="64E40673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D310F3">
              <w:rPr>
                <w:b/>
                <w:iCs/>
                <w:color w:val="FF0000"/>
                <w:sz w:val="24"/>
                <w:szCs w:val="24"/>
              </w:rPr>
              <w:t>№ телефона:</w:t>
            </w:r>
          </w:p>
        </w:tc>
      </w:tr>
      <w:tr w:rsidR="00D310F3" w:rsidRPr="00D310F3" w14:paraId="7473A6F0" w14:textId="77777777" w:rsidTr="00D310F3">
        <w:trPr>
          <w:trHeight w:val="92"/>
        </w:trPr>
        <w:tc>
          <w:tcPr>
            <w:tcW w:w="9629" w:type="dxa"/>
          </w:tcPr>
          <w:p w14:paraId="793EACAF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D310F3">
              <w:rPr>
                <w:b/>
                <w:iCs/>
                <w:color w:val="FF0000"/>
                <w:sz w:val="24"/>
                <w:szCs w:val="24"/>
              </w:rPr>
              <w:t>ФИО участника:</w:t>
            </w:r>
          </w:p>
        </w:tc>
      </w:tr>
    </w:tbl>
    <w:p w14:paraId="13D83EA6" w14:textId="77777777" w:rsidR="00D310F3" w:rsidRPr="00D310F3" w:rsidRDefault="00D310F3" w:rsidP="00D310F3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89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6"/>
        <w:gridCol w:w="1134"/>
        <w:gridCol w:w="1134"/>
      </w:tblGrid>
      <w:tr w:rsidR="00D310F3" w:rsidRPr="00D310F3" w14:paraId="4510CA55" w14:textId="77777777" w:rsidTr="001E6CCE">
        <w:trPr>
          <w:trHeight w:val="586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2AB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сырья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821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AEE3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310F3" w:rsidRPr="00D310F3" w14:paraId="05A9AFB0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02EF46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сахара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461C40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F63494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5AB6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-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мелкокристаллический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998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5642EC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6289FB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E2EF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коричневый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600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DC72B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FD9A73C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4A1F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пудра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B90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3D7FB8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D60337E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9B4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глюкозы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2E5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3018BE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FB56D7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532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кленовый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962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E72CF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E033F3D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5C86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Мёд натуральный цветочный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AEA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77FBC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377D870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CC3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Инвертный сироп (тримолин)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527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B6A22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85C86B5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F67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DCE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9A167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7311B78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9F6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Сорбитол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F1F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C68452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1D13442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7969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Изомальт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3FE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99154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F2AF4BD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930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Помадка - белая паста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5A1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2486A8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317C74E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DFBC5A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свежие фрукты, ягоды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ED9C2E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87EB5EC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C0A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547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340D02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B2C782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5F05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Ананас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BF4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04BF5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57FEAAF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D91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497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670D8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90E0BC3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B1D3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 яблоко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47B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D8A3B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D62E51B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EE9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Зеленое яблоко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CE6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9E4FA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F2060E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C1E1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432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E8FD66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F37F657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DFC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B49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9222D7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1B46CCE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50F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Мандарины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895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58B8B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020D726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C02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Грейпфрут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5D2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6A9835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B61F10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AB11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67A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F6FB43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7354238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7AEC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9BB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269FDA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6EB6F49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218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1BC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70571C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3A7EBE4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04C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4E8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A5D9F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EF96B2C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59C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F9D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57739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989F595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6D9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Облепиха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4EA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FA49F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D16B814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3DA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187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571780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992B4D6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A3B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A1A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8A97FA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C9C7096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2BC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D69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35522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2B0CE75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17F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20A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0DE13F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FFFDDE0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55A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528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9A496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920E93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96D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A65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4C81E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9B62523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C7F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BC9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F75151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921278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823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виноград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2AE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09EDA1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8C51597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4B7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виноград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F8A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1BB47F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01CBDC7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1E8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886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CC86D7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B31C25F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9A9810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орехи и семена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6C83F5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B1815FD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75F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Миндальная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CBE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976BC0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87C05DB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3C4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Фундучная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B14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CE0AA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1BFEB1C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843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Фисташковая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04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B603E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1985EF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B949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с кожей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7C2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D571A4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DAB4649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6B5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без кожи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F69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0DB071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DDD3F22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43BF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Миндальные лепестки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ECE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4C893D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90D9D42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B78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фисташка очищенная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3DA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E750A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BF9B5C5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EC9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очищенный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D07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A514CB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DDD0CD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088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дробленый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10B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ABD37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7C22045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1A6C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 несоленый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466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A1F85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0A432CE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C9CA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Грецкий орех половинки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A01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1518D3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5571909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DD3E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 пекан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920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A8C33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E6716BF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3D3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Кедровый орех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5E9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F3DCB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3DDC9D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0750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Кешью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617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163FC9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65E4465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955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596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66086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D8C4689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A7C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Кокос, измельченный высушенный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D23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7F2A7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2A8988F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AB7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 (семена)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AED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DA0F37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5B8D517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83B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белые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B35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6CD86C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A5E1F0E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3A7C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черные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322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65AB0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8F80569" w14:textId="77777777" w:rsidTr="001E6CCE">
        <w:trPr>
          <w:trHeight w:val="266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1FD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миндальное 50% (Barry 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9CE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A7D73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1EA7889" w14:textId="77777777" w:rsidTr="001E6CCE">
        <w:trPr>
          <w:trHeight w:val="227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825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из лесного ореха 50% (Barry 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D40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2A6ED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D90694E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D81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фисташковая 100%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C12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9DFE63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EC516DB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C9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из лесного ореха 100%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F58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45AE9B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0A5EA02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A0A8F5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Категория: масла, жиры и уксус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2292CB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A493D75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F340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 бальзамический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E08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F2BCF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E91998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7B8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винный уксус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FBE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FFA60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2633CD9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F6A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Уксус столовый 9%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703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24C34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985392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23F6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Оливковое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165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2AD9DA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E7ACC3E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6DC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F78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BA271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A9F9854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A180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870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3E35B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87EAE6D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3B49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07A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259578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A187C89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7F3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виноградной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1ED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B5C2C3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B63052F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86E961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Категория: молочные 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580059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0287CAF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AD70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Сливочный сыр "Маскарпоне"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2A9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76D72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F25EFF9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221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Сгущённое молоко с сахаром 8,5%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728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7F5D2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E6CC856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3E38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Сгущённое молоко вареное 8,5%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4AC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FD3F2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48E0B18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E46C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йогурт 4%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5C8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E8E4F8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A530E3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C66C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25–30%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5F3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C5B8E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4EF5A35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4685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33 %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77D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F2D38F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AADEC14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4947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35 %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AB0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CCE8AC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5B01E33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663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цельное 3,2%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8F7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C4A9E8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CE8E3C2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41C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 3,5 %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379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326A73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76658A4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64F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несоленое 82,5%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294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976E1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5F20E8D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C637CF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яичные 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FBD22E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C8663F9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52E5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желток пастеризованный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521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B093D6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A5C00D6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3E7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пастеризованный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5FF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A1CB51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85F62A2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8BE2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пастеризованное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932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C4EDC2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D93243B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C4B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целое в скорлупе 1 категории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18A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5753C3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573A0A0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1ABA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сухой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CC5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E5A83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9CD7741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FE5CEA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фруктовые пюре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E359CC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7C20EA7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4F28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вишня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C67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A2772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D5C5803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DD5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абрикос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D65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79F17A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DA14DA5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30D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маракуйя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D2C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E7A873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5C22F3E" w14:textId="77777777" w:rsidTr="001E6CCE">
        <w:trPr>
          <w:trHeight w:val="23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CB3E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черная смородина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22E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8D88B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214CBD5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B2CC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апельсин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6EB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2D5B4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511A52D" w14:textId="77777777" w:rsidTr="001E6CCE">
        <w:trPr>
          <w:trHeight w:val="29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C4D9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красный апельсин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A84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DA41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9D31D55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A78D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мандарин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244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AC876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9C066FF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387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ананас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3CE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A08AC2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D133847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C2BE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манго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88D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CA971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83C3CA6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DD5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малина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8C3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597DC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14744C7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8CF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персик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9F5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A90D4F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4C74D98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6447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клубника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19B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CE8B6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D796BAD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878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кокос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932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DE035B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B67577C" w14:textId="77777777" w:rsidTr="001E6CCE">
        <w:trPr>
          <w:trHeight w:val="369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4763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красная смородина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B49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DB556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D40D3AC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4037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лайм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E64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F12548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EFECA03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53C2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юдзу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C01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993325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8559869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F98947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цукаты и сухофрукты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B84FFC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8875E56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4DE8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51A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03ABD9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A2E1F16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C9F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Чернослив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79A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13DC7F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4D4FFE3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B513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тёмный без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0DC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BD5D1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14FBB19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9965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светлый без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1AA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19DE46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CB3AA32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A81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Финики сушеные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62E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87CF44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A41A9DF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23B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Инжир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194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9C5A5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ABC2EA6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9EB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 вяленая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952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F8395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C2FB92F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55B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 вяленая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71C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735FD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667C900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F4E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Кумкват вяленый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F79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A0519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A583D7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047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Цукаты манго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AEE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4DC3A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5F37960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60A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киви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309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26D4B6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B3E3BE2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43D7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из апельсиновой корки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56D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A0BA17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3A30A4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C04E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цукаты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B7F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8E42B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E8EDFA8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0CD1EE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шоколад и какао-продукты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828569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86A7E19" w14:textId="77777777" w:rsidTr="001E6CCE">
        <w:trPr>
          <w:trHeight w:val="313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132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белый 25,9% (Callets) CW2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F1A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3413A6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D47902A" w14:textId="77777777" w:rsidTr="001E6CCE">
        <w:trPr>
          <w:trHeight w:val="286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4688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молочный 33,6% (Callets) 823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44D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90422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EA300AB" w14:textId="77777777" w:rsidTr="001E6CCE">
        <w:trPr>
          <w:trHeight w:val="24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709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тёмный 54,5% (Callets) 811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998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4C213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D167DE1" w14:textId="77777777" w:rsidTr="001E6CCE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50B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Горький шоколад 70,5% (Callets) 70-30-38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AB2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1866D2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BD6FEC5" w14:textId="77777777" w:rsidTr="001E6CCE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259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карамелизированный 30,4% (Callets) GOLD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C74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C47DC3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385E190" w14:textId="77777777" w:rsidTr="001E6CCE">
        <w:trPr>
          <w:trHeight w:val="32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A38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белый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28% (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7BB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E3DC4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5D8F3DD" w14:textId="77777777" w:rsidTr="001E6CCE">
        <w:trPr>
          <w:trHeight w:val="409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286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молочный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32% (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EDA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80EB8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307C273" w14:textId="77777777" w:rsidTr="001E6CCE">
        <w:trPr>
          <w:trHeight w:val="28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19E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темный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53% (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E09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A5D295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39DD475" w14:textId="77777777" w:rsidTr="001E6CCE">
        <w:trPr>
          <w:trHeight w:val="37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B998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Grue de Cacao (Cacao Barry (Callebaut)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E10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E508F7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2B9E14A" w14:textId="77777777" w:rsidTr="001E6CCE">
        <w:trPr>
          <w:trHeight w:val="29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C2D6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Какао-порошок (Cacao Barry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71E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19D831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D013470" w14:textId="77777777" w:rsidTr="001E6CCE">
        <w:trPr>
          <w:trHeight w:val="24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4C3F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Масса 100% (Cacao Barry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1D7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7A61A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E9E39BF" w14:textId="77777777" w:rsidTr="001E6CCE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E5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Микрио (порошок какао-масла) (Cacao Barry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447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9E3D3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EC2F79A" w14:textId="77777777" w:rsidTr="001E6CCE">
        <w:trPr>
          <w:trHeight w:val="25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300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Какао-масло (Cacao Barry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35A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6397C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904AF9E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8A192E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ягоды, фрукты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98D9E7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581A6C7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145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520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F2826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9EECA7C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7CF5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65D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2F2DC0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5A2798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AD2C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59E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689F5A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543AF86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D637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DA1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481DE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B9A9AF9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7B8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A75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0C580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8583883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841C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A0B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60491B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086704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CB14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Ревень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2F9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94261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1807280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E8D3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4C8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9FCC7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C889FC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538C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A89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60ED9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AB29F4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6D69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EA6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C85239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A0081C2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195881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травы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0939D2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2B45B9F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F04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Лимонграсc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B6D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77819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DCDF01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BB8B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Розмарин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B85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101D17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08B0C09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7F3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Тимьян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107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9208B4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7155F30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A3C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Базилик зеленый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D532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9BBFA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6F9D4D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17A4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Мята свежая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8DF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1103CD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84233F0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967682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специи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F1308B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9F6D6B9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67E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молотый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3AC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26863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89D826B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857A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FFA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26A71D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D8088BC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129E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коричного дерева (молотая)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2D1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BC226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6DF54F6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5A6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коричного дерева (палочки)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086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1B141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4674AA7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B0C3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 тонка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EE8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EB0D3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324160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C7A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Перец розовый горошком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1DF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1EC97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0591EBF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CDF2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горшком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D81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0148F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89A44E0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D584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молотый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B1C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C3AB9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A6A1152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25B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Бадьян (анис звездчатый)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676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988A68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A4209A8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7285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Стручок ванили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87B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A5E2F1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39A10FC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94C9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Ванильная паста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3A6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935E4D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8029955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629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Мускатный орех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534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87F65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701D87D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14C6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поваренная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4B3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FDF08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A0DCE20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250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морская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58E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8B537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36B0427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98FE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«Fleurdesel»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129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2ED448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BD25C2F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B8B11A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алкоголь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1300F9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F9584B4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7529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2FD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12F03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4A88E10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0E5B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DF9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A14A27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361264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EBA7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C84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9C771A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F81A410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58A2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белый "Bacardi"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658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4D675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DD0028C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FA32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темный "Bacardi"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B30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1766D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4054CC4" w14:textId="77777777" w:rsidTr="001E6CCE">
        <w:trPr>
          <w:trHeight w:val="17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E652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грушевый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"Merlet Creme de Poire William"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C25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3896F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C6EE7B0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EC16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"Limoncello"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BA8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B7922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2CA1CC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B3F2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мятный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8A8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38D18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9389830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DD84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малиновый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FBA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4CDFF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271B57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34FA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"Calvados"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172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1B0A9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A84EF6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A9C8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"Cointreau"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814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C123B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C404DDE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1829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"Amaretto"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70F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677D5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4C491C8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820A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"Baileys"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984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C7BDA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382165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969C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"Malibu"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624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F7764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3C1A75D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0653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"Blue Curacao"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E09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AD4F2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1C10824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E76B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"Grand Marnier"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6C2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50BD39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CD6F816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2477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игристое белое брют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5EF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57FEC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927CC77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80FE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красное сухое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D55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FB2CB2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8A5394C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BC77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белое сухое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496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8D6D4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F9F1F25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3D4A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EAE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2512FA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905B672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AAEB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Портвейн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D8B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BF680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9755857" w14:textId="77777777" w:rsidTr="001E6CC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B35035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прочее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BCED95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6D80F34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AEB1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33%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3B0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1A8768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364D8F7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28F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45%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54D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60608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A37086D" w14:textId="77777777" w:rsidTr="001E6CCE">
        <w:trPr>
          <w:trHeight w:val="19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4A1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Мастика "Model Paste" (для моделирования)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C77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213D3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7B4E725" w14:textId="77777777" w:rsidTr="001E6CCE">
        <w:trPr>
          <w:trHeight w:val="15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B316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для айсинга "Королевская глазурь" (Laped)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687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192BD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E940DE8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46E2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 глазурь нейтральная (холодная)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983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483C7C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56239DF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7DC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 глазурь нейтральная (горячая)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4F4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A1226A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8B3B2F3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3125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Желатин листовой (EWALD, 120 Блум)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E7B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50DAD0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E0B3454" w14:textId="77777777" w:rsidTr="001E6CCE">
        <w:trPr>
          <w:trHeight w:val="27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B9B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Желатин (EWALD Желатиновый порошок, 180 Блум)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80F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7E86E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3CC1185" w14:textId="77777777" w:rsidTr="001E6CCE">
        <w:trPr>
          <w:trHeight w:val="217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3222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Ксантантановая камедь (Xanthan Gum)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0F6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34D49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560E528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920C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Пектин NH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C60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B8B2D9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13785BD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E73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Пектин желтый "Jaune"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8E2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A9F6D7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881904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261C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Агар-агар (900)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D90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BB964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AA5080B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946F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сублимированный (растворимый)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602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33C480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4C0A433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685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натуральный в зернах (Арабика)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6D8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A7F72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28B766D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11F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 кофейный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127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DC4D3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6D65081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AEA9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10,5% белки (высший сорт)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AF7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55772A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0C4BE59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24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12% белки (высший сорт)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1E3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B91505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BE72002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74FE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"Earl Grey" листовой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FB4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26871E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5FFE3A4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3CC2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зелёный листовой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10A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F4878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2AA2FBD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DAD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зеленого чая матча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BF1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F6F1E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9E5791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27D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вафельная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8C0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A332E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4034694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AD7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Кислота винная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91F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A65B2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CAE068A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4EB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B01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97A55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FCE978C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DCE7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8F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65F445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5D75424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C80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сухие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6DA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5F15E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CE3DE9E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EF7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Разрыхлитель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D63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872F31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73E193D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02E8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молоко "Aroi-D"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2CA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6E22E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5D4321B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15C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Картофельный крахмал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13E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B8AC5D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CD60AC4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2F26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Кукурузный крахмал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176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F6E12D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EF34002" w14:textId="77777777" w:rsidTr="001E6CC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C55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Абрикосовый джем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6C2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687B33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EB96AB" w14:textId="77777777" w:rsidR="00D310F3" w:rsidRPr="00D310F3" w:rsidRDefault="00D310F3" w:rsidP="00D310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000765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5288F66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012107F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00FCD2E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93F06B2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1F0C238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C57A0A9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8BB1D5C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D62121A" w14:textId="42C05EF6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907D6AF" w14:textId="6CC3F72D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4EE6000" w14:textId="37E5B425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23CC89C" w14:textId="70E8C1FD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C670565" w14:textId="0746AF43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DBE6054" w14:textId="4B8238D4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DCAED56" w14:textId="4CFFF1A8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CCF75A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939ED6B" w14:textId="6A69B3E1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E5604C6" w14:textId="77777777" w:rsidR="00D310F3" w:rsidRPr="00D310F3" w:rsidRDefault="00D310F3" w:rsidP="00D310F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D310F3">
        <w:rPr>
          <w:rFonts w:ascii="Times New Roman" w:eastAsia="Calibri" w:hAnsi="Times New Roman" w:cs="Times New Roman"/>
          <w:b/>
        </w:rPr>
        <w:t>ТАБЛИЦА НАЛИЧИЯ АЛЛЕРГЕНОВ В ИЗДЕЛИЯХ</w:t>
      </w: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10F3" w:rsidRPr="00D310F3" w14:paraId="07078E30" w14:textId="77777777" w:rsidTr="001E6CCE">
        <w:trPr>
          <w:trHeight w:val="2554"/>
        </w:trPr>
        <w:tc>
          <w:tcPr>
            <w:tcW w:w="4785" w:type="dxa"/>
          </w:tcPr>
          <w:p w14:paraId="45021724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C3E999D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8981E90" w14:textId="7B3302C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F12F28" wp14:editId="133BE0FD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895985</wp:posOffset>
                      </wp:positionV>
                      <wp:extent cx="262890" cy="263525"/>
                      <wp:effectExtent l="0" t="0" r="22860" b="222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9275F" id="Прямоугольник 8" o:spid="_x0000_s1026" style="position:absolute;margin-left:201.05pt;margin-top:70.55pt;width:20.7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" fillcolor="#4f81bd" strokecolor="#243f60" strokeweight="2pt"/>
                  </w:pict>
                </mc:Fallback>
              </mc:AlternateContent>
            </w:r>
            <w:r w:rsidRPr="00D310F3">
              <w:rPr>
                <w:noProof/>
              </w:rPr>
              <w:drawing>
                <wp:inline distT="0" distB="0" distL="0" distR="0" wp14:anchorId="6075C5B3" wp14:editId="212E4F8D">
                  <wp:extent cx="1597025" cy="1198279"/>
                  <wp:effectExtent l="0" t="0" r="0" b="0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822" cy="121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D93DF9" w14:textId="77777777" w:rsidR="00D310F3" w:rsidRPr="00D310F3" w:rsidRDefault="00D310F3" w:rsidP="00D310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14:paraId="7F2B541E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C46FADC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A129C6C" w14:textId="26B124FD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AB0C90" wp14:editId="5ED4D9B7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909320</wp:posOffset>
                      </wp:positionV>
                      <wp:extent cx="262890" cy="262890"/>
                      <wp:effectExtent l="0" t="0" r="22860" b="2286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A2C52" id="Прямоугольник 7" o:spid="_x0000_s1026" style="position:absolute;margin-left:201.5pt;margin-top:71.6pt;width:20.7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D310F3">
              <w:rPr>
                <w:noProof/>
              </w:rPr>
              <w:drawing>
                <wp:inline distT="0" distB="0" distL="0" distR="0" wp14:anchorId="08AEA0CE" wp14:editId="2E5BA460">
                  <wp:extent cx="1707399" cy="1066556"/>
                  <wp:effectExtent l="0" t="0" r="0" b="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870" cy="107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0F3" w:rsidRPr="00D310F3" w14:paraId="71BD03BC" w14:textId="77777777" w:rsidTr="001E6CCE">
        <w:tc>
          <w:tcPr>
            <w:tcW w:w="4785" w:type="dxa"/>
          </w:tcPr>
          <w:p w14:paraId="47E68EB2" w14:textId="5D41E88E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CBDD0CB" wp14:editId="68FFAE05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146050</wp:posOffset>
                  </wp:positionV>
                  <wp:extent cx="1811020" cy="1334770"/>
                  <wp:effectExtent l="0" t="0" r="0" b="0"/>
                  <wp:wrapTopAndBottom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0DD40C" wp14:editId="5476665D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1244600</wp:posOffset>
                      </wp:positionV>
                      <wp:extent cx="262890" cy="263525"/>
                      <wp:effectExtent l="0" t="0" r="22860" b="222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73E29" id="Прямоугольник 6" o:spid="_x0000_s1026" style="position:absolute;margin-left:195.05pt;margin-top:98pt;width:20.7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86" w:type="dxa"/>
          </w:tcPr>
          <w:p w14:paraId="72FD1289" w14:textId="368A604A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8C7AD7" wp14:editId="09950FC3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1216025</wp:posOffset>
                      </wp:positionV>
                      <wp:extent cx="262890" cy="263525"/>
                      <wp:effectExtent l="0" t="0" r="22860" b="2222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EF56A" id="Прямоугольник 20" o:spid="_x0000_s1026" style="position:absolute;margin-left:200.3pt;margin-top:95.75pt;width:20.7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D310F3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3C3F173" wp14:editId="7F129760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196214</wp:posOffset>
                  </wp:positionV>
                  <wp:extent cx="2003205" cy="1334135"/>
                  <wp:effectExtent l="0" t="0" r="0" b="0"/>
                  <wp:wrapTopAndBottom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00320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10F3" w:rsidRPr="00D310F3" w14:paraId="78F800DE" w14:textId="77777777" w:rsidTr="001E6CCE">
        <w:tc>
          <w:tcPr>
            <w:tcW w:w="4785" w:type="dxa"/>
          </w:tcPr>
          <w:p w14:paraId="7B4527C6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713C719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CC9E0C6" w14:textId="600BFB44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5189F0" wp14:editId="41727C01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879475</wp:posOffset>
                      </wp:positionV>
                      <wp:extent cx="262890" cy="262890"/>
                      <wp:effectExtent l="0" t="0" r="22860" b="2286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97793" id="Прямоугольник 22" o:spid="_x0000_s1026" style="position:absolute;margin-left:200.45pt;margin-top:69.25pt;width:20.7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7462C79" wp14:editId="2A24D555">
                  <wp:extent cx="1389888" cy="1042688"/>
                  <wp:effectExtent l="19050" t="0" r="762" b="0"/>
                  <wp:docPr id="11" name="Рисунок 11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453" cy="104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0EBD7" w14:textId="77777777" w:rsidR="00D310F3" w:rsidRPr="00D310F3" w:rsidRDefault="00D310F3" w:rsidP="00D310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14:paraId="2F245DC4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12DE6B2" w14:textId="400E08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256B2C" wp14:editId="3083818F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1049655</wp:posOffset>
                      </wp:positionV>
                      <wp:extent cx="262890" cy="262890"/>
                      <wp:effectExtent l="0" t="0" r="22860" b="2286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CD903" id="Прямоугольник 21" o:spid="_x0000_s1026" style="position:absolute;margin-left:203pt;margin-top:82.65pt;width:20.7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D310F3">
              <w:rPr>
                <w:noProof/>
              </w:rPr>
              <w:drawing>
                <wp:inline distT="0" distB="0" distL="0" distR="0" wp14:anchorId="6218DA45" wp14:editId="6E7A7257">
                  <wp:extent cx="1424940" cy="1424940"/>
                  <wp:effectExtent l="0" t="0" r="0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0F3" w:rsidRPr="00D310F3" w14:paraId="2220F2B0" w14:textId="77777777" w:rsidTr="001E6CCE">
        <w:tc>
          <w:tcPr>
            <w:tcW w:w="4785" w:type="dxa"/>
          </w:tcPr>
          <w:p w14:paraId="5D464C6B" w14:textId="77777777" w:rsidR="00D310F3" w:rsidRPr="00D310F3" w:rsidRDefault="00D310F3" w:rsidP="00D310F3">
            <w:pPr>
              <w:rPr>
                <w:rFonts w:ascii="Calibri" w:eastAsia="Calibri" w:hAnsi="Calibri" w:cs="Times New Roman"/>
              </w:rPr>
            </w:pPr>
          </w:p>
          <w:p w14:paraId="6CEE83CE" w14:textId="2FD29801" w:rsidR="00D310F3" w:rsidRPr="00D310F3" w:rsidRDefault="00D310F3" w:rsidP="00D310F3">
            <w:pPr>
              <w:rPr>
                <w:rFonts w:ascii="Calibri" w:eastAsia="Calibri" w:hAnsi="Calibri" w:cs="Times New Roman"/>
              </w:rPr>
            </w:pPr>
            <w:r w:rsidRPr="00D310F3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A81554F" wp14:editId="7EB2B28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124460</wp:posOffset>
                  </wp:positionV>
                  <wp:extent cx="1432560" cy="955040"/>
                  <wp:effectExtent l="0" t="0" r="0" b="0"/>
                  <wp:wrapTopAndBottom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3256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8D2631" wp14:editId="66C85E32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1028065</wp:posOffset>
                      </wp:positionV>
                      <wp:extent cx="262890" cy="262890"/>
                      <wp:effectExtent l="0" t="0" r="22860" b="2286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A5218" id="Прямоугольник 5" o:spid="_x0000_s1026" style="position:absolute;margin-left:202.35pt;margin-top:80.95pt;width:20.7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  <w:p w14:paraId="154354FF" w14:textId="77777777" w:rsidR="00D310F3" w:rsidRPr="00D310F3" w:rsidRDefault="00D310F3" w:rsidP="00D310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14:paraId="5320887D" w14:textId="4756EA53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FEE9E9" wp14:editId="055C773C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1198245</wp:posOffset>
                      </wp:positionV>
                      <wp:extent cx="262890" cy="262890"/>
                      <wp:effectExtent l="0" t="0" r="22860" b="2286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10267" id="Прямоугольник 24" o:spid="_x0000_s1026" style="position:absolute;margin-left:201.5pt;margin-top:94.35pt;width:20.7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876F3E7" wp14:editId="7677B444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208280</wp:posOffset>
                  </wp:positionV>
                  <wp:extent cx="1418590" cy="937260"/>
                  <wp:effectExtent l="0" t="0" r="0" b="0"/>
                  <wp:wrapTopAndBottom/>
                  <wp:docPr id="9" name="Рисунок 9" descr="Картинки по запросу имбирь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имбирь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10F3" w:rsidRPr="00D310F3" w14:paraId="31640143" w14:textId="77777777" w:rsidTr="001E6CCE">
        <w:trPr>
          <w:trHeight w:val="2476"/>
        </w:trPr>
        <w:tc>
          <w:tcPr>
            <w:tcW w:w="4785" w:type="dxa"/>
          </w:tcPr>
          <w:p w14:paraId="650B0428" w14:textId="3867C448" w:rsidR="00D310F3" w:rsidRPr="00D310F3" w:rsidRDefault="00D310F3" w:rsidP="00D310F3">
            <w:pPr>
              <w:rPr>
                <w:rFonts w:ascii="Calibri" w:eastAsia="Calibri" w:hAnsi="Calibri" w:cs="Times New Roman"/>
                <w:lang w:val="en-US"/>
              </w:rPr>
            </w:pPr>
            <w:r w:rsidRPr="00D310F3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94B7C40" wp14:editId="0FEAA4A8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91440</wp:posOffset>
                  </wp:positionV>
                  <wp:extent cx="1476343" cy="1403756"/>
                  <wp:effectExtent l="0" t="0" r="0" b="0"/>
                  <wp:wrapTopAndBottom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43" cy="140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607C24" wp14:editId="0F0470CB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1177925</wp:posOffset>
                      </wp:positionV>
                      <wp:extent cx="262890" cy="262890"/>
                      <wp:effectExtent l="0" t="0" r="22860" b="2286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B7EED" id="Прямоугольник 23" o:spid="_x0000_s1026" style="position:absolute;margin-left:205.95pt;margin-top:92.75pt;width:20.7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86" w:type="dxa"/>
          </w:tcPr>
          <w:p w14:paraId="72AB518A" w14:textId="3E91732A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874B83" wp14:editId="75BBBEBE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1216025</wp:posOffset>
                      </wp:positionV>
                      <wp:extent cx="262890" cy="262890"/>
                      <wp:effectExtent l="0" t="0" r="22860" b="228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19CD" id="Прямоугольник 4" o:spid="_x0000_s1026" style="position:absolute;margin-left:200.3pt;margin-top:95.75pt;width:20.7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7BB68BE" wp14:editId="2BAE2534">
                  <wp:extent cx="1987126" cy="1357980"/>
                  <wp:effectExtent l="19050" t="0" r="0" b="0"/>
                  <wp:docPr id="16" name="Рисунок 16" descr="Белая мука повышает ваш уровень сахара в крови почти так же, как сахар-рафин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Белая мука повышает ваш уровень сахара в крови почти так же, как сахар-рафин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126" cy="135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A2793" w14:textId="62CD16D1" w:rsidR="002B3DBB" w:rsidRDefault="002B3DBB" w:rsidP="00D310F3">
      <w:pPr>
        <w:pStyle w:val="bullet"/>
        <w:numPr>
          <w:ilvl w:val="0"/>
          <w:numId w:val="0"/>
        </w:numPr>
        <w:rPr>
          <w:rFonts w:ascii="Times New Roman" w:hAnsi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20"/>
      <w:footerReference w:type="first" r:id="rId2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13F0F" w14:textId="77777777" w:rsidR="00252A85" w:rsidRDefault="00252A85" w:rsidP="00970F49">
      <w:pPr>
        <w:spacing w:after="0" w:line="240" w:lineRule="auto"/>
      </w:pPr>
      <w:r>
        <w:separator/>
      </w:r>
    </w:p>
  </w:endnote>
  <w:endnote w:type="continuationSeparator" w:id="0">
    <w:p w14:paraId="4E88DF4A" w14:textId="77777777" w:rsidR="00252A85" w:rsidRDefault="00252A8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00C7593" w:rsidR="00473C4A" w:rsidRDefault="00473C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8"/>
      <w:jc w:val="right"/>
    </w:pPr>
  </w:p>
  <w:p w14:paraId="53CBA541" w14:textId="77777777" w:rsidR="00473C4A" w:rsidRDefault="00473C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4D5D9" w14:textId="77777777" w:rsidR="00252A85" w:rsidRDefault="00252A85" w:rsidP="00970F49">
      <w:pPr>
        <w:spacing w:after="0" w:line="240" w:lineRule="auto"/>
      </w:pPr>
      <w:r>
        <w:separator/>
      </w:r>
    </w:p>
  </w:footnote>
  <w:footnote w:type="continuationSeparator" w:id="0">
    <w:p w14:paraId="66D95577" w14:textId="77777777" w:rsidR="00252A85" w:rsidRDefault="00252A85" w:rsidP="00970F49">
      <w:pPr>
        <w:spacing w:after="0" w:line="240" w:lineRule="auto"/>
      </w:pPr>
      <w:r>
        <w:continuationSeparator/>
      </w:r>
    </w:p>
  </w:footnote>
  <w:footnote w:id="1">
    <w:p w14:paraId="52D6101C" w14:textId="77777777" w:rsidR="00D310F3" w:rsidRDefault="00D310F3" w:rsidP="00D31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934E24D" w14:textId="77777777" w:rsidR="00D310F3" w:rsidRDefault="00D310F3" w:rsidP="00D31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2B8"/>
    <w:multiLevelType w:val="hybridMultilevel"/>
    <w:tmpl w:val="9F84F674"/>
    <w:lvl w:ilvl="0" w:tplc="44921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E48D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24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9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9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E5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E6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7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2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B205B8"/>
    <w:multiLevelType w:val="hybridMultilevel"/>
    <w:tmpl w:val="19202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F81B8E"/>
    <w:multiLevelType w:val="hybridMultilevel"/>
    <w:tmpl w:val="A5E2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1D04F7"/>
    <w:multiLevelType w:val="hybridMultilevel"/>
    <w:tmpl w:val="2A0A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84C4E0E"/>
    <w:multiLevelType w:val="hybridMultilevel"/>
    <w:tmpl w:val="62B6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D456A"/>
    <w:multiLevelType w:val="hybridMultilevel"/>
    <w:tmpl w:val="8DE06216"/>
    <w:lvl w:ilvl="0" w:tplc="68EE0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8B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8F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A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AF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E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A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9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23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D1744"/>
    <w:multiLevelType w:val="hybridMultilevel"/>
    <w:tmpl w:val="8496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45D55"/>
    <w:multiLevelType w:val="hybridMultilevel"/>
    <w:tmpl w:val="B5AA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277D6"/>
    <w:multiLevelType w:val="hybridMultilevel"/>
    <w:tmpl w:val="18CEDEB2"/>
    <w:lvl w:ilvl="0" w:tplc="ED52F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AAAC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528B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637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D893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F8A8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5EF1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7067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8668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91B39D0"/>
    <w:multiLevelType w:val="hybridMultilevel"/>
    <w:tmpl w:val="1AB02172"/>
    <w:lvl w:ilvl="0" w:tplc="951E15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FB481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B654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1023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04CB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67C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62AC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F87F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F6BC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64167"/>
    <w:multiLevelType w:val="hybridMultilevel"/>
    <w:tmpl w:val="473AE808"/>
    <w:lvl w:ilvl="0" w:tplc="1B6C742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iCs/>
        <w:vertAlign w:val="baseline"/>
      </w:rPr>
    </w:lvl>
    <w:lvl w:ilvl="1" w:tplc="6D26BC1C">
      <w:start w:val="1"/>
      <w:numFmt w:val="lowerLetter"/>
      <w:lvlText w:val="%2."/>
      <w:lvlJc w:val="left"/>
      <w:pPr>
        <w:ind w:left="1440" w:hanging="360"/>
      </w:pPr>
    </w:lvl>
    <w:lvl w:ilvl="2" w:tplc="0C767D4E">
      <w:start w:val="1"/>
      <w:numFmt w:val="lowerRoman"/>
      <w:lvlText w:val="%3."/>
      <w:lvlJc w:val="right"/>
      <w:pPr>
        <w:ind w:left="2160" w:hanging="180"/>
      </w:pPr>
    </w:lvl>
    <w:lvl w:ilvl="3" w:tplc="7D1C2F24">
      <w:start w:val="1"/>
      <w:numFmt w:val="decimal"/>
      <w:lvlText w:val="%4."/>
      <w:lvlJc w:val="left"/>
      <w:pPr>
        <w:ind w:left="2880" w:hanging="360"/>
      </w:pPr>
    </w:lvl>
    <w:lvl w:ilvl="4" w:tplc="D1484C58">
      <w:start w:val="1"/>
      <w:numFmt w:val="lowerLetter"/>
      <w:lvlText w:val="%5."/>
      <w:lvlJc w:val="left"/>
      <w:pPr>
        <w:ind w:left="3600" w:hanging="360"/>
      </w:pPr>
    </w:lvl>
    <w:lvl w:ilvl="5" w:tplc="24BCAF7A">
      <w:start w:val="1"/>
      <w:numFmt w:val="lowerRoman"/>
      <w:lvlText w:val="%6."/>
      <w:lvlJc w:val="right"/>
      <w:pPr>
        <w:ind w:left="4320" w:hanging="180"/>
      </w:pPr>
    </w:lvl>
    <w:lvl w:ilvl="6" w:tplc="4816F7AC">
      <w:start w:val="1"/>
      <w:numFmt w:val="decimal"/>
      <w:lvlText w:val="%7."/>
      <w:lvlJc w:val="left"/>
      <w:pPr>
        <w:ind w:left="5040" w:hanging="360"/>
      </w:pPr>
    </w:lvl>
    <w:lvl w:ilvl="7" w:tplc="2716D13A">
      <w:start w:val="1"/>
      <w:numFmt w:val="lowerLetter"/>
      <w:lvlText w:val="%8."/>
      <w:lvlJc w:val="left"/>
      <w:pPr>
        <w:ind w:left="5760" w:hanging="360"/>
      </w:pPr>
    </w:lvl>
    <w:lvl w:ilvl="8" w:tplc="48CE9D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4EF01DC"/>
    <w:multiLevelType w:val="hybridMultilevel"/>
    <w:tmpl w:val="1916BCC8"/>
    <w:lvl w:ilvl="0" w:tplc="EAC668DA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F1C245BC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9878B79C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85CA0812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66067F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592C5B54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518BCE2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AB82493A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BABEC2FC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37144875"/>
    <w:multiLevelType w:val="hybridMultilevel"/>
    <w:tmpl w:val="F1C8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C4217"/>
    <w:multiLevelType w:val="hybridMultilevel"/>
    <w:tmpl w:val="8152B1F4"/>
    <w:lvl w:ilvl="0" w:tplc="9328F0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7D96575C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94A22CE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8116BAC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9006FF8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DFC08624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9CE8E78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DD27A18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668677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FE6A7E"/>
    <w:multiLevelType w:val="hybridMultilevel"/>
    <w:tmpl w:val="637ADFEC"/>
    <w:lvl w:ilvl="0" w:tplc="E12C0B6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CE72E9C"/>
    <w:multiLevelType w:val="hybridMultilevel"/>
    <w:tmpl w:val="93221990"/>
    <w:lvl w:ilvl="0" w:tplc="23560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  <w:lang w:val="ru-RU" w:eastAsia="ru-RU" w:bidi="ru-RU"/>
      </w:rPr>
    </w:lvl>
    <w:lvl w:ilvl="1" w:tplc="F1060306">
      <w:start w:val="1"/>
      <w:numFmt w:val="lowerLetter"/>
      <w:lvlText w:val="%2."/>
      <w:lvlJc w:val="left"/>
      <w:pPr>
        <w:ind w:left="2160" w:hanging="360"/>
      </w:pPr>
    </w:lvl>
    <w:lvl w:ilvl="2" w:tplc="742AE07A">
      <w:start w:val="1"/>
      <w:numFmt w:val="lowerRoman"/>
      <w:lvlText w:val="%3."/>
      <w:lvlJc w:val="right"/>
      <w:pPr>
        <w:ind w:left="2880" w:hanging="180"/>
      </w:pPr>
    </w:lvl>
    <w:lvl w:ilvl="3" w:tplc="22D8F910">
      <w:start w:val="1"/>
      <w:numFmt w:val="decimal"/>
      <w:lvlText w:val="%4."/>
      <w:lvlJc w:val="left"/>
      <w:pPr>
        <w:ind w:left="3600" w:hanging="360"/>
      </w:pPr>
    </w:lvl>
    <w:lvl w:ilvl="4" w:tplc="960A889C">
      <w:start w:val="1"/>
      <w:numFmt w:val="lowerLetter"/>
      <w:lvlText w:val="%5."/>
      <w:lvlJc w:val="left"/>
      <w:pPr>
        <w:ind w:left="4320" w:hanging="360"/>
      </w:pPr>
    </w:lvl>
    <w:lvl w:ilvl="5" w:tplc="416E941E">
      <w:start w:val="1"/>
      <w:numFmt w:val="lowerRoman"/>
      <w:lvlText w:val="%6."/>
      <w:lvlJc w:val="right"/>
      <w:pPr>
        <w:ind w:left="5040" w:hanging="180"/>
      </w:pPr>
    </w:lvl>
    <w:lvl w:ilvl="6" w:tplc="EB7A60FC">
      <w:start w:val="1"/>
      <w:numFmt w:val="decimal"/>
      <w:lvlText w:val="%7."/>
      <w:lvlJc w:val="left"/>
      <w:pPr>
        <w:ind w:left="5760" w:hanging="360"/>
      </w:pPr>
    </w:lvl>
    <w:lvl w:ilvl="7" w:tplc="27D0BA34">
      <w:start w:val="1"/>
      <w:numFmt w:val="lowerLetter"/>
      <w:lvlText w:val="%8."/>
      <w:lvlJc w:val="left"/>
      <w:pPr>
        <w:ind w:left="6480" w:hanging="360"/>
      </w:pPr>
    </w:lvl>
    <w:lvl w:ilvl="8" w:tplc="E01AFC26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FA1A94"/>
    <w:multiLevelType w:val="hybridMultilevel"/>
    <w:tmpl w:val="923CA4A6"/>
    <w:lvl w:ilvl="0" w:tplc="FB88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C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B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3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3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E1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09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83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66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34CAC"/>
    <w:multiLevelType w:val="hybridMultilevel"/>
    <w:tmpl w:val="3C1C9256"/>
    <w:lvl w:ilvl="0" w:tplc="50486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1647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7E5E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0AE9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9C5DD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606B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9A8C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260C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C85B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4" w15:restartNumberingAfterBreak="0">
    <w:nsid w:val="4F8A299B"/>
    <w:multiLevelType w:val="hybridMultilevel"/>
    <w:tmpl w:val="AE26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1416F"/>
    <w:multiLevelType w:val="hybridMultilevel"/>
    <w:tmpl w:val="45006682"/>
    <w:styleLink w:val="ListBullets"/>
    <w:lvl w:ilvl="0" w:tplc="EAAA25D6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25BC2376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 w:tplc="AF865486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 w:tplc="309EAA80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87C0364E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 w:tplc="C150AA22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 w:tplc="7A940588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 w:tplc="8738F7BC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 w:tplc="73A27BE2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6" w15:restartNumberingAfterBreak="0">
    <w:nsid w:val="5012122C"/>
    <w:multiLevelType w:val="hybridMultilevel"/>
    <w:tmpl w:val="F4E0C7DE"/>
    <w:lvl w:ilvl="0" w:tplc="2E782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6F246C4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D9477BE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7A49B26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AAC039F0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33AF6B2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C28647AA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69A762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B7CEEF4E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502E0"/>
    <w:multiLevelType w:val="hybridMultilevel"/>
    <w:tmpl w:val="03A4FD60"/>
    <w:lvl w:ilvl="0" w:tplc="0CFEE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F2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CB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C0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C0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A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8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8D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E3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065EE"/>
    <w:multiLevelType w:val="hybridMultilevel"/>
    <w:tmpl w:val="2FFE98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5758585">
    <w:abstractNumId w:val="31"/>
  </w:num>
  <w:num w:numId="2" w16cid:durableId="1327049316">
    <w:abstractNumId w:val="15"/>
  </w:num>
  <w:num w:numId="3" w16cid:durableId="150024675">
    <w:abstractNumId w:val="10"/>
  </w:num>
  <w:num w:numId="4" w16cid:durableId="820658812">
    <w:abstractNumId w:val="2"/>
  </w:num>
  <w:num w:numId="5" w16cid:durableId="1877307826">
    <w:abstractNumId w:val="1"/>
  </w:num>
  <w:num w:numId="6" w16cid:durableId="1443186534">
    <w:abstractNumId w:val="18"/>
  </w:num>
  <w:num w:numId="7" w16cid:durableId="431705051">
    <w:abstractNumId w:val="5"/>
  </w:num>
  <w:num w:numId="8" w16cid:durableId="2045321274">
    <w:abstractNumId w:val="9"/>
  </w:num>
  <w:num w:numId="9" w16cid:durableId="494417194">
    <w:abstractNumId w:val="39"/>
  </w:num>
  <w:num w:numId="10" w16cid:durableId="1480027913">
    <w:abstractNumId w:val="11"/>
  </w:num>
  <w:num w:numId="11" w16cid:durableId="439683636">
    <w:abstractNumId w:val="6"/>
  </w:num>
  <w:num w:numId="12" w16cid:durableId="1108236578">
    <w:abstractNumId w:val="20"/>
  </w:num>
  <w:num w:numId="13" w16cid:durableId="346368170">
    <w:abstractNumId w:val="43"/>
  </w:num>
  <w:num w:numId="14" w16cid:durableId="2104522567">
    <w:abstractNumId w:val="21"/>
  </w:num>
  <w:num w:numId="15" w16cid:durableId="1596741588">
    <w:abstractNumId w:val="40"/>
  </w:num>
  <w:num w:numId="16" w16cid:durableId="667099902">
    <w:abstractNumId w:val="44"/>
  </w:num>
  <w:num w:numId="17" w16cid:durableId="927956773">
    <w:abstractNumId w:val="42"/>
  </w:num>
  <w:num w:numId="18" w16cid:durableId="1286500675">
    <w:abstractNumId w:val="38"/>
  </w:num>
  <w:num w:numId="19" w16cid:durableId="1340623946">
    <w:abstractNumId w:val="27"/>
  </w:num>
  <w:num w:numId="20" w16cid:durableId="1951739518">
    <w:abstractNumId w:val="33"/>
  </w:num>
  <w:num w:numId="21" w16cid:durableId="33426976">
    <w:abstractNumId w:val="23"/>
  </w:num>
  <w:num w:numId="22" w16cid:durableId="1690907598">
    <w:abstractNumId w:val="7"/>
  </w:num>
  <w:num w:numId="23" w16cid:durableId="1031296950">
    <w:abstractNumId w:val="37"/>
  </w:num>
  <w:num w:numId="24" w16cid:durableId="1715041283">
    <w:abstractNumId w:val="22"/>
  </w:num>
  <w:num w:numId="25" w16cid:durableId="624428756">
    <w:abstractNumId w:val="24"/>
  </w:num>
  <w:num w:numId="26" w16cid:durableId="1875924829">
    <w:abstractNumId w:val="35"/>
  </w:num>
  <w:num w:numId="27" w16cid:durableId="2088190471">
    <w:abstractNumId w:val="35"/>
    <w:lvlOverride w:ilvl="0">
      <w:lvl w:ilvl="0" w:tplc="EAAA25D6">
        <w:start w:val="1"/>
        <w:numFmt w:val="bullet"/>
        <w:pStyle w:val="a1"/>
        <w:lvlText w:val=""/>
        <w:lvlJc w:val="left"/>
        <w:pPr>
          <w:ind w:left="568" w:hanging="284"/>
        </w:pPr>
        <w:rPr>
          <w:rFonts w:ascii="Symbol" w:hAnsi="Symbol" w:hint="default"/>
          <w:sz w:val="28"/>
          <w:szCs w:val="28"/>
        </w:rPr>
      </w:lvl>
    </w:lvlOverride>
  </w:num>
  <w:num w:numId="28" w16cid:durableId="1656226554">
    <w:abstractNumId w:val="36"/>
  </w:num>
  <w:num w:numId="29" w16cid:durableId="1807119387">
    <w:abstractNumId w:val="28"/>
  </w:num>
  <w:num w:numId="30" w16cid:durableId="1251163388">
    <w:abstractNumId w:val="0"/>
  </w:num>
  <w:num w:numId="31" w16cid:durableId="134377318">
    <w:abstractNumId w:val="41"/>
  </w:num>
  <w:num w:numId="32" w16cid:durableId="1758018920">
    <w:abstractNumId w:val="4"/>
  </w:num>
  <w:num w:numId="33" w16cid:durableId="736973107">
    <w:abstractNumId w:val="34"/>
  </w:num>
  <w:num w:numId="34" w16cid:durableId="1600718495">
    <w:abstractNumId w:val="29"/>
  </w:num>
  <w:num w:numId="35" w16cid:durableId="1452286976">
    <w:abstractNumId w:val="13"/>
  </w:num>
  <w:num w:numId="36" w16cid:durableId="1028332006">
    <w:abstractNumId w:val="17"/>
  </w:num>
  <w:num w:numId="37" w16cid:durableId="1546523178">
    <w:abstractNumId w:val="32"/>
  </w:num>
  <w:num w:numId="38" w16cid:durableId="1098137828">
    <w:abstractNumId w:val="26"/>
  </w:num>
  <w:num w:numId="39" w16cid:durableId="1665546012">
    <w:abstractNumId w:val="19"/>
  </w:num>
  <w:num w:numId="40" w16cid:durableId="27142174">
    <w:abstractNumId w:val="8"/>
  </w:num>
  <w:num w:numId="41" w16cid:durableId="239993438">
    <w:abstractNumId w:val="25"/>
  </w:num>
  <w:num w:numId="42" w16cid:durableId="866483358">
    <w:abstractNumId w:val="12"/>
  </w:num>
  <w:num w:numId="43" w16cid:durableId="1621720591">
    <w:abstractNumId w:val="16"/>
  </w:num>
  <w:num w:numId="44" w16cid:durableId="1834371279">
    <w:abstractNumId w:val="14"/>
  </w:num>
  <w:num w:numId="45" w16cid:durableId="1227373157">
    <w:abstractNumId w:val="30"/>
  </w:num>
  <w:num w:numId="46" w16cid:durableId="1382051525">
    <w:abstractNumId w:val="3"/>
  </w:num>
  <w:num w:numId="47" w16cid:durableId="479855957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6C35"/>
    <w:rsid w:val="00100FE1"/>
    <w:rsid w:val="001024BE"/>
    <w:rsid w:val="00106738"/>
    <w:rsid w:val="00114D79"/>
    <w:rsid w:val="001229E8"/>
    <w:rsid w:val="00127743"/>
    <w:rsid w:val="00137545"/>
    <w:rsid w:val="0015561E"/>
    <w:rsid w:val="0016184C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52A85"/>
    <w:rsid w:val="00270E01"/>
    <w:rsid w:val="002776A1"/>
    <w:rsid w:val="0029547E"/>
    <w:rsid w:val="002B1426"/>
    <w:rsid w:val="002B3DBB"/>
    <w:rsid w:val="002B504D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561B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6C95"/>
    <w:rsid w:val="008761F3"/>
    <w:rsid w:val="00881DD2"/>
    <w:rsid w:val="00882B54"/>
    <w:rsid w:val="008912AE"/>
    <w:rsid w:val="008B0F23"/>
    <w:rsid w:val="008B560B"/>
    <w:rsid w:val="008C1660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9753C"/>
    <w:rsid w:val="009A1CBC"/>
    <w:rsid w:val="009A36AD"/>
    <w:rsid w:val="009B18A2"/>
    <w:rsid w:val="009C137A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87D36"/>
    <w:rsid w:val="00A87DF4"/>
    <w:rsid w:val="00A91D4B"/>
    <w:rsid w:val="00A962D4"/>
    <w:rsid w:val="00A9790B"/>
    <w:rsid w:val="00AA2B8A"/>
    <w:rsid w:val="00AD2200"/>
    <w:rsid w:val="00AE6AB7"/>
    <w:rsid w:val="00AE7A32"/>
    <w:rsid w:val="00B02F03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1E89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365B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10F3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4684"/>
    <w:rsid w:val="00DE39D8"/>
    <w:rsid w:val="00DE5614"/>
    <w:rsid w:val="00E0407E"/>
    <w:rsid w:val="00E04FDF"/>
    <w:rsid w:val="00E15F2A"/>
    <w:rsid w:val="00E213B6"/>
    <w:rsid w:val="00E264E3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1DA2"/>
    <w:rsid w:val="00F1662D"/>
    <w:rsid w:val="00F3099C"/>
    <w:rsid w:val="00F35F4F"/>
    <w:rsid w:val="00F428E0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uiPriority w:val="1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41">
    <w:name w:val="Таблица-сетка 41"/>
    <w:basedOn w:val="a4"/>
    <w:next w:val="-42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2">
    <w:name w:val="Таблица-сетка 42"/>
    <w:basedOn w:val="a4"/>
    <w:uiPriority w:val="4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5">
    <w:name w:val="Сетка таблицы1"/>
    <w:basedOn w:val="a4"/>
    <w:next w:val="af0"/>
    <w:uiPriority w:val="59"/>
    <w:rsid w:val="00D3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">
    <w:name w:val="Caption Char"/>
    <w:uiPriority w:val="99"/>
    <w:rsid w:val="00D310F3"/>
  </w:style>
  <w:style w:type="table" w:customStyle="1" w:styleId="28">
    <w:name w:val="Сетка таблицы2"/>
    <w:basedOn w:val="a4"/>
    <w:next w:val="af0"/>
    <w:uiPriority w:val="59"/>
    <w:rsid w:val="00D3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Bullets">
    <w:name w:val="ListBullets"/>
    <w:uiPriority w:val="99"/>
    <w:rsid w:val="00D310F3"/>
    <w:pPr>
      <w:numPr>
        <w:numId w:val="26"/>
      </w:numPr>
    </w:pPr>
  </w:style>
  <w:style w:type="paragraph" w:styleId="a1">
    <w:name w:val="List Bullet"/>
    <w:basedOn w:val="a2"/>
    <w:uiPriority w:val="99"/>
    <w:unhideWhenUsed/>
    <w:qFormat/>
    <w:rsid w:val="00D310F3"/>
    <w:pPr>
      <w:numPr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2"/>
    <w:uiPriority w:val="99"/>
    <w:unhideWhenUsed/>
    <w:rsid w:val="00D310F3"/>
    <w:pPr>
      <w:numPr>
        <w:ilvl w:val="1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2"/>
    <w:uiPriority w:val="99"/>
    <w:unhideWhenUsed/>
    <w:rsid w:val="00D310F3"/>
    <w:pPr>
      <w:numPr>
        <w:ilvl w:val="2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2"/>
    <w:uiPriority w:val="99"/>
    <w:unhideWhenUsed/>
    <w:rsid w:val="00D310F3"/>
    <w:pPr>
      <w:numPr>
        <w:ilvl w:val="3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2"/>
    <w:uiPriority w:val="99"/>
    <w:unhideWhenUsed/>
    <w:rsid w:val="00D310F3"/>
    <w:pPr>
      <w:numPr>
        <w:ilvl w:val="4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0">
    <w:name w:val="Сетка таблицы11"/>
    <w:basedOn w:val="a4"/>
    <w:next w:val="af0"/>
    <w:uiPriority w:val="59"/>
    <w:rsid w:val="00D310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3"/>
    <w:uiPriority w:val="9"/>
    <w:rsid w:val="00D310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D310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D310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D310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D310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D310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D310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D310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D310F3"/>
    <w:rPr>
      <w:rFonts w:ascii="Arial" w:eastAsia="Arial" w:hAnsi="Arial" w:cs="Arial"/>
      <w:i/>
      <w:iCs/>
      <w:sz w:val="21"/>
      <w:szCs w:val="21"/>
    </w:rPr>
  </w:style>
  <w:style w:type="paragraph" w:styleId="aff9">
    <w:name w:val="Title"/>
    <w:basedOn w:val="a2"/>
    <w:next w:val="a2"/>
    <w:link w:val="affa"/>
    <w:uiPriority w:val="10"/>
    <w:qFormat/>
    <w:rsid w:val="00D310F3"/>
    <w:pPr>
      <w:spacing w:before="300" w:after="200"/>
      <w:contextualSpacing/>
    </w:pPr>
    <w:rPr>
      <w:sz w:val="48"/>
      <w:szCs w:val="48"/>
    </w:rPr>
  </w:style>
  <w:style w:type="character" w:customStyle="1" w:styleId="affa">
    <w:name w:val="Заголовок Знак"/>
    <w:basedOn w:val="a3"/>
    <w:link w:val="aff9"/>
    <w:uiPriority w:val="10"/>
    <w:rsid w:val="00D310F3"/>
    <w:rPr>
      <w:sz w:val="48"/>
      <w:szCs w:val="48"/>
    </w:rPr>
  </w:style>
  <w:style w:type="paragraph" w:styleId="affb">
    <w:name w:val="Subtitle"/>
    <w:basedOn w:val="a2"/>
    <w:next w:val="a2"/>
    <w:link w:val="affc"/>
    <w:uiPriority w:val="11"/>
    <w:qFormat/>
    <w:rsid w:val="00D310F3"/>
    <w:pPr>
      <w:spacing w:before="200" w:after="200"/>
    </w:pPr>
    <w:rPr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D310F3"/>
    <w:rPr>
      <w:sz w:val="24"/>
      <w:szCs w:val="24"/>
    </w:rPr>
  </w:style>
  <w:style w:type="paragraph" w:styleId="29">
    <w:name w:val="Quote"/>
    <w:basedOn w:val="a2"/>
    <w:next w:val="a2"/>
    <w:link w:val="2a"/>
    <w:uiPriority w:val="29"/>
    <w:qFormat/>
    <w:rsid w:val="00D310F3"/>
    <w:pPr>
      <w:ind w:left="720" w:right="720"/>
    </w:pPr>
    <w:rPr>
      <w:i/>
    </w:rPr>
  </w:style>
  <w:style w:type="character" w:customStyle="1" w:styleId="2a">
    <w:name w:val="Цитата 2 Знак"/>
    <w:basedOn w:val="a3"/>
    <w:link w:val="29"/>
    <w:uiPriority w:val="29"/>
    <w:rsid w:val="00D310F3"/>
    <w:rPr>
      <w:i/>
    </w:rPr>
  </w:style>
  <w:style w:type="paragraph" w:styleId="affd">
    <w:name w:val="Intense Quote"/>
    <w:basedOn w:val="a2"/>
    <w:next w:val="a2"/>
    <w:link w:val="affe"/>
    <w:uiPriority w:val="30"/>
    <w:qFormat/>
    <w:rsid w:val="00D310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e">
    <w:name w:val="Выделенная цитата Знак"/>
    <w:basedOn w:val="a3"/>
    <w:link w:val="affd"/>
    <w:uiPriority w:val="30"/>
    <w:rsid w:val="00D310F3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D310F3"/>
  </w:style>
  <w:style w:type="character" w:customStyle="1" w:styleId="FooterChar">
    <w:name w:val="Footer Char"/>
    <w:basedOn w:val="a3"/>
    <w:uiPriority w:val="99"/>
    <w:rsid w:val="00D310F3"/>
  </w:style>
  <w:style w:type="table" w:customStyle="1" w:styleId="TableGridLight">
    <w:name w:val="Table Grid Light"/>
    <w:basedOn w:val="a4"/>
    <w:uiPriority w:val="59"/>
    <w:rsid w:val="00D310F3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4"/>
    <w:next w:val="120"/>
    <w:uiPriority w:val="59"/>
    <w:rsid w:val="00D310F3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4"/>
    <w:next w:val="220"/>
    <w:uiPriority w:val="59"/>
    <w:rsid w:val="00D310F3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4"/>
    <w:next w:val="320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4"/>
    <w:next w:val="42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4"/>
    <w:next w:val="52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next w:val="-12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4"/>
    <w:next w:val="-22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4"/>
    <w:next w:val="-32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21">
    <w:name w:val="Таблица-сетка 421"/>
    <w:basedOn w:val="a4"/>
    <w:next w:val="-42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4"/>
    <w:next w:val="-52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4"/>
    <w:next w:val="-62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4"/>
    <w:next w:val="-72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4"/>
    <w:next w:val="-120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4"/>
    <w:next w:val="-220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4"/>
    <w:next w:val="-320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4"/>
    <w:next w:val="-420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4"/>
    <w:next w:val="-520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4"/>
    <w:next w:val="-620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4"/>
    <w:next w:val="-720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310F3"/>
    <w:rPr>
      <w:sz w:val="18"/>
    </w:rPr>
  </w:style>
  <w:style w:type="paragraph" w:styleId="afff">
    <w:name w:val="endnote text"/>
    <w:basedOn w:val="a2"/>
    <w:link w:val="afff0"/>
    <w:uiPriority w:val="99"/>
    <w:semiHidden/>
    <w:unhideWhenUsed/>
    <w:rsid w:val="00D310F3"/>
    <w:pPr>
      <w:spacing w:after="0" w:line="240" w:lineRule="auto"/>
    </w:pPr>
    <w:rPr>
      <w:sz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D310F3"/>
    <w:rPr>
      <w:sz w:val="20"/>
    </w:rPr>
  </w:style>
  <w:style w:type="character" w:styleId="afff1">
    <w:name w:val="endnote reference"/>
    <w:basedOn w:val="a3"/>
    <w:uiPriority w:val="99"/>
    <w:semiHidden/>
    <w:unhideWhenUsed/>
    <w:rsid w:val="00D310F3"/>
    <w:rPr>
      <w:vertAlign w:val="superscript"/>
    </w:rPr>
  </w:style>
  <w:style w:type="paragraph" w:styleId="43">
    <w:name w:val="toc 4"/>
    <w:basedOn w:val="a2"/>
    <w:next w:val="a2"/>
    <w:uiPriority w:val="39"/>
    <w:unhideWhenUsed/>
    <w:rsid w:val="00D310F3"/>
    <w:pPr>
      <w:spacing w:after="57"/>
      <w:ind w:left="850"/>
    </w:pPr>
  </w:style>
  <w:style w:type="paragraph" w:styleId="53">
    <w:name w:val="toc 5"/>
    <w:basedOn w:val="a2"/>
    <w:next w:val="a2"/>
    <w:uiPriority w:val="39"/>
    <w:unhideWhenUsed/>
    <w:rsid w:val="00D310F3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D310F3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D310F3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D310F3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D310F3"/>
    <w:pPr>
      <w:spacing w:after="57"/>
      <w:ind w:left="2268"/>
    </w:pPr>
  </w:style>
  <w:style w:type="paragraph" w:styleId="afff2">
    <w:name w:val="table of figures"/>
    <w:basedOn w:val="a2"/>
    <w:next w:val="a2"/>
    <w:uiPriority w:val="99"/>
    <w:unhideWhenUsed/>
    <w:rsid w:val="00D310F3"/>
    <w:pPr>
      <w:spacing w:after="0"/>
    </w:pPr>
  </w:style>
  <w:style w:type="table" w:customStyle="1" w:styleId="33">
    <w:name w:val="Сетка таблицы3"/>
    <w:basedOn w:val="a4"/>
    <w:next w:val="af0"/>
    <w:uiPriority w:val="59"/>
    <w:rsid w:val="00D3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Bullets1">
    <w:name w:val="ListBullets1"/>
    <w:uiPriority w:val="99"/>
    <w:rsid w:val="00D310F3"/>
  </w:style>
  <w:style w:type="table" w:customStyle="1" w:styleId="121">
    <w:name w:val="Сетка таблицы12"/>
    <w:basedOn w:val="a4"/>
    <w:next w:val="af0"/>
    <w:rsid w:val="00D310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88095CB421E4E02BDC9682AFEE1723A">
    <w:name w:val="088095CB421E4E02BDC9682AFEE1723A"/>
    <w:rsid w:val="00D310F3"/>
    <w:pPr>
      <w:spacing w:after="200" w:line="276" w:lineRule="auto"/>
    </w:pPr>
    <w:rPr>
      <w:rFonts w:eastAsia="Arial"/>
      <w:lang w:eastAsia="ru-RU"/>
    </w:rPr>
  </w:style>
  <w:style w:type="paragraph" w:customStyle="1" w:styleId="xl65">
    <w:name w:val="xl65"/>
    <w:basedOn w:val="a2"/>
    <w:rsid w:val="00D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2"/>
    <w:rsid w:val="00D310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2"/>
    <w:rsid w:val="00D310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2"/>
    <w:rsid w:val="00D310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D310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D310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D310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D31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D310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120">
    <w:name w:val="Таблица простая 12"/>
    <w:basedOn w:val="a4"/>
    <w:uiPriority w:val="41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4"/>
    <w:uiPriority w:val="42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4"/>
    <w:uiPriority w:val="43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4"/>
    <w:uiPriority w:val="44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4"/>
    <w:uiPriority w:val="45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4"/>
    <w:uiPriority w:val="46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4"/>
    <w:uiPriority w:val="47"/>
    <w:rsid w:val="00D310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4"/>
    <w:uiPriority w:val="48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52">
    <w:name w:val="Таблица-сетка 5 темная2"/>
    <w:basedOn w:val="a4"/>
    <w:uiPriority w:val="50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4"/>
    <w:uiPriority w:val="51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4"/>
    <w:uiPriority w:val="52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4"/>
    <w:uiPriority w:val="46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4"/>
    <w:uiPriority w:val="47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4"/>
    <w:uiPriority w:val="48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4"/>
    <w:uiPriority w:val="4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4"/>
    <w:uiPriority w:val="50"/>
    <w:rsid w:val="00D310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4"/>
    <w:uiPriority w:val="51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4"/>
    <w:uiPriority w:val="52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4">
    <w:name w:val="Сетка таблицы4"/>
    <w:basedOn w:val="a4"/>
    <w:next w:val="af0"/>
    <w:uiPriority w:val="59"/>
    <w:rsid w:val="00D3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block-3c">
    <w:name w:val="block__block-3c"/>
    <w:basedOn w:val="a2"/>
    <w:rsid w:val="00D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6248</Words>
  <Characters>35618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4</cp:revision>
  <dcterms:created xsi:type="dcterms:W3CDTF">2024-10-15T02:37:00Z</dcterms:created>
  <dcterms:modified xsi:type="dcterms:W3CDTF">2024-10-15T02:43:00Z</dcterms:modified>
</cp:coreProperties>
</file>