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C96E39A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064A6F">
            <w:rPr>
              <w:rFonts w:ascii="Times New Roman" w:eastAsia="Times New Roman" w:hAnsi="Times New Roman" w:cs="Times New Roman"/>
              <w:sz w:val="40"/>
              <w:szCs w:val="40"/>
            </w:rPr>
            <w:t>Летающая робототехника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2F166F32" w:rsidR="00D83E4E" w:rsidRDefault="00064A6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37FA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037FA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16C652BA" w:rsidR="00A4187F" w:rsidRPr="00A4187F" w:rsidRDefault="00037FA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D36141">
          <w:rPr>
            <w:rStyle w:val="ae"/>
            <w:noProof/>
            <w:sz w:val="24"/>
            <w:szCs w:val="24"/>
          </w:rPr>
          <w:t>Летающая робототехника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037FA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037FA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037FA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037FA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037FA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037FA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037FA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037FA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037FA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F6BE4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F6BE4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F6BE4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F6BE4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45D3F3E1" w14:textId="77777777" w:rsidR="009757E1" w:rsidRDefault="009757E1" w:rsidP="00DF6BE4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ROS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Robotic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Operation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Операционная система для роботов — это экосистема для программирования роботов, предоставляющая функциональность для распределенной работы</w:t>
      </w:r>
    </w:p>
    <w:p w14:paraId="6F3FDDD2" w14:textId="77777777" w:rsidR="009757E1" w:rsidRPr="0057067B" w:rsidRDefault="009757E1" w:rsidP="00DF6BE4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7067B">
        <w:rPr>
          <w:rFonts w:ascii="Times New Roman" w:eastAsia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06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(F_I) - </w:t>
      </w:r>
      <w:r>
        <w:rPr>
          <w:rFonts w:ascii="Times New Roman" w:eastAsia="Times New Roman" w:hAnsi="Times New Roman" w:cs="Times New Roman"/>
          <w:sz w:val="28"/>
          <w:szCs w:val="28"/>
        </w:rPr>
        <w:t>Фамилия</w:t>
      </w:r>
      <w:r w:rsidRPr="0057067B">
        <w:rPr>
          <w:rFonts w:ascii="Times New Roman" w:eastAsia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Имя</w:t>
      </w:r>
      <w:r w:rsidRPr="005706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7067B">
        <w:rPr>
          <w:rFonts w:ascii="Times New Roman" w:eastAsia="Times New Roman" w:hAnsi="Times New Roman" w:cs="Times New Roman"/>
          <w:sz w:val="28"/>
          <w:szCs w:val="28"/>
          <w:lang w:val="en-US"/>
        </w:rPr>
        <w:t>SecondName_Name</w:t>
      </w:r>
      <w:proofErr w:type="spellEnd"/>
      <w:r w:rsidRPr="0057067B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14:paraId="002DAE64" w14:textId="77777777" w:rsidR="009757E1" w:rsidRDefault="009757E1" w:rsidP="00DF6BE4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3D - математическое представление любого трехмерного объекта</w:t>
      </w:r>
    </w:p>
    <w:p w14:paraId="7387D16C" w14:textId="77777777" w:rsidR="009757E1" w:rsidRDefault="009757E1" w:rsidP="00DF6BE4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ТЗ - техническое задание</w:t>
      </w:r>
    </w:p>
    <w:p w14:paraId="3C7A04B0" w14:textId="77777777" w:rsidR="009757E1" w:rsidRDefault="009757E1" w:rsidP="00DF6BE4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- программное обеспечение</w:t>
      </w:r>
    </w:p>
    <w:p w14:paraId="30129DBE" w14:textId="11F0DDD8" w:rsidR="009757E1" w:rsidRDefault="009757E1" w:rsidP="00DF6BE4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ПК - персональный компьютер</w:t>
      </w:r>
    </w:p>
    <w:p w14:paraId="553A58A4" w14:textId="127E4A30" w:rsidR="009757E1" w:rsidRDefault="009757E1" w:rsidP="00DF6BE4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QR код - тип матричных штриховых кодов </w:t>
      </w:r>
    </w:p>
    <w:p w14:paraId="3A676485" w14:textId="03E20FA1" w:rsidR="009757E1" w:rsidRDefault="009757E1" w:rsidP="00DF6BE4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беспилотный летательный аппарат</w:t>
      </w:r>
    </w:p>
    <w:p w14:paraId="2B880D19" w14:textId="607B691B" w:rsidR="009757E1" w:rsidRDefault="009757E1" w:rsidP="00DF6BE4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ТК - требования компетенции</w:t>
      </w:r>
    </w:p>
    <w:p w14:paraId="5A38FD2E" w14:textId="092404AC" w:rsidR="009757E1" w:rsidRPr="009B18A2" w:rsidRDefault="009757E1" w:rsidP="009757E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2D251E6E" w14:textId="69B5D86C" w:rsidR="00FB3492" w:rsidRPr="009B18A2" w:rsidRDefault="00FB3492" w:rsidP="00FB349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5E0D9C13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11423">
        <w:rPr>
          <w:rFonts w:ascii="Times New Roman" w:eastAsia="Times New Roman" w:hAnsi="Times New Roman" w:cs="Times New Roman"/>
          <w:sz w:val="28"/>
          <w:szCs w:val="28"/>
        </w:rPr>
        <w:t>Летающая робототехника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BDFA3D9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064A6F">
        <w:rPr>
          <w:rFonts w:ascii="Times New Roman" w:hAnsi="Times New Roman"/>
          <w:sz w:val="24"/>
        </w:rPr>
        <w:t>ЛЕТАЮЩАЯ РОБОТОТЕХНИКА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204258" w:rsidRPr="003732A7" w14:paraId="36656CAB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2E6BA461" w:rsidR="00204258" w:rsidRPr="000244DA" w:rsidRDefault="00204258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работ, нормативная, сопроводительная и техническая документация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CBFD545" w14:textId="301CDACB" w:rsidR="00204258" w:rsidRPr="000244DA" w:rsidRDefault="00204258" w:rsidP="00204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  <w:r w:rsidR="00F21B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258" w:rsidRPr="003732A7" w14:paraId="25C92B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DB13CEE" w14:textId="77777777" w:rsidR="00204258" w:rsidRDefault="00204258" w:rsidP="00204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37B6CFF" w14:textId="77777777" w:rsidR="00204258" w:rsidRDefault="00204258" w:rsidP="00DF6BE4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по технике безопасности и охране труда.</w:t>
            </w:r>
          </w:p>
          <w:p w14:paraId="71115A43" w14:textId="77777777" w:rsidR="00204258" w:rsidRDefault="00204258" w:rsidP="00DF6BE4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Руководства и инструкции по эксплуатации оборудования, технические спецификации.</w:t>
            </w:r>
          </w:p>
          <w:p w14:paraId="41C09E32" w14:textId="77777777" w:rsidR="00204258" w:rsidRDefault="00204258" w:rsidP="00DF6BE4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Библиотеки для используемого оборудования и датчиков. </w:t>
            </w:r>
          </w:p>
          <w:p w14:paraId="1581C6B3" w14:textId="77777777" w:rsidR="00204258" w:rsidRDefault="00204258" w:rsidP="00DF6BE4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формирования архитектуры проекта. </w:t>
            </w:r>
          </w:p>
          <w:p w14:paraId="10DDAF26" w14:textId="2EB06F09" w:rsidR="00204258" w:rsidRPr="000244DA" w:rsidRDefault="00204258" w:rsidP="00204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Профессиональную терминологию и условные обозначения, применяемые в технических чертежах и спецификациях.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0188748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CBA2DB" w14:textId="77777777" w:rsidR="00204258" w:rsidRDefault="00204258" w:rsidP="00204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333664D" w14:textId="77777777" w:rsidR="00204258" w:rsidRDefault="00204258" w:rsidP="00DF6BE4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руководством по развертыванию роботизированного комплекса.</w:t>
            </w:r>
          </w:p>
          <w:p w14:paraId="45E88166" w14:textId="77777777" w:rsidR="00204258" w:rsidRDefault="00204258" w:rsidP="00DF6BE4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сопроводительной документацией на используемые устройства.</w:t>
            </w:r>
          </w:p>
          <w:p w14:paraId="03B8EF57" w14:textId="77777777" w:rsidR="00204258" w:rsidRDefault="00204258" w:rsidP="00DF6BE4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технической спецификацией, картами данных.</w:t>
            </w:r>
          </w:p>
          <w:p w14:paraId="68C28271" w14:textId="77777777" w:rsidR="00204258" w:rsidRDefault="00204258" w:rsidP="00DF6BE4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анализ полученных с сенсоров данных.</w:t>
            </w:r>
          </w:p>
          <w:p w14:paraId="09131ED7" w14:textId="77777777" w:rsidR="00204258" w:rsidRDefault="00204258" w:rsidP="00DF6BE4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программно-сформированные отчеты.</w:t>
            </w:r>
          </w:p>
          <w:p w14:paraId="3D92E643" w14:textId="77777777" w:rsidR="00204258" w:rsidRDefault="00204258" w:rsidP="00DF6BE4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разрешительную и отчетную документацию.</w:t>
            </w:r>
          </w:p>
          <w:p w14:paraId="47986F1B" w14:textId="77777777" w:rsidR="00204258" w:rsidRDefault="00204258" w:rsidP="00DF6BE4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наглядные понятные инструкции по эксплуатации ПО и оборудования.</w:t>
            </w:r>
          </w:p>
          <w:p w14:paraId="2C196CFE" w14:textId="3DEB45B0" w:rsidR="00204258" w:rsidRPr="000244DA" w:rsidRDefault="00204258" w:rsidP="00204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 и охраны труда.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79B2A6B6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679E8788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Менеджмент и творчество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7521B134" w:rsidR="00204258" w:rsidRPr="000244DA" w:rsidRDefault="00F21B41" w:rsidP="00F21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204258" w:rsidRPr="003732A7" w14:paraId="2EDA2640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31BE343F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08FAC" w14:textId="77777777" w:rsidR="00F21B41" w:rsidRDefault="00F21B41" w:rsidP="00F2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014AB01" w14:textId="77777777" w:rsidR="00F21B41" w:rsidRDefault="00F21B41" w:rsidP="00DF6BE4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Тенденции развития отрасли, включающие новые технологии и методы. </w:t>
            </w:r>
          </w:p>
          <w:p w14:paraId="03F0FFF6" w14:textId="77777777" w:rsidR="00F21B41" w:rsidRDefault="00F21B41" w:rsidP="00DF6BE4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планирования, точности, контроля и внимания к деталям во всех рабочих процессах.</w:t>
            </w:r>
          </w:p>
          <w:p w14:paraId="4F98357E" w14:textId="77777777" w:rsidR="00F21B41" w:rsidRDefault="00F21B41" w:rsidP="00DF6BE4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Применимость и эффективность применения решения в конкретной задаче.</w:t>
            </w:r>
          </w:p>
          <w:p w14:paraId="68E71BFE" w14:textId="1D48F44C" w:rsidR="00204258" w:rsidRPr="000244DA" w:rsidRDefault="00F21B41" w:rsidP="00F21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затрат, временных ресурсов и используемых материалов на отдельные виды задач.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529C794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5C2C48FE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4DC1771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C1B0DF7" w14:textId="77777777" w:rsidR="00F21B41" w:rsidRDefault="00F21B41" w:rsidP="00F2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4F3B97C" w14:textId="77777777" w:rsidR="00F21B41" w:rsidRDefault="00F21B41" w:rsidP="00DF6B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Выставлять приоритеты задач.</w:t>
            </w:r>
          </w:p>
          <w:p w14:paraId="751FC00E" w14:textId="77777777" w:rsidR="00F21B41" w:rsidRDefault="00F21B41" w:rsidP="00DF6B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время на выполнение работ; соблюдать лимиты времени и конечные сроки.</w:t>
            </w:r>
          </w:p>
          <w:p w14:paraId="5E17DC82" w14:textId="77777777" w:rsidR="00F21B41" w:rsidRDefault="00F21B41" w:rsidP="00DF6B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стратегию выполнения поставленных задач.</w:t>
            </w:r>
          </w:p>
          <w:p w14:paraId="54735824" w14:textId="77777777" w:rsidR="00F21B41" w:rsidRDefault="00F21B41" w:rsidP="00DF6BE4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инновационные пути решения поставленных задач.</w:t>
            </w:r>
          </w:p>
          <w:p w14:paraId="68095303" w14:textId="77777777" w:rsidR="00F21B41" w:rsidRDefault="00F21B41" w:rsidP="00DF6B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вариативность решений, находить альтернативные и нестандартные решения.</w:t>
            </w:r>
          </w:p>
          <w:p w14:paraId="48C2968C" w14:textId="77777777" w:rsidR="00F21B41" w:rsidRDefault="00F21B41" w:rsidP="00DF6B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различными системами контроля версий, разрабатывать различные сценарии.</w:t>
            </w:r>
          </w:p>
          <w:p w14:paraId="6C164762" w14:textId="77777777" w:rsidR="00F21B41" w:rsidRDefault="00F21B41" w:rsidP="00DF6B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гипотезы в виртуальной среде и их соотношение с реальностью.</w:t>
            </w:r>
          </w:p>
          <w:p w14:paraId="2DBD623B" w14:textId="77777777" w:rsidR="00F21B41" w:rsidRDefault="00F21B41" w:rsidP="00DF6B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и осуществлять построение траекторий полета дрона.</w:t>
            </w:r>
          </w:p>
          <w:p w14:paraId="556E2D00" w14:textId="77777777" w:rsidR="00F21B41" w:rsidRDefault="00F21B41" w:rsidP="00DF6B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подготовку инфраструктуры для тестового полигона.</w:t>
            </w:r>
          </w:p>
          <w:p w14:paraId="6A7C3B1E" w14:textId="7EC14258" w:rsidR="00204258" w:rsidRPr="000244DA" w:rsidRDefault="00F21B41" w:rsidP="00F21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сценарии для зрелищных шоу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AF4CB69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5134301B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516962D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Технологии в сфере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дронов</w:t>
            </w:r>
            <w:proofErr w:type="spellEnd"/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76CBA4E" w14:textId="7F9105C4" w:rsidR="00204258" w:rsidRPr="000244DA" w:rsidRDefault="00F21B41" w:rsidP="00F21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12,80</w:t>
            </w:r>
          </w:p>
        </w:tc>
      </w:tr>
      <w:tr w:rsidR="00204258" w:rsidRPr="003732A7" w14:paraId="1567651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0CBC28E0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AFBC55" w14:textId="77777777" w:rsidR="00F21B41" w:rsidRDefault="00F21B41" w:rsidP="00F2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0D8E15E" w14:textId="77777777" w:rsidR="00F21B41" w:rsidRDefault="00F21B41" w:rsidP="00DF6BE4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Тенденции развития отрасли, включающие новые технологии, оборудование и материалы.</w:t>
            </w:r>
          </w:p>
          <w:p w14:paraId="7B4AC0D7" w14:textId="77777777" w:rsidR="00F21B41" w:rsidRDefault="00F21B41" w:rsidP="00DF6BE4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типы конструкций, схемы и конфигурации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D4F54F" w14:textId="77777777" w:rsidR="00F21B41" w:rsidRDefault="00F21B41" w:rsidP="00DF6BE4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и принцип функционирования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летно-технические характеристики.</w:t>
            </w:r>
          </w:p>
          <w:p w14:paraId="6DD3C59E" w14:textId="77777777" w:rsidR="00F21B41" w:rsidRDefault="00F21B41" w:rsidP="00DF6BE4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типы дополнительного навесного оборудования. </w:t>
            </w:r>
          </w:p>
          <w:p w14:paraId="70512A38" w14:textId="77777777" w:rsidR="00F21B41" w:rsidRDefault="00F21B41" w:rsidP="00DF6BE4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беспроводных сетей передачи данных.</w:t>
            </w:r>
          </w:p>
          <w:p w14:paraId="74CD8EDE" w14:textId="77777777" w:rsidR="00F21B41" w:rsidRDefault="00F21B41" w:rsidP="00DF6BE4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датчиков, элементов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EEC37A" w14:textId="77777777" w:rsidR="00F21B41" w:rsidRDefault="00F21B41" w:rsidP="00DF6BE4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взаимодействия электронных компонентов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78E20F" w14:textId="3ECDD74B" w:rsidR="00204258" w:rsidRPr="000244DA" w:rsidRDefault="00F21B41" w:rsidP="00F21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Профессиональную терминологию, относящуюся к технологиям, оборудованию, инструментарию и материалам.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D851445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4B9F3D02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232D3742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F95924B" w14:textId="77777777" w:rsidR="00F21B41" w:rsidRDefault="00F21B41" w:rsidP="00F2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81A30BF" w14:textId="77777777" w:rsidR="00F21B41" w:rsidRDefault="00F21B41" w:rsidP="00DF6BE4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тип дрона и навесное оборудование, соответственно миссии.</w:t>
            </w:r>
          </w:p>
          <w:p w14:paraId="5FCCDFA2" w14:textId="77777777" w:rsidR="00F21B41" w:rsidRDefault="00F21B41" w:rsidP="00DF6BE4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аппаратные и программные настройки, необходимые для эффективной дистанционной работы дрона.</w:t>
            </w:r>
          </w:p>
          <w:p w14:paraId="51AC384C" w14:textId="77777777" w:rsidR="00F21B41" w:rsidRDefault="00F21B41" w:rsidP="00DF6BE4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выбирать тип и частотные диапазоны приемо-передающих устройств в конструкции дрона.</w:t>
            </w:r>
          </w:p>
          <w:p w14:paraId="56F88B68" w14:textId="77777777" w:rsidR="00F21B41" w:rsidRDefault="00F21B41" w:rsidP="00DF6BE4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Устанавливать, настраивать и вносить корректировки в механические, электрические и сенсорные системы дрона.</w:t>
            </w:r>
          </w:p>
          <w:p w14:paraId="1808FFC8" w14:textId="77777777" w:rsidR="00F21B41" w:rsidRDefault="00F21B41" w:rsidP="00DF6BE4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ручной инструмент.</w:t>
            </w:r>
          </w:p>
          <w:p w14:paraId="2C495DD2" w14:textId="77777777" w:rsidR="00F21B41" w:rsidRDefault="00F21B41" w:rsidP="00DF6BE4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паяные соединения.</w:t>
            </w:r>
          </w:p>
          <w:p w14:paraId="18ADA7A9" w14:textId="15A103AE" w:rsidR="00204258" w:rsidRPr="000244DA" w:rsidRDefault="00F21B41" w:rsidP="00F21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контрольно-измерительным инструментом.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905B936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1A753297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2CEB668A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системами навигации в закрытых пространствах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497466A" w14:textId="26E3DCE9" w:rsidR="00204258" w:rsidRPr="000244DA" w:rsidRDefault="00F21B41" w:rsidP="00F21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20,70</w:t>
            </w:r>
          </w:p>
        </w:tc>
      </w:tr>
      <w:tr w:rsidR="00204258" w:rsidRPr="003732A7" w14:paraId="4586B7C7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0D3DADD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4AD11AC" w14:textId="77777777" w:rsidR="00F21B41" w:rsidRDefault="00F21B41" w:rsidP="00F2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E8BA4DC" w14:textId="77777777" w:rsidR="00F21B41" w:rsidRDefault="00F21B41" w:rsidP="00DF6BE4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ориентации и навигации дрона.</w:t>
            </w:r>
          </w:p>
          <w:p w14:paraId="4E4080A9" w14:textId="77777777" w:rsidR="00F21B41" w:rsidRDefault="00F21B41" w:rsidP="00DF6BE4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работы, возможности и ограничения в применении датчиков различного вида.</w:t>
            </w:r>
          </w:p>
          <w:p w14:paraId="1B94AD3C" w14:textId="77777777" w:rsidR="00F21B41" w:rsidRDefault="00F21B41" w:rsidP="00DF6BE4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передачи данных.</w:t>
            </w:r>
          </w:p>
          <w:p w14:paraId="31C6A878" w14:textId="77777777" w:rsidR="00F21B41" w:rsidRDefault="00F21B41" w:rsidP="00DF6BE4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поиска и выработки архитектуры программно-аппаратных решений, предназначенных для взаимодействия с сенсорами, контроллерами.</w:t>
            </w:r>
          </w:p>
          <w:p w14:paraId="3A804194" w14:textId="2D39DCFC" w:rsidR="00204258" w:rsidRDefault="00F21B41" w:rsidP="00F21B4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обработки данных с сенсоров.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56096D1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56D5A310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9646A87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E73D7D" w14:textId="77777777" w:rsidR="00F21B41" w:rsidRDefault="00F21B41" w:rsidP="00F2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32EABD1" w14:textId="77777777" w:rsidR="00F21B41" w:rsidRDefault="00F21B41" w:rsidP="00DF6BE4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сложные датчики, такие как системы машинного зрения и цветовые датчики, параметризировать их и осуществлять настройки.</w:t>
            </w:r>
          </w:p>
          <w:p w14:paraId="10824EBD" w14:textId="77777777" w:rsidR="00F21B41" w:rsidRDefault="00F21B41" w:rsidP="00DF6BE4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системы навигации.</w:t>
            </w:r>
          </w:p>
          <w:p w14:paraId="72136C05" w14:textId="77777777" w:rsidR="00F21B41" w:rsidRDefault="00F21B41" w:rsidP="00DF6BE4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алгоритмы: </w:t>
            </w:r>
          </w:p>
          <w:p w14:paraId="6E23E0F8" w14:textId="77777777" w:rsidR="00F21B41" w:rsidRDefault="00F21B41" w:rsidP="00DF6BE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данных с сенсоров;</w:t>
            </w:r>
          </w:p>
          <w:p w14:paraId="717A6C52" w14:textId="77777777" w:rsidR="00F21B41" w:rsidRDefault="00F21B41" w:rsidP="00DF6BE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аппаратом;</w:t>
            </w:r>
          </w:p>
          <w:p w14:paraId="009A8B17" w14:textId="77777777" w:rsidR="00F21B41" w:rsidRDefault="00F21B41" w:rsidP="00DF6BE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распознавания окружающих объектов;</w:t>
            </w:r>
          </w:p>
          <w:p w14:paraId="43D6AA3A" w14:textId="77777777" w:rsidR="00F21B41" w:rsidRDefault="00F21B41" w:rsidP="00DF6BE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алгоритмы локализации, с использованием карт высокого разрешения, с использованием несколько источников данных о положении дрона;</w:t>
            </w:r>
          </w:p>
          <w:p w14:paraId="1D4D47BE" w14:textId="77777777" w:rsidR="00F21B41" w:rsidRDefault="00F21B41" w:rsidP="00DF6BE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 движения, необходимые для оптимального и безопасного полета;</w:t>
            </w:r>
          </w:p>
          <w:p w14:paraId="38C60CB4" w14:textId="77777777" w:rsidR="00F21B41" w:rsidRDefault="00F21B41" w:rsidP="00DF6BE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 маршрута;</w:t>
            </w:r>
          </w:p>
          <w:p w14:paraId="7C57924F" w14:textId="20E23693" w:rsidR="00204258" w:rsidRPr="000244DA" w:rsidRDefault="00F21B41" w:rsidP="00F21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движением (например, оптимизация траектории).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694D5AA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06C23AF4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6A643519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дронов</w:t>
            </w:r>
            <w:proofErr w:type="spellEnd"/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1B20DA4" w14:textId="7058A4BA" w:rsidR="00204258" w:rsidRPr="000244DA" w:rsidRDefault="00F21B41" w:rsidP="00F21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24,70</w:t>
            </w:r>
          </w:p>
        </w:tc>
      </w:tr>
      <w:tr w:rsidR="00204258" w:rsidRPr="003732A7" w14:paraId="34862A1C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47A4B523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3B4C7F5" w14:textId="77777777" w:rsidR="00F21B41" w:rsidRDefault="00F21B41" w:rsidP="00F2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967D434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Классические алгоритмы и структуры данных.</w:t>
            </w:r>
          </w:p>
          <w:p w14:paraId="6F448C54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аппарат, применяемый при решении прикладных задач.</w:t>
            </w:r>
          </w:p>
          <w:p w14:paraId="33C8709F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Теорию вероятности, математическую статистику, линейную алгебру.</w:t>
            </w:r>
          </w:p>
          <w:p w14:paraId="2B955237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и неконтролируемые методы машинного обучения.</w:t>
            </w:r>
          </w:p>
          <w:p w14:paraId="1A7FC247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для автоматизации развертывания и управления приложениями в средах с поддержкой контейнеризации.</w:t>
            </w:r>
          </w:p>
          <w:p w14:paraId="324CDD69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программного обеспечения для машин и систем.</w:t>
            </w:r>
          </w:p>
          <w:p w14:paraId="49D6C0CA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знания в области информационных технологий.</w:t>
            </w:r>
          </w:p>
          <w:p w14:paraId="4EAECF56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UNIX (семейство переносимых, многозадачных и многопользовательских операционных систем) и программирование в них.</w:t>
            </w:r>
          </w:p>
          <w:p w14:paraId="2354FACC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для управления наземными станциями.</w:t>
            </w:r>
          </w:p>
          <w:p w14:paraId="0E2634CF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написания программ автоматического полета с использованием стандартного программного обеспечения.</w:t>
            </w:r>
          </w:p>
          <w:p w14:paraId="6AC4B4BA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информационной безопасности.</w:t>
            </w:r>
          </w:p>
          <w:p w14:paraId="17562102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MAVLink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Vehicle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протокол информационного взаимодействия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малыми беспилотными аппаратами).</w:t>
            </w:r>
          </w:p>
          <w:p w14:paraId="5E3D10AF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применения операционных систем реального времени в проектах.</w:t>
            </w:r>
          </w:p>
          <w:p w14:paraId="67B5E3F0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Bourne-again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командная оболочка /язык программирования).</w:t>
            </w:r>
          </w:p>
          <w:p w14:paraId="14C5C9F9" w14:textId="47F64A46" w:rsidR="00204258" w:rsidRPr="000244DA" w:rsidRDefault="00F21B41" w:rsidP="00F21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Систему управления версиями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(распределённая система управления версиями).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2E20929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0BA58ED8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29117244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8479580" w14:textId="77777777" w:rsidR="00F21B41" w:rsidRDefault="00F21B41" w:rsidP="00F2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D3F242A" w14:textId="77777777" w:rsidR="00F21B41" w:rsidRDefault="00F21B41" w:rsidP="00DF6BE4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настройку дрона с помощью программного обеспечения, в соответствии с заданной миссией.</w:t>
            </w:r>
          </w:p>
          <w:p w14:paraId="7A5B6933" w14:textId="77777777" w:rsidR="00F21B41" w:rsidRDefault="00F21B41" w:rsidP="00DF6BE4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готовые приложения для создания миссий автоматических полетов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595A9F" w14:textId="1FDFB2CE" w:rsidR="00204258" w:rsidRPr="000244DA" w:rsidRDefault="00F21B41" w:rsidP="00F21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Внедрять программные продукты в системы управления.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7F636EB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65513C28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45C451B" w14:textId="0D7D1AB8" w:rsidR="00204258" w:rsidRPr="00111423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700E9F29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Тестирование и отладка автоматических полетов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BDA6B3F" w14:textId="39830129" w:rsidR="00204258" w:rsidRPr="000244DA" w:rsidRDefault="00F21B41" w:rsidP="00F21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20,10</w:t>
            </w:r>
          </w:p>
        </w:tc>
      </w:tr>
      <w:tr w:rsidR="00204258" w:rsidRPr="003732A7" w14:paraId="0F199642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BF2A60C" w14:textId="77777777" w:rsidR="00204258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ABF5DF1" w14:textId="77777777" w:rsidR="00F21B41" w:rsidRDefault="00F21B41" w:rsidP="00F2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A83C602" w14:textId="77777777" w:rsidR="00F21B41" w:rsidRDefault="00F21B41" w:rsidP="00DF6BE4">
            <w:pPr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эксплуатационные ограничения дрона: максимальная скорость, ограничения высоты, минимальная допустимая видимость и другие;</w:t>
            </w:r>
          </w:p>
          <w:p w14:paraId="3C50244D" w14:textId="77777777" w:rsidR="00F21B41" w:rsidRDefault="00F21B41" w:rsidP="00DF6BE4">
            <w:pPr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ограничения полетов: в непосредственной близости от обозначенных запретных зон, над людьми;</w:t>
            </w:r>
          </w:p>
          <w:p w14:paraId="698D7530" w14:textId="77777777" w:rsidR="00F21B41" w:rsidRDefault="00F21B41" w:rsidP="00DF6BE4">
            <w:pPr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теорию управления летающих аппаратов и правила полетов;</w:t>
            </w:r>
          </w:p>
          <w:p w14:paraId="72D59CC2" w14:textId="77777777" w:rsidR="00F21B41" w:rsidRDefault="00F21B41" w:rsidP="00DF6BE4">
            <w:pPr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человеческого фактора на полетную безопасность;</w:t>
            </w:r>
          </w:p>
          <w:p w14:paraId="07EBB504" w14:textId="77777777" w:rsidR="00F21B41" w:rsidRDefault="00F21B41" w:rsidP="00DF6BE4">
            <w:pPr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аэронавигации;</w:t>
            </w:r>
          </w:p>
          <w:p w14:paraId="788C1BB6" w14:textId="77777777" w:rsidR="00F21B41" w:rsidRDefault="00F21B41" w:rsidP="00DF6BE4">
            <w:pPr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аэродинамики и динамики полета дрона; </w:t>
            </w:r>
          </w:p>
          <w:p w14:paraId="32101D57" w14:textId="77777777" w:rsidR="00F21B41" w:rsidRDefault="00F21B41" w:rsidP="00DF6BE4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полета и стабилизации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воздушной среде;</w:t>
            </w:r>
          </w:p>
          <w:p w14:paraId="06D90729" w14:textId="2F424EC6" w:rsidR="00204258" w:rsidRDefault="00F21B41" w:rsidP="00F21B4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различных систем навигации.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EF4597B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4D74B65B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436D3861" w14:textId="77777777" w:rsidR="00204258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F9D75AA" w14:textId="77777777" w:rsidR="00F21B41" w:rsidRDefault="00F21B41" w:rsidP="00F2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6B7C7A2" w14:textId="77777777" w:rsidR="00F21B41" w:rsidRDefault="00F21B41" w:rsidP="00DF6BE4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визуальное пилотирование дрона;</w:t>
            </w:r>
          </w:p>
          <w:p w14:paraId="037279A2" w14:textId="77777777" w:rsidR="00F21B41" w:rsidRDefault="00F21B41" w:rsidP="00DF6BE4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пилотирование в условиях стесненного пространства; в условиях закрытого пространства,</w:t>
            </w:r>
          </w:p>
          <w:p w14:paraId="59B0DEFE" w14:textId="77777777" w:rsidR="00F21B41" w:rsidRDefault="00F21B41" w:rsidP="00DF6BE4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в соответствии с мерами безопасности при полетах в закрытых помещениях;</w:t>
            </w:r>
          </w:p>
          <w:p w14:paraId="71679761" w14:textId="77777777" w:rsidR="00F21B41" w:rsidRDefault="00F21B41" w:rsidP="00DF6BE4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перехват и дальнейшее ручное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непредвиденных ситуациях в автоматизированном полете;</w:t>
            </w:r>
          </w:p>
          <w:p w14:paraId="2E274DAA" w14:textId="77777777" w:rsidR="00F21B41" w:rsidRDefault="00F21B41" w:rsidP="00DF6BE4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режимы дистанционного и удалённого пилотирования;</w:t>
            </w:r>
          </w:p>
          <w:p w14:paraId="34DB3C1D" w14:textId="77777777" w:rsidR="00F21B41" w:rsidRDefault="00F21B41" w:rsidP="00DF6BE4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симуляторами и эмуляторами автоматических полетов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018B802" w14:textId="599DF7B4" w:rsidR="00204258" w:rsidRDefault="00F21B41" w:rsidP="00F21B4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инструменты ROS.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F57FC3E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222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019"/>
        <w:gridCol w:w="994"/>
        <w:gridCol w:w="992"/>
        <w:gridCol w:w="851"/>
        <w:gridCol w:w="851"/>
        <w:gridCol w:w="921"/>
        <w:gridCol w:w="2052"/>
      </w:tblGrid>
      <w:tr w:rsidR="0046770A" w:rsidRPr="00613219" w14:paraId="0A2AADAC" w14:textId="77777777" w:rsidTr="0046770A">
        <w:trPr>
          <w:trHeight w:val="1538"/>
          <w:jc w:val="center"/>
        </w:trPr>
        <w:tc>
          <w:tcPr>
            <w:tcW w:w="3980" w:type="pct"/>
            <w:gridSpan w:val="8"/>
            <w:shd w:val="clear" w:color="auto" w:fill="92D050"/>
            <w:vAlign w:val="center"/>
          </w:tcPr>
          <w:p w14:paraId="07D5AA59" w14:textId="0838197A" w:rsidR="0046770A" w:rsidRPr="00613219" w:rsidRDefault="0046770A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20" w:type="pct"/>
            <w:shd w:val="clear" w:color="auto" w:fill="92D050"/>
            <w:vAlign w:val="center"/>
          </w:tcPr>
          <w:p w14:paraId="2AF4BE06" w14:textId="43F17F2B" w:rsidR="0046770A" w:rsidRPr="00613219" w:rsidRDefault="0046770A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46770A" w:rsidRPr="00613219" w14:paraId="6EDBED15" w14:textId="77777777" w:rsidTr="0046770A">
        <w:trPr>
          <w:trHeight w:val="50"/>
          <w:jc w:val="center"/>
        </w:trPr>
        <w:tc>
          <w:tcPr>
            <w:tcW w:w="1020" w:type="pct"/>
            <w:vMerge w:val="restart"/>
            <w:shd w:val="clear" w:color="auto" w:fill="92D050"/>
            <w:vAlign w:val="center"/>
          </w:tcPr>
          <w:p w14:paraId="22554985" w14:textId="0EDAD76E" w:rsidR="0046770A" w:rsidRPr="00613219" w:rsidRDefault="0046770A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2" w:type="pct"/>
            <w:shd w:val="clear" w:color="auto" w:fill="92D050"/>
            <w:vAlign w:val="center"/>
          </w:tcPr>
          <w:p w14:paraId="3CF24956" w14:textId="77777777" w:rsidR="0046770A" w:rsidRPr="00613219" w:rsidRDefault="0046770A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00B050"/>
            <w:vAlign w:val="center"/>
          </w:tcPr>
          <w:p w14:paraId="35F42FCD" w14:textId="77777777" w:rsidR="0046770A" w:rsidRPr="00613219" w:rsidRDefault="0046770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94" w:type="pct"/>
            <w:shd w:val="clear" w:color="auto" w:fill="00B050"/>
            <w:vAlign w:val="center"/>
          </w:tcPr>
          <w:p w14:paraId="73DA90DA" w14:textId="11265A4A" w:rsidR="0046770A" w:rsidRPr="00613219" w:rsidRDefault="0046770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93" w:type="pct"/>
            <w:shd w:val="clear" w:color="auto" w:fill="00B050"/>
            <w:vAlign w:val="center"/>
          </w:tcPr>
          <w:p w14:paraId="22F4030B" w14:textId="447655FE" w:rsidR="0046770A" w:rsidRPr="00613219" w:rsidRDefault="0046770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23" w:type="pct"/>
            <w:shd w:val="clear" w:color="auto" w:fill="00B050"/>
            <w:vAlign w:val="center"/>
          </w:tcPr>
          <w:p w14:paraId="06257C9D" w14:textId="6349D297" w:rsidR="0046770A" w:rsidRPr="00613219" w:rsidRDefault="0046770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23" w:type="pct"/>
            <w:shd w:val="clear" w:color="auto" w:fill="00B050"/>
            <w:vAlign w:val="center"/>
          </w:tcPr>
          <w:p w14:paraId="672A4EAD" w14:textId="262508A7" w:rsidR="0046770A" w:rsidRPr="00613219" w:rsidRDefault="0046770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58" w:type="pct"/>
            <w:shd w:val="clear" w:color="auto" w:fill="00B050"/>
            <w:vAlign w:val="center"/>
          </w:tcPr>
          <w:p w14:paraId="5D19332A" w14:textId="669811ED" w:rsidR="0046770A" w:rsidRPr="00C6192D" w:rsidRDefault="0046770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020" w:type="pct"/>
            <w:shd w:val="clear" w:color="auto" w:fill="00B050"/>
            <w:vAlign w:val="center"/>
          </w:tcPr>
          <w:p w14:paraId="089247DF" w14:textId="77777777" w:rsidR="0046770A" w:rsidRPr="00613219" w:rsidRDefault="0046770A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46770A" w:rsidRPr="00613219" w14:paraId="61D77BE1" w14:textId="77777777" w:rsidTr="0046770A">
        <w:trPr>
          <w:trHeight w:val="50"/>
          <w:jc w:val="center"/>
        </w:trPr>
        <w:tc>
          <w:tcPr>
            <w:tcW w:w="1020" w:type="pct"/>
            <w:vMerge/>
            <w:shd w:val="clear" w:color="auto" w:fill="92D050"/>
            <w:vAlign w:val="center"/>
          </w:tcPr>
          <w:p w14:paraId="06232BE1" w14:textId="77777777" w:rsidR="0046770A" w:rsidRPr="00613219" w:rsidRDefault="0046770A" w:rsidP="00C619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" w:type="pct"/>
            <w:shd w:val="clear" w:color="auto" w:fill="00B050"/>
            <w:vAlign w:val="center"/>
          </w:tcPr>
          <w:p w14:paraId="0E5703EC" w14:textId="77777777" w:rsidR="0046770A" w:rsidRPr="00613219" w:rsidRDefault="0046770A" w:rsidP="00C6192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07" w:type="pct"/>
            <w:vAlign w:val="center"/>
          </w:tcPr>
          <w:p w14:paraId="3B3E3C84" w14:textId="2EC091C8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0,80</w:t>
            </w:r>
          </w:p>
        </w:tc>
        <w:tc>
          <w:tcPr>
            <w:tcW w:w="494" w:type="pct"/>
            <w:vAlign w:val="center"/>
          </w:tcPr>
          <w:p w14:paraId="5DA46E3D" w14:textId="2CA57D8C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1,60</w:t>
            </w:r>
          </w:p>
        </w:tc>
        <w:tc>
          <w:tcPr>
            <w:tcW w:w="493" w:type="pct"/>
            <w:vAlign w:val="center"/>
          </w:tcPr>
          <w:p w14:paraId="082615A5" w14:textId="63CE402B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1,50</w:t>
            </w:r>
          </w:p>
        </w:tc>
        <w:tc>
          <w:tcPr>
            <w:tcW w:w="423" w:type="pct"/>
            <w:vAlign w:val="center"/>
          </w:tcPr>
          <w:p w14:paraId="38191B9B" w14:textId="7A80A96E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2,20</w:t>
            </w:r>
          </w:p>
        </w:tc>
        <w:tc>
          <w:tcPr>
            <w:tcW w:w="423" w:type="pct"/>
            <w:vAlign w:val="center"/>
          </w:tcPr>
          <w:p w14:paraId="3644D9C8" w14:textId="34F0CBCF" w:rsidR="0046770A" w:rsidRPr="00C6192D" w:rsidRDefault="0046770A" w:rsidP="0046770A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1,60</w:t>
            </w:r>
          </w:p>
        </w:tc>
        <w:tc>
          <w:tcPr>
            <w:tcW w:w="458" w:type="pct"/>
            <w:vAlign w:val="center"/>
          </w:tcPr>
          <w:p w14:paraId="0A63AAA5" w14:textId="14C79EF1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2,00</w:t>
            </w:r>
          </w:p>
        </w:tc>
        <w:tc>
          <w:tcPr>
            <w:tcW w:w="1020" w:type="pct"/>
            <w:shd w:val="clear" w:color="auto" w:fill="F2F2F2" w:themeFill="background1" w:themeFillShade="F2"/>
            <w:vAlign w:val="bottom"/>
          </w:tcPr>
          <w:p w14:paraId="712CE198" w14:textId="4CFFFB6A" w:rsidR="0046770A" w:rsidRPr="00C6192D" w:rsidRDefault="0046770A" w:rsidP="00C6192D">
            <w:pPr>
              <w:jc w:val="center"/>
            </w:pPr>
            <w:r>
              <w:rPr>
                <w:sz w:val="28"/>
                <w:szCs w:val="28"/>
              </w:rPr>
              <w:t>9,70</w:t>
            </w:r>
          </w:p>
        </w:tc>
      </w:tr>
      <w:tr w:rsidR="0046770A" w:rsidRPr="00613219" w14:paraId="4EB85C79" w14:textId="77777777" w:rsidTr="0046770A">
        <w:trPr>
          <w:trHeight w:val="50"/>
          <w:jc w:val="center"/>
        </w:trPr>
        <w:tc>
          <w:tcPr>
            <w:tcW w:w="1020" w:type="pct"/>
            <w:vMerge/>
            <w:shd w:val="clear" w:color="auto" w:fill="92D050"/>
            <w:vAlign w:val="center"/>
          </w:tcPr>
          <w:p w14:paraId="22B843BA" w14:textId="77777777" w:rsidR="0046770A" w:rsidRPr="00613219" w:rsidRDefault="0046770A" w:rsidP="00C619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" w:type="pct"/>
            <w:shd w:val="clear" w:color="auto" w:fill="00B050"/>
            <w:vAlign w:val="center"/>
          </w:tcPr>
          <w:p w14:paraId="120AFA02" w14:textId="77777777" w:rsidR="0046770A" w:rsidRPr="00613219" w:rsidRDefault="0046770A" w:rsidP="00C6192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07" w:type="pct"/>
            <w:vAlign w:val="center"/>
          </w:tcPr>
          <w:p w14:paraId="4A25E47C" w14:textId="135CE43B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10,00</w:t>
            </w:r>
          </w:p>
        </w:tc>
        <w:tc>
          <w:tcPr>
            <w:tcW w:w="494" w:type="pct"/>
            <w:vAlign w:val="center"/>
          </w:tcPr>
          <w:p w14:paraId="2ABB4702" w14:textId="6DAC734A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493" w:type="pct"/>
            <w:vAlign w:val="center"/>
          </w:tcPr>
          <w:p w14:paraId="6D9FE905" w14:textId="0BCFBF25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2,00</w:t>
            </w:r>
          </w:p>
        </w:tc>
        <w:tc>
          <w:tcPr>
            <w:tcW w:w="423" w:type="pct"/>
            <w:vAlign w:val="center"/>
          </w:tcPr>
          <w:p w14:paraId="2ABB6818" w14:textId="3BE4993A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423" w:type="pct"/>
            <w:vAlign w:val="center"/>
          </w:tcPr>
          <w:p w14:paraId="72951D2F" w14:textId="4BD7150B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458" w:type="pct"/>
            <w:vAlign w:val="center"/>
          </w:tcPr>
          <w:p w14:paraId="5D8D8451" w14:textId="154F3212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1020" w:type="pct"/>
            <w:shd w:val="clear" w:color="auto" w:fill="F2F2F2" w:themeFill="background1" w:themeFillShade="F2"/>
            <w:vAlign w:val="bottom"/>
          </w:tcPr>
          <w:p w14:paraId="6E5BB194" w14:textId="3D2075C0" w:rsidR="0046770A" w:rsidRPr="00C6192D" w:rsidRDefault="0046770A" w:rsidP="00C6192D">
            <w:pPr>
              <w:jc w:val="center"/>
            </w:pPr>
            <w:r>
              <w:rPr>
                <w:sz w:val="28"/>
                <w:szCs w:val="28"/>
              </w:rPr>
              <w:t>12,00</w:t>
            </w:r>
          </w:p>
        </w:tc>
      </w:tr>
      <w:tr w:rsidR="0046770A" w:rsidRPr="00613219" w14:paraId="270858FE" w14:textId="77777777" w:rsidTr="0046770A">
        <w:trPr>
          <w:trHeight w:val="50"/>
          <w:jc w:val="center"/>
        </w:trPr>
        <w:tc>
          <w:tcPr>
            <w:tcW w:w="1020" w:type="pct"/>
            <w:vMerge/>
            <w:shd w:val="clear" w:color="auto" w:fill="92D050"/>
            <w:vAlign w:val="center"/>
          </w:tcPr>
          <w:p w14:paraId="11C06268" w14:textId="77777777" w:rsidR="0046770A" w:rsidRPr="00613219" w:rsidRDefault="0046770A" w:rsidP="00C619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" w:type="pct"/>
            <w:shd w:val="clear" w:color="auto" w:fill="00B050"/>
            <w:vAlign w:val="center"/>
          </w:tcPr>
          <w:p w14:paraId="1C8BD818" w14:textId="77777777" w:rsidR="0046770A" w:rsidRPr="00613219" w:rsidRDefault="0046770A" w:rsidP="00C6192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07" w:type="pct"/>
            <w:vAlign w:val="center"/>
          </w:tcPr>
          <w:p w14:paraId="3BEDDFEB" w14:textId="21521E6B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1,40</w:t>
            </w:r>
          </w:p>
        </w:tc>
        <w:tc>
          <w:tcPr>
            <w:tcW w:w="494" w:type="pct"/>
            <w:vAlign w:val="center"/>
          </w:tcPr>
          <w:p w14:paraId="2FB413FD" w14:textId="6665B647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0,60</w:t>
            </w:r>
          </w:p>
        </w:tc>
        <w:tc>
          <w:tcPr>
            <w:tcW w:w="493" w:type="pct"/>
            <w:vAlign w:val="center"/>
          </w:tcPr>
          <w:p w14:paraId="2A6F8DAE" w14:textId="670E9F9A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423" w:type="pct"/>
            <w:vAlign w:val="center"/>
          </w:tcPr>
          <w:p w14:paraId="149B0B9A" w14:textId="370DC0AC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2,80</w:t>
            </w:r>
          </w:p>
        </w:tc>
        <w:tc>
          <w:tcPr>
            <w:tcW w:w="423" w:type="pct"/>
            <w:vAlign w:val="center"/>
          </w:tcPr>
          <w:p w14:paraId="1B18E00D" w14:textId="25A54547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8,00</w:t>
            </w:r>
          </w:p>
        </w:tc>
        <w:tc>
          <w:tcPr>
            <w:tcW w:w="458" w:type="pct"/>
            <w:vAlign w:val="center"/>
          </w:tcPr>
          <w:p w14:paraId="245802AE" w14:textId="505F7083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1020" w:type="pct"/>
            <w:shd w:val="clear" w:color="auto" w:fill="F2F2F2" w:themeFill="background1" w:themeFillShade="F2"/>
            <w:vAlign w:val="bottom"/>
          </w:tcPr>
          <w:p w14:paraId="35C37911" w14:textId="6774DC05" w:rsidR="0046770A" w:rsidRPr="00C6192D" w:rsidRDefault="0046770A" w:rsidP="00C6192D">
            <w:pPr>
              <w:jc w:val="center"/>
            </w:pPr>
            <w:r>
              <w:rPr>
                <w:sz w:val="28"/>
                <w:szCs w:val="28"/>
              </w:rPr>
              <w:t>12,80</w:t>
            </w:r>
          </w:p>
        </w:tc>
      </w:tr>
      <w:tr w:rsidR="0046770A" w:rsidRPr="00613219" w14:paraId="729DCFA9" w14:textId="77777777" w:rsidTr="0046770A">
        <w:trPr>
          <w:trHeight w:val="50"/>
          <w:jc w:val="center"/>
        </w:trPr>
        <w:tc>
          <w:tcPr>
            <w:tcW w:w="1020" w:type="pct"/>
            <w:vMerge/>
            <w:shd w:val="clear" w:color="auto" w:fill="92D050"/>
            <w:vAlign w:val="center"/>
          </w:tcPr>
          <w:p w14:paraId="064ADD9F" w14:textId="77777777" w:rsidR="0046770A" w:rsidRPr="00613219" w:rsidRDefault="0046770A" w:rsidP="00C619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" w:type="pct"/>
            <w:shd w:val="clear" w:color="auto" w:fill="00B050"/>
            <w:vAlign w:val="center"/>
          </w:tcPr>
          <w:p w14:paraId="0124CBF9" w14:textId="77777777" w:rsidR="0046770A" w:rsidRPr="00613219" w:rsidRDefault="0046770A" w:rsidP="00C6192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07" w:type="pct"/>
            <w:vAlign w:val="center"/>
          </w:tcPr>
          <w:p w14:paraId="7BB1AD33" w14:textId="0929A355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1,00</w:t>
            </w:r>
          </w:p>
        </w:tc>
        <w:tc>
          <w:tcPr>
            <w:tcW w:w="494" w:type="pct"/>
            <w:vAlign w:val="center"/>
          </w:tcPr>
          <w:p w14:paraId="6A4E8200" w14:textId="1D6B9C7E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17,60</w:t>
            </w:r>
          </w:p>
        </w:tc>
        <w:tc>
          <w:tcPr>
            <w:tcW w:w="493" w:type="pct"/>
            <w:vAlign w:val="center"/>
          </w:tcPr>
          <w:p w14:paraId="60DE24C5" w14:textId="445F527C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2,10</w:t>
            </w:r>
          </w:p>
        </w:tc>
        <w:tc>
          <w:tcPr>
            <w:tcW w:w="423" w:type="pct"/>
            <w:vAlign w:val="center"/>
          </w:tcPr>
          <w:p w14:paraId="4535938D" w14:textId="17EC282E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423" w:type="pct"/>
            <w:vAlign w:val="center"/>
          </w:tcPr>
          <w:p w14:paraId="336A56F9" w14:textId="59CE2AFA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458" w:type="pct"/>
            <w:vAlign w:val="center"/>
          </w:tcPr>
          <w:p w14:paraId="119764A1" w14:textId="5553907C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1020" w:type="pct"/>
            <w:shd w:val="clear" w:color="auto" w:fill="F2F2F2" w:themeFill="background1" w:themeFillShade="F2"/>
            <w:vAlign w:val="bottom"/>
          </w:tcPr>
          <w:p w14:paraId="5CA64B26" w14:textId="42D679BC" w:rsidR="0046770A" w:rsidRPr="00C6192D" w:rsidRDefault="0046770A" w:rsidP="00C6192D">
            <w:pPr>
              <w:jc w:val="center"/>
            </w:pPr>
            <w:r>
              <w:rPr>
                <w:sz w:val="28"/>
                <w:szCs w:val="28"/>
              </w:rPr>
              <w:t>20,70</w:t>
            </w:r>
          </w:p>
        </w:tc>
      </w:tr>
      <w:tr w:rsidR="0046770A" w:rsidRPr="00613219" w14:paraId="22BB9E7A" w14:textId="77777777" w:rsidTr="0046770A">
        <w:trPr>
          <w:trHeight w:val="50"/>
          <w:jc w:val="center"/>
        </w:trPr>
        <w:tc>
          <w:tcPr>
            <w:tcW w:w="1020" w:type="pct"/>
            <w:vMerge/>
            <w:shd w:val="clear" w:color="auto" w:fill="92D050"/>
            <w:vAlign w:val="center"/>
          </w:tcPr>
          <w:p w14:paraId="2B3484F3" w14:textId="77777777" w:rsidR="0046770A" w:rsidRPr="00613219" w:rsidRDefault="0046770A" w:rsidP="00C619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" w:type="pct"/>
            <w:shd w:val="clear" w:color="auto" w:fill="00B050"/>
            <w:vAlign w:val="center"/>
          </w:tcPr>
          <w:p w14:paraId="18DD302D" w14:textId="77777777" w:rsidR="0046770A" w:rsidRPr="00613219" w:rsidRDefault="0046770A" w:rsidP="00C6192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07" w:type="pct"/>
            <w:vAlign w:val="center"/>
          </w:tcPr>
          <w:p w14:paraId="788DF647" w14:textId="39090B06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0,50</w:t>
            </w:r>
          </w:p>
        </w:tc>
        <w:tc>
          <w:tcPr>
            <w:tcW w:w="494" w:type="pct"/>
            <w:vAlign w:val="center"/>
          </w:tcPr>
          <w:p w14:paraId="792DEA04" w14:textId="2AF8BAF9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493" w:type="pct"/>
            <w:vAlign w:val="center"/>
          </w:tcPr>
          <w:p w14:paraId="71778EC4" w14:textId="2329BB79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8,40</w:t>
            </w:r>
          </w:p>
        </w:tc>
        <w:tc>
          <w:tcPr>
            <w:tcW w:w="423" w:type="pct"/>
            <w:vAlign w:val="center"/>
          </w:tcPr>
          <w:p w14:paraId="12ACE406" w14:textId="1309E2B5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14,40</w:t>
            </w:r>
          </w:p>
        </w:tc>
        <w:tc>
          <w:tcPr>
            <w:tcW w:w="423" w:type="pct"/>
            <w:vAlign w:val="center"/>
          </w:tcPr>
          <w:p w14:paraId="0DB48689" w14:textId="7D4AF3BF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458" w:type="pct"/>
            <w:vAlign w:val="center"/>
          </w:tcPr>
          <w:p w14:paraId="6199ECC4" w14:textId="3F75D6DB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1,40</w:t>
            </w:r>
          </w:p>
        </w:tc>
        <w:tc>
          <w:tcPr>
            <w:tcW w:w="1020" w:type="pct"/>
            <w:shd w:val="clear" w:color="auto" w:fill="F2F2F2" w:themeFill="background1" w:themeFillShade="F2"/>
            <w:vAlign w:val="bottom"/>
          </w:tcPr>
          <w:p w14:paraId="4A57BB5C" w14:textId="3C8D1744" w:rsidR="0046770A" w:rsidRPr="00C6192D" w:rsidRDefault="0046770A" w:rsidP="00C6192D">
            <w:pPr>
              <w:jc w:val="center"/>
            </w:pPr>
            <w:r>
              <w:rPr>
                <w:sz w:val="28"/>
                <w:szCs w:val="28"/>
              </w:rPr>
              <w:t>24,70</w:t>
            </w:r>
          </w:p>
        </w:tc>
      </w:tr>
      <w:tr w:rsidR="0046770A" w:rsidRPr="00613219" w14:paraId="78D47C38" w14:textId="77777777" w:rsidTr="0046770A">
        <w:trPr>
          <w:trHeight w:val="50"/>
          <w:jc w:val="center"/>
        </w:trPr>
        <w:tc>
          <w:tcPr>
            <w:tcW w:w="1020" w:type="pct"/>
            <w:vMerge/>
            <w:shd w:val="clear" w:color="auto" w:fill="92D050"/>
            <w:vAlign w:val="center"/>
          </w:tcPr>
          <w:p w14:paraId="12BB70EF" w14:textId="77777777" w:rsidR="0046770A" w:rsidRPr="00613219" w:rsidRDefault="0046770A" w:rsidP="00C619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" w:type="pct"/>
            <w:shd w:val="clear" w:color="auto" w:fill="00B050"/>
            <w:vAlign w:val="center"/>
          </w:tcPr>
          <w:p w14:paraId="3BE846A8" w14:textId="77777777" w:rsidR="0046770A" w:rsidRPr="00613219" w:rsidRDefault="0046770A" w:rsidP="00C6192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07" w:type="pct"/>
            <w:vAlign w:val="center"/>
          </w:tcPr>
          <w:p w14:paraId="58EB7FF5" w14:textId="0BC253DD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1,30</w:t>
            </w:r>
          </w:p>
        </w:tc>
        <w:tc>
          <w:tcPr>
            <w:tcW w:w="494" w:type="pct"/>
            <w:vAlign w:val="center"/>
          </w:tcPr>
          <w:p w14:paraId="5D98CD8B" w14:textId="3917F5B1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0,20</w:t>
            </w:r>
          </w:p>
        </w:tc>
        <w:tc>
          <w:tcPr>
            <w:tcW w:w="493" w:type="pct"/>
            <w:vAlign w:val="center"/>
          </w:tcPr>
          <w:p w14:paraId="4A122AC8" w14:textId="673947D0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1,00</w:t>
            </w:r>
          </w:p>
        </w:tc>
        <w:tc>
          <w:tcPr>
            <w:tcW w:w="423" w:type="pct"/>
            <w:vAlign w:val="center"/>
          </w:tcPr>
          <w:p w14:paraId="360019F7" w14:textId="1B84DF77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0,60</w:t>
            </w:r>
          </w:p>
        </w:tc>
        <w:tc>
          <w:tcPr>
            <w:tcW w:w="423" w:type="pct"/>
            <w:vAlign w:val="center"/>
          </w:tcPr>
          <w:p w14:paraId="3CF0F45E" w14:textId="537D9718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5,40</w:t>
            </w:r>
          </w:p>
        </w:tc>
        <w:tc>
          <w:tcPr>
            <w:tcW w:w="458" w:type="pct"/>
            <w:vAlign w:val="center"/>
          </w:tcPr>
          <w:p w14:paraId="02DB999C" w14:textId="141A5CC5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11,60</w:t>
            </w:r>
          </w:p>
        </w:tc>
        <w:tc>
          <w:tcPr>
            <w:tcW w:w="1020" w:type="pct"/>
            <w:shd w:val="clear" w:color="auto" w:fill="F2F2F2" w:themeFill="background1" w:themeFillShade="F2"/>
            <w:vAlign w:val="bottom"/>
          </w:tcPr>
          <w:p w14:paraId="3CF75DC1" w14:textId="2444FCF5" w:rsidR="0046770A" w:rsidRPr="00C6192D" w:rsidRDefault="0046770A" w:rsidP="00C6192D">
            <w:pPr>
              <w:jc w:val="center"/>
            </w:pPr>
            <w:r>
              <w:rPr>
                <w:sz w:val="28"/>
                <w:szCs w:val="28"/>
              </w:rPr>
              <w:t>20,10</w:t>
            </w:r>
          </w:p>
        </w:tc>
      </w:tr>
      <w:tr w:rsidR="0046770A" w:rsidRPr="00613219" w14:paraId="7A651F98" w14:textId="05A9108F" w:rsidTr="0046770A">
        <w:trPr>
          <w:trHeight w:val="50"/>
          <w:jc w:val="center"/>
        </w:trPr>
        <w:tc>
          <w:tcPr>
            <w:tcW w:w="1182" w:type="pct"/>
            <w:gridSpan w:val="2"/>
            <w:shd w:val="clear" w:color="auto" w:fill="00B050"/>
            <w:vAlign w:val="center"/>
          </w:tcPr>
          <w:p w14:paraId="031BF5E1" w14:textId="36D478B4" w:rsidR="0046770A" w:rsidRPr="00613219" w:rsidRDefault="0046770A" w:rsidP="0046770A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07" w:type="pct"/>
            <w:shd w:val="clear" w:color="auto" w:fill="F2F2F2" w:themeFill="background1" w:themeFillShade="F2"/>
            <w:vAlign w:val="center"/>
          </w:tcPr>
          <w:p w14:paraId="62B470B5" w14:textId="7CFAD885" w:rsidR="0046770A" w:rsidRPr="00C6192D" w:rsidRDefault="0046770A" w:rsidP="0046770A">
            <w:pPr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</w:p>
        </w:tc>
        <w:tc>
          <w:tcPr>
            <w:tcW w:w="494" w:type="pct"/>
            <w:shd w:val="clear" w:color="auto" w:fill="F2F2F2" w:themeFill="background1" w:themeFillShade="F2"/>
            <w:vAlign w:val="center"/>
          </w:tcPr>
          <w:p w14:paraId="3F54C3E5" w14:textId="521C21FB" w:rsidR="0046770A" w:rsidRPr="00C6192D" w:rsidRDefault="0046770A" w:rsidP="0046770A">
            <w:pPr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</w:rPr>
              <w:t>20</w:t>
            </w:r>
          </w:p>
        </w:tc>
        <w:tc>
          <w:tcPr>
            <w:tcW w:w="493" w:type="pct"/>
            <w:shd w:val="clear" w:color="auto" w:fill="F2F2F2" w:themeFill="background1" w:themeFillShade="F2"/>
            <w:vAlign w:val="center"/>
          </w:tcPr>
          <w:p w14:paraId="31EC0780" w14:textId="53D94EDD" w:rsidR="0046770A" w:rsidRPr="00C6192D" w:rsidRDefault="0046770A" w:rsidP="0046770A">
            <w:pPr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14:paraId="46E89523" w14:textId="428421E9" w:rsidR="0046770A" w:rsidRPr="00C6192D" w:rsidRDefault="0046770A" w:rsidP="0046770A">
            <w:pPr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</w:rPr>
              <w:t>20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14:paraId="63AE3F2C" w14:textId="78675B4F" w:rsidR="0046770A" w:rsidRPr="00C6192D" w:rsidRDefault="0046770A" w:rsidP="0046770A">
            <w:pPr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</w:p>
        </w:tc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2EBA648F" w14:textId="5F57405A" w:rsidR="0046770A" w:rsidRPr="00C6192D" w:rsidRDefault="0046770A" w:rsidP="0046770A">
            <w:pPr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</w:p>
        </w:tc>
        <w:tc>
          <w:tcPr>
            <w:tcW w:w="1020" w:type="pct"/>
            <w:shd w:val="clear" w:color="auto" w:fill="F2F2F2" w:themeFill="background1" w:themeFillShade="F2"/>
            <w:vAlign w:val="center"/>
          </w:tcPr>
          <w:p w14:paraId="5498864D" w14:textId="3F60EF27" w:rsidR="0046770A" w:rsidRPr="0046770A" w:rsidRDefault="0046770A" w:rsidP="0046770A">
            <w:pPr>
              <w:jc w:val="center"/>
              <w:rPr>
                <w:b/>
                <w:bCs/>
              </w:rPr>
            </w:pPr>
            <w:r w:rsidRPr="0046770A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A6FA4AB" w14:textId="0A207CA3" w:rsidR="00473C4A" w:rsidRDefault="00DE39D8" w:rsidP="004677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6770A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0AB7B3D2" w:rsidR="0046770A" w:rsidRPr="00473C4A" w:rsidRDefault="0046770A" w:rsidP="004677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05ED658" w:rsidR="0046770A" w:rsidRPr="004904C5" w:rsidRDefault="0046770A" w:rsidP="00467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анимации роевого полета</w:t>
            </w:r>
          </w:p>
        </w:tc>
        <w:tc>
          <w:tcPr>
            <w:tcW w:w="3149" w:type="pct"/>
            <w:shd w:val="clear" w:color="auto" w:fill="auto"/>
          </w:tcPr>
          <w:p w14:paraId="7151A351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Разработана анимация полета роя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дронов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 xml:space="preserve"> в среде моделирования.</w:t>
            </w:r>
          </w:p>
          <w:p w14:paraId="63F340DA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Произведен экспорт анимации с помощью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аддона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>.</w:t>
            </w:r>
          </w:p>
          <w:p w14:paraId="060BD0BA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Подобрана музыкальная композиция.</w:t>
            </w:r>
          </w:p>
          <w:p w14:paraId="0E5327C5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Создан видео-рендер, демонстрирующий анимацию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дронов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>.</w:t>
            </w:r>
          </w:p>
          <w:p w14:paraId="360B4BE2" w14:textId="27296CE3" w:rsidR="0046770A" w:rsidRPr="009D04EE" w:rsidRDefault="0046770A" w:rsidP="00467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Все файлы сохранены в установленном формате. Названия файлов корректны&amp;</w:t>
            </w:r>
          </w:p>
        </w:tc>
      </w:tr>
      <w:tr w:rsidR="0046770A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53DA079C" w:rsidR="0046770A" w:rsidRPr="00473C4A" w:rsidRDefault="0046770A" w:rsidP="004677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D658E17" w:rsidR="0046770A" w:rsidRPr="004904C5" w:rsidRDefault="0046770A" w:rsidP="00467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Запуск роевых полетов</w:t>
            </w:r>
          </w:p>
        </w:tc>
        <w:tc>
          <w:tcPr>
            <w:tcW w:w="3149" w:type="pct"/>
            <w:shd w:val="clear" w:color="auto" w:fill="auto"/>
          </w:tcPr>
          <w:p w14:paraId="1C08E831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Подготовлено и настроено ПО и оборудование.</w:t>
            </w:r>
          </w:p>
          <w:p w14:paraId="1CC05F7E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lastRenderedPageBreak/>
              <w:t>Проведены тестовые полеты и отладка на полигоне (с музыкой).</w:t>
            </w:r>
          </w:p>
          <w:p w14:paraId="1B1C2763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Проведен зачетный полет (с музыкой).</w:t>
            </w:r>
          </w:p>
          <w:p w14:paraId="03F2F467" w14:textId="221FC6CD" w:rsidR="0046770A" w:rsidRPr="009D04EE" w:rsidRDefault="0046770A" w:rsidP="00467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Рой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дронов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 xml:space="preserve"> совершил полёт в соответствии со сценарием. </w:t>
            </w:r>
          </w:p>
        </w:tc>
      </w:tr>
      <w:tr w:rsidR="0046770A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67A2FDCF" w:rsidR="0046770A" w:rsidRPr="00473C4A" w:rsidRDefault="0046770A" w:rsidP="004677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745E335A" w:rsidR="0046770A" w:rsidRPr="004904C5" w:rsidRDefault="0046770A" w:rsidP="00467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Программирование и тестирование полетов в симуляторе</w:t>
            </w:r>
          </w:p>
        </w:tc>
        <w:tc>
          <w:tcPr>
            <w:tcW w:w="3149" w:type="pct"/>
            <w:shd w:val="clear" w:color="auto" w:fill="auto"/>
          </w:tcPr>
          <w:p w14:paraId="5CE505B2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В симуляторе произведены необходимые настройки, созданы объекты в соответствии с ТЗ.</w:t>
            </w:r>
          </w:p>
          <w:p w14:paraId="59185D32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Написана программа в соответствии с ТЗ.</w:t>
            </w:r>
          </w:p>
          <w:p w14:paraId="16BC37B6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Произведено тестирование полета, записано видео полета.</w:t>
            </w:r>
          </w:p>
          <w:p w14:paraId="52821F30" w14:textId="4DB1EDD9" w:rsidR="0046770A" w:rsidRPr="009D04EE" w:rsidRDefault="0046770A" w:rsidP="00467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Все файлы сохранены в указанной папке. Названия файлов корректны.</w:t>
            </w:r>
          </w:p>
        </w:tc>
      </w:tr>
      <w:tr w:rsidR="0046770A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68C8960E" w:rsidR="0046770A" w:rsidRPr="00473C4A" w:rsidRDefault="0046770A" w:rsidP="004677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727A6F94" w:rsidR="0046770A" w:rsidRPr="004904C5" w:rsidRDefault="0046770A" w:rsidP="00467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Тестирование и отладка автономных полетов </w:t>
            </w:r>
          </w:p>
        </w:tc>
        <w:tc>
          <w:tcPr>
            <w:tcW w:w="3149" w:type="pct"/>
            <w:shd w:val="clear" w:color="auto" w:fill="auto"/>
          </w:tcPr>
          <w:p w14:paraId="5E178038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Произведены тестовые автономные полеты на полигоне. </w:t>
            </w:r>
          </w:p>
          <w:p w14:paraId="469EBD22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Произведена доработка кода полета. </w:t>
            </w:r>
          </w:p>
          <w:p w14:paraId="52CAA48E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Произведен автономный полет на полигоне. </w:t>
            </w:r>
          </w:p>
          <w:p w14:paraId="387950E5" w14:textId="4317C84F" w:rsidR="0046770A" w:rsidRPr="004904C5" w:rsidRDefault="0046770A" w:rsidP="00467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Отчеты сохранены в указанной папке. </w:t>
            </w:r>
          </w:p>
        </w:tc>
      </w:tr>
      <w:tr w:rsidR="0046770A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0F06B4E8" w:rsidR="0046770A" w:rsidRPr="00473C4A" w:rsidRDefault="0046770A" w:rsidP="004677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13225FAE" w:rsidR="0046770A" w:rsidRPr="004904C5" w:rsidRDefault="0046770A" w:rsidP="00467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Посадка на движущуюся платформу</w:t>
            </w:r>
          </w:p>
        </w:tc>
        <w:tc>
          <w:tcPr>
            <w:tcW w:w="3149" w:type="pct"/>
            <w:shd w:val="clear" w:color="auto" w:fill="auto"/>
          </w:tcPr>
          <w:p w14:paraId="28BD4BA3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Установлено необходимое оборудование.</w:t>
            </w:r>
          </w:p>
          <w:p w14:paraId="010B7340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Написана программа для выполнения поставленной задачи.</w:t>
            </w:r>
          </w:p>
          <w:p w14:paraId="2F511938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Выполнены тестовые и зачетные полеты в соответствии с миссией.</w:t>
            </w:r>
          </w:p>
          <w:p w14:paraId="5EF9B890" w14:textId="5541514F" w:rsidR="0046770A" w:rsidRPr="009D04EE" w:rsidRDefault="0046770A" w:rsidP="00467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Предпочтительна посадка на движущуюся платформу с первой попытки.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19F3AC9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6770A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504DBCF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6770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677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1DC06FAA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5E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E32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5E324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2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5E324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A2EC5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 Разработка анимации роевого полета</w:t>
      </w:r>
    </w:p>
    <w:p w14:paraId="0DE12358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>: 3 часа</w:t>
      </w:r>
    </w:p>
    <w:p w14:paraId="1115B07A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1FF311" w14:textId="77777777" w:rsidR="005E324B" w:rsidRDefault="005E324B" w:rsidP="005E32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Создать анимацию роя Дронов в моделирования согласно техническому заданию. Сценарий полета должен быть адаптирован к выбранной музыкальной композиции. Сценарий разрабатывается самостоятельно из набора представленных фигур/действий. Сценарий должен включать 5 элементов (без учета взлета и посадки). Цвет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дронов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 время полета выбирается самостоятельно, каждая новая фигура должна выполняться с новым цветом. </w:t>
      </w:r>
    </w:p>
    <w:p w14:paraId="4CBC963C" w14:textId="77777777" w:rsidR="005E324B" w:rsidRDefault="005E324B" w:rsidP="005E32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645" w:type="dxa"/>
        <w:tblInd w:w="-13" w:type="dxa"/>
        <w:tblLayout w:type="fixed"/>
        <w:tblLook w:val="0400" w:firstRow="0" w:lastRow="0" w:firstColumn="0" w:lastColumn="0" w:noHBand="0" w:noVBand="1"/>
      </w:tblPr>
      <w:tblGrid>
        <w:gridCol w:w="585"/>
        <w:gridCol w:w="9060"/>
      </w:tblGrid>
      <w:tr w:rsidR="005E324B" w14:paraId="1CB47F1D" w14:textId="77777777" w:rsidTr="002218B3">
        <w:trPr>
          <w:trHeight w:val="391"/>
        </w:trPr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92D050"/>
            <w:vAlign w:val="center"/>
          </w:tcPr>
          <w:p w14:paraId="79DC6B70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6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18129A41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план модуля:</w:t>
            </w:r>
          </w:p>
        </w:tc>
      </w:tr>
      <w:tr w:rsidR="005E324B" w14:paraId="648F4EE2" w14:textId="77777777" w:rsidTr="002218B3">
        <w:trPr>
          <w:trHeight w:val="751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4AA9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6080B" w14:textId="77777777" w:rsidR="005E324B" w:rsidRDefault="005E324B" w:rsidP="002218B3">
            <w:pPr>
              <w:spacing w:before="42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Создать 3D модель полигона (окружения) и Дронов в среде моделирования</w:t>
            </w:r>
          </w:p>
        </w:tc>
      </w:tr>
      <w:tr w:rsidR="005E324B" w14:paraId="7E66CE55" w14:textId="77777777" w:rsidTr="002218B3">
        <w:trPr>
          <w:trHeight w:val="2823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197A" w14:textId="77777777" w:rsidR="005E324B" w:rsidRDefault="005E324B" w:rsidP="002218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8544E" w14:textId="77777777" w:rsidR="005E324B" w:rsidRDefault="005E324B" w:rsidP="00DF6BE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 окружающего пространства (пол, стены и т. д.)</w:t>
            </w:r>
          </w:p>
          <w:p w14:paraId="29371F43" w14:textId="77777777" w:rsidR="005E324B" w:rsidRDefault="005E324B" w:rsidP="00DF6BE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Наложение материалов на объекты полигона </w:t>
            </w:r>
          </w:p>
          <w:p w14:paraId="42B70889" w14:textId="77777777" w:rsidR="005E324B" w:rsidRDefault="005E324B" w:rsidP="00DF6BE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источников освещения</w:t>
            </w:r>
          </w:p>
          <w:p w14:paraId="02CF3648" w14:textId="77777777" w:rsidR="005E324B" w:rsidRDefault="005E324B" w:rsidP="00DF6BE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виртуальной камеры, обозревающей полигон</w:t>
            </w:r>
          </w:p>
          <w:p w14:paraId="626218B5" w14:textId="77777777" w:rsidR="005E324B" w:rsidRDefault="005E324B" w:rsidP="00DF6BE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карты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-маркеров в виртуальной среде (изображение карты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маркеров может быть сгенерировано участником любым удобным методом)</w:t>
            </w:r>
          </w:p>
          <w:p w14:paraId="685ACC91" w14:textId="77777777" w:rsidR="005E324B" w:rsidRDefault="005E324B" w:rsidP="00DF6BE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Загрузка и размещение трехмерных моделей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коптеров</w:t>
            </w:r>
            <w:proofErr w:type="spellEnd"/>
          </w:p>
        </w:tc>
      </w:tr>
      <w:tr w:rsidR="005E324B" w14:paraId="55867EE1" w14:textId="77777777" w:rsidTr="002218B3">
        <w:trPr>
          <w:trHeight w:val="4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9627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3900" w14:textId="77777777" w:rsidR="005E324B" w:rsidRDefault="005E324B" w:rsidP="002218B3">
            <w:pPr>
              <w:spacing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Проработка элементов траекторий анимации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коптеров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согласно ТЗ</w:t>
            </w:r>
          </w:p>
        </w:tc>
      </w:tr>
      <w:tr w:rsidR="005E324B" w14:paraId="321C429C" w14:textId="77777777" w:rsidTr="002218B3">
        <w:trPr>
          <w:trHeight w:val="823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5B53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53F8" w14:textId="77777777" w:rsidR="005E324B" w:rsidRDefault="005E324B" w:rsidP="002218B3">
            <w:pPr>
              <w:spacing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Проверка параметров анимации в виртуальной среде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(для всех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коптеров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протяжении всей анимации)</w:t>
            </w:r>
          </w:p>
        </w:tc>
      </w:tr>
      <w:tr w:rsidR="005E324B" w14:paraId="4A8368E3" w14:textId="77777777" w:rsidTr="002218B3">
        <w:trPr>
          <w:trHeight w:val="874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A2" w14:textId="77777777" w:rsidR="005E324B" w:rsidRDefault="005E324B" w:rsidP="002218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06AFA" w14:textId="77777777" w:rsidR="005E324B" w:rsidRDefault="005E324B" w:rsidP="00DF6BE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Расстояния между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дронами</w:t>
            </w:r>
            <w:proofErr w:type="spellEnd"/>
          </w:p>
          <w:p w14:paraId="7B74CA57" w14:textId="77777777" w:rsidR="005E324B" w:rsidRDefault="005E324B" w:rsidP="00DF6BE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Скорости передвижения Дронов</w:t>
            </w:r>
          </w:p>
        </w:tc>
      </w:tr>
      <w:tr w:rsidR="005E324B" w14:paraId="05F4D6BD" w14:textId="77777777" w:rsidTr="002218B3">
        <w:trPr>
          <w:trHeight w:val="50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9AEB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E3AB" w14:textId="77777777" w:rsidR="005E324B" w:rsidRDefault="005E324B" w:rsidP="002218B3">
            <w:pPr>
              <w:spacing w:line="240" w:lineRule="auto"/>
              <w:ind w:left="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аддона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для экспорта анимации. Экспорт анимации</w:t>
            </w:r>
          </w:p>
        </w:tc>
      </w:tr>
      <w:tr w:rsidR="005E324B" w14:paraId="24198E63" w14:textId="77777777" w:rsidTr="002218B3">
        <w:trPr>
          <w:trHeight w:val="18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CC4E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964B" w14:textId="77777777" w:rsidR="005E324B" w:rsidRDefault="005E324B" w:rsidP="002218B3">
            <w:pPr>
              <w:spacing w:line="240" w:lineRule="auto"/>
              <w:ind w:left="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Выгрузка и сохранение видео анимации, полетного задания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 (3 файла) и исходного файла анимации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формате 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blend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70A2796F" w14:textId="77777777" w:rsidR="005E324B" w:rsidRDefault="005E324B" w:rsidP="002218B3">
            <w:pPr>
              <w:spacing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Файлы сохранять в папке на рабочем столе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конкурсанта с названием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Module_А_F_I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где F - фамилия конкурсанта, I - имя конкурсанта</w:t>
            </w:r>
          </w:p>
        </w:tc>
      </w:tr>
    </w:tbl>
    <w:p w14:paraId="03783792" w14:textId="77777777" w:rsidR="005E324B" w:rsidRDefault="005E324B" w:rsidP="005E324B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F89A15" w14:textId="77777777" w:rsidR="005E324B" w:rsidRDefault="005E324B" w:rsidP="005E324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746" w:type="dxa"/>
        <w:tblInd w:w="-63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1901"/>
        <w:gridCol w:w="2280"/>
        <w:gridCol w:w="5565"/>
      </w:tblGrid>
      <w:tr w:rsidR="005E324B" w14:paraId="5EFB55C4" w14:textId="77777777" w:rsidTr="002218B3">
        <w:tc>
          <w:tcPr>
            <w:tcW w:w="1901" w:type="dxa"/>
            <w:tcBorders>
              <w:right w:val="single" w:sz="8" w:space="0" w:color="FFFFFF"/>
            </w:tcBorders>
            <w:shd w:val="clear" w:color="auto" w:fill="92D050"/>
          </w:tcPr>
          <w:p w14:paraId="1D3BDA64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7845" w:type="dxa"/>
            <w:gridSpan w:val="2"/>
            <w:tcBorders>
              <w:left w:val="single" w:sz="8" w:space="0" w:color="FFFFFF"/>
            </w:tcBorders>
            <w:shd w:val="clear" w:color="auto" w:fill="92D050"/>
            <w:vAlign w:val="center"/>
          </w:tcPr>
          <w:p w14:paraId="1C36021A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</w:tr>
      <w:tr w:rsidR="005E324B" w14:paraId="3942CD43" w14:textId="77777777" w:rsidTr="002218B3">
        <w:trPr>
          <w:trHeight w:val="14"/>
        </w:trPr>
        <w:tc>
          <w:tcPr>
            <w:tcW w:w="1901" w:type="dxa"/>
            <w:tcBorders>
              <w:right w:val="single" w:sz="4" w:space="0" w:color="FFFFFF"/>
            </w:tcBorders>
            <w:shd w:val="clear" w:color="auto" w:fill="92D050"/>
          </w:tcPr>
          <w:p w14:paraId="6B16347D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22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2D050"/>
          </w:tcPr>
          <w:p w14:paraId="4DE89C04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Входные данные</w:t>
            </w:r>
          </w:p>
        </w:tc>
        <w:tc>
          <w:tcPr>
            <w:tcW w:w="5565" w:type="dxa"/>
            <w:tcBorders>
              <w:left w:val="single" w:sz="4" w:space="0" w:color="FFFFFF"/>
            </w:tcBorders>
            <w:shd w:val="clear" w:color="auto" w:fill="92D050"/>
          </w:tcPr>
          <w:p w14:paraId="6FB621FD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Выходные данные</w:t>
            </w:r>
          </w:p>
        </w:tc>
      </w:tr>
      <w:tr w:rsidR="005E324B" w14:paraId="50145511" w14:textId="77777777" w:rsidTr="002218B3">
        <w:trPr>
          <w:trHeight w:val="3250"/>
        </w:trPr>
        <w:tc>
          <w:tcPr>
            <w:tcW w:w="1901" w:type="dxa"/>
            <w:shd w:val="clear" w:color="auto" w:fill="auto"/>
          </w:tcPr>
          <w:p w14:paraId="52C961F9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Разработать и экспортировать анимацию для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среде моделирования</w:t>
            </w:r>
          </w:p>
        </w:tc>
        <w:tc>
          <w:tcPr>
            <w:tcW w:w="2280" w:type="dxa"/>
            <w:shd w:val="clear" w:color="auto" w:fill="DBE5F1"/>
          </w:tcPr>
          <w:p w14:paraId="12C0771C" w14:textId="77777777" w:rsidR="005E324B" w:rsidRDefault="005E324B" w:rsidP="00DF6BE4">
            <w:pPr>
              <w:numPr>
                <w:ilvl w:val="0"/>
                <w:numId w:val="28"/>
              </w:numPr>
              <w:spacing w:after="0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 на виртуальное окружение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CA624FD" w14:textId="77777777" w:rsidR="005E324B" w:rsidRDefault="005E324B" w:rsidP="00DF6BE4">
            <w:pPr>
              <w:numPr>
                <w:ilvl w:val="0"/>
                <w:numId w:val="28"/>
              </w:numPr>
              <w:spacing w:after="0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 на сценарий анимации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CE60A7B" w14:textId="77777777" w:rsidR="005E324B" w:rsidRDefault="005E324B" w:rsidP="00DF6BE4">
            <w:pPr>
              <w:numPr>
                <w:ilvl w:val="0"/>
                <w:numId w:val="28"/>
              </w:numPr>
              <w:spacing w:after="0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 на видео анимации</w:t>
            </w:r>
          </w:p>
        </w:tc>
        <w:tc>
          <w:tcPr>
            <w:tcW w:w="5565" w:type="dxa"/>
            <w:shd w:val="clear" w:color="auto" w:fill="auto"/>
          </w:tcPr>
          <w:p w14:paraId="702CBADE" w14:textId="77777777" w:rsidR="005E324B" w:rsidRDefault="005E324B" w:rsidP="00DF6BE4">
            <w:pPr>
              <w:numPr>
                <w:ilvl w:val="0"/>
                <w:numId w:val="24"/>
              </w:numP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 анимации с названием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AnimationRender_F_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 формат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.mp4</w:t>
            </w:r>
          </w:p>
          <w:p w14:paraId="7F09BA99" w14:textId="77777777" w:rsidR="005E324B" w:rsidRDefault="005E324B" w:rsidP="00DF6BE4">
            <w:pPr>
              <w:numPr>
                <w:ilvl w:val="0"/>
                <w:numId w:val="24"/>
              </w:numP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Исходный файл анимации с названием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AnimationSource_F_I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формате 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blend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3488BC6" w14:textId="77777777" w:rsidR="005E324B" w:rsidRDefault="005E324B" w:rsidP="00DF6BE4">
            <w:pPr>
              <w:numPr>
                <w:ilvl w:val="0"/>
                <w:numId w:val="24"/>
              </w:numP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Полетное задание для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экспортированное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аддона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(папка, в которой находятся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только файлы анимации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0126FF14" w14:textId="77777777" w:rsidR="005E324B" w:rsidRDefault="005E324B" w:rsidP="00DF6BE4">
            <w:pPr>
              <w:numPr>
                <w:ilvl w:val="0"/>
                <w:numId w:val="24"/>
              </w:numP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Аудиофайл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filename.mp3, формат mp3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 которому адаптирован роевой полет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(выбирается конкурсантом самостоятельно).</w:t>
            </w:r>
          </w:p>
        </w:tc>
      </w:tr>
    </w:tbl>
    <w:p w14:paraId="37104CDC" w14:textId="77777777" w:rsidR="005E324B" w:rsidRDefault="005E324B" w:rsidP="005E324B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0" w:type="dxa"/>
        <w:tblInd w:w="-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"/>
        <w:gridCol w:w="2205"/>
        <w:gridCol w:w="840"/>
        <w:gridCol w:w="1095"/>
        <w:gridCol w:w="5220"/>
        <w:gridCol w:w="105"/>
      </w:tblGrid>
      <w:tr w:rsidR="005E324B" w14:paraId="413252B3" w14:textId="77777777" w:rsidTr="002218B3">
        <w:trPr>
          <w:trHeight w:val="384"/>
        </w:trPr>
        <w:tc>
          <w:tcPr>
            <w:tcW w:w="9840" w:type="dxa"/>
            <w:gridSpan w:val="6"/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617781" w14:textId="77777777" w:rsidR="005E324B" w:rsidRDefault="005E324B" w:rsidP="002218B3">
            <w:pPr>
              <w:spacing w:before="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Параметры виртуального окружения</w:t>
            </w:r>
          </w:p>
        </w:tc>
      </w:tr>
      <w:tr w:rsidR="005E324B" w14:paraId="6BE505ED" w14:textId="77777777" w:rsidTr="002218B3">
        <w:trPr>
          <w:trHeight w:val="260"/>
        </w:trPr>
        <w:tc>
          <w:tcPr>
            <w:tcW w:w="37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9B77C4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4E72C4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окружения </w:t>
            </w:r>
          </w:p>
          <w:p w14:paraId="1995BDDF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 соответствии с реальной полетной зоной)</w:t>
            </w: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A1C05F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</w:t>
            </w:r>
          </w:p>
          <w:p w14:paraId="785DC45D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5" w:type="dxa"/>
            <w:gridSpan w:val="2"/>
          </w:tcPr>
          <w:p w14:paraId="40432B68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Плоскость 6х6 м</w:t>
            </w:r>
          </w:p>
        </w:tc>
      </w:tr>
      <w:tr w:rsidR="005E324B" w14:paraId="7E7B9175" w14:textId="77777777" w:rsidTr="002218B3">
        <w:trPr>
          <w:trHeight w:val="592"/>
        </w:trPr>
        <w:tc>
          <w:tcPr>
            <w:tcW w:w="37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214A6F" w14:textId="77777777" w:rsidR="005E324B" w:rsidRDefault="005E324B" w:rsidP="002218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316F8C" w14:textId="77777777" w:rsidR="005E324B" w:rsidRDefault="005E324B" w:rsidP="002218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9124ED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Стены / сетка (должны быть видны)</w:t>
            </w:r>
          </w:p>
        </w:tc>
        <w:tc>
          <w:tcPr>
            <w:tcW w:w="5325" w:type="dxa"/>
            <w:gridSpan w:val="2"/>
          </w:tcPr>
          <w:p w14:paraId="4642747C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Высота 4 м</w:t>
            </w:r>
          </w:p>
        </w:tc>
      </w:tr>
      <w:tr w:rsidR="005E324B" w14:paraId="52A0FE23" w14:textId="77777777" w:rsidTr="002218B3">
        <w:trPr>
          <w:trHeight w:val="301"/>
        </w:trPr>
        <w:tc>
          <w:tcPr>
            <w:tcW w:w="37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884298" w14:textId="77777777" w:rsidR="005E324B" w:rsidRDefault="005E324B" w:rsidP="002218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F9C42" w14:textId="77777777" w:rsidR="005E324B" w:rsidRDefault="005E324B" w:rsidP="002218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CA5E0D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освещения</w:t>
            </w:r>
          </w:p>
        </w:tc>
        <w:tc>
          <w:tcPr>
            <w:tcW w:w="5325" w:type="dxa"/>
            <w:gridSpan w:val="2"/>
          </w:tcPr>
          <w:p w14:paraId="2186FCE7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Прямоугольный массив из 6 источников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высоте 4 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направленных вертикально вниз и находящихся в пределах полетной зоны</w:t>
            </w:r>
          </w:p>
        </w:tc>
      </w:tr>
      <w:tr w:rsidR="005E324B" w14:paraId="35154DA0" w14:textId="77777777" w:rsidTr="002218B3">
        <w:trPr>
          <w:trHeight w:val="249"/>
        </w:trPr>
        <w:tc>
          <w:tcPr>
            <w:tcW w:w="37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4264DA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23B465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 объектов</w:t>
            </w: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CC5F2E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5325" w:type="dxa"/>
            <w:gridSpan w:val="2"/>
          </w:tcPr>
          <w:p w14:paraId="766C5567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Grey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324B" w14:paraId="0B04BF52" w14:textId="77777777" w:rsidTr="002218B3">
        <w:trPr>
          <w:trHeight w:val="243"/>
        </w:trPr>
        <w:tc>
          <w:tcPr>
            <w:tcW w:w="37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4FBAAF" w14:textId="77777777" w:rsidR="005E324B" w:rsidRDefault="005E324B" w:rsidP="002218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B990F5" w14:textId="77777777" w:rsidR="005E324B" w:rsidRDefault="005E324B" w:rsidP="002218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FAE87C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освещения</w:t>
            </w:r>
          </w:p>
        </w:tc>
        <w:tc>
          <w:tcPr>
            <w:tcW w:w="5325" w:type="dxa"/>
            <w:gridSpan w:val="2"/>
          </w:tcPr>
          <w:p w14:paraId="4FB5C2F3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«Чистый» белый</w:t>
            </w:r>
          </w:p>
        </w:tc>
      </w:tr>
      <w:tr w:rsidR="005E324B" w14:paraId="69262D47" w14:textId="77777777" w:rsidTr="002218B3">
        <w:trPr>
          <w:trHeight w:val="1403"/>
        </w:trPr>
        <w:tc>
          <w:tcPr>
            <w:tcW w:w="37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C5480" w14:textId="77777777" w:rsidR="005E324B" w:rsidRDefault="005E324B" w:rsidP="002218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296AE" w14:textId="77777777" w:rsidR="005E324B" w:rsidRDefault="005E324B" w:rsidP="002218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4B656F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Обзорная камера</w:t>
            </w:r>
          </w:p>
        </w:tc>
        <w:tc>
          <w:tcPr>
            <w:tcW w:w="5325" w:type="dxa"/>
            <w:gridSpan w:val="2"/>
          </w:tcPr>
          <w:p w14:paraId="147F0D19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Обхват всего полигона, всех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протяжении всей анимации, не ортогональна ни одной из осей глобальной системы координат</w:t>
            </w:r>
          </w:p>
        </w:tc>
      </w:tr>
      <w:tr w:rsidR="005E324B" w14:paraId="29114F3E" w14:textId="77777777" w:rsidTr="002218B3">
        <w:trPr>
          <w:trHeight w:val="519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A3FBA5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9D6A3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виртуальных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C020F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5325" w:type="dxa"/>
            <w:gridSpan w:val="2"/>
          </w:tcPr>
          <w:p w14:paraId="0DD7C0EF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Импортирована трехмерная модель дрона</w:t>
            </w:r>
          </w:p>
        </w:tc>
      </w:tr>
      <w:tr w:rsidR="005E324B" w14:paraId="5428E4A1" w14:textId="77777777" w:rsidTr="002218B3">
        <w:trPr>
          <w:trHeight w:val="519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9BCC4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6B6A5E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Траектории 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DC76B5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Создана для каждого дрона</w:t>
            </w:r>
          </w:p>
        </w:tc>
        <w:tc>
          <w:tcPr>
            <w:tcW w:w="5325" w:type="dxa"/>
            <w:gridSpan w:val="2"/>
          </w:tcPr>
          <w:p w14:paraId="49C2E06F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 отличается для каждой траектории</w:t>
            </w:r>
          </w:p>
        </w:tc>
      </w:tr>
      <w:tr w:rsidR="005E324B" w14:paraId="44AD79CD" w14:textId="77777777" w:rsidTr="002218B3">
        <w:trPr>
          <w:trHeight w:val="519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7DA51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F297F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маркеров</w:t>
            </w: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47BF55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Расположена в плоскости пола</w:t>
            </w:r>
          </w:p>
        </w:tc>
        <w:tc>
          <w:tcPr>
            <w:tcW w:w="5325" w:type="dxa"/>
            <w:gridSpan w:val="2"/>
          </w:tcPr>
          <w:p w14:paraId="3D8403AF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Получена любым способом, количество и расположение маркеров соответствует реальной карте</w:t>
            </w:r>
          </w:p>
          <w:p w14:paraId="0C8E2852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24B" w14:paraId="371C19FE" w14:textId="77777777" w:rsidTr="002218B3">
        <w:trPr>
          <w:trHeight w:val="300"/>
        </w:trPr>
        <w:tc>
          <w:tcPr>
            <w:tcW w:w="9840" w:type="dxa"/>
            <w:gridSpan w:val="6"/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68729" w14:textId="77777777" w:rsidR="005E324B" w:rsidRDefault="005E324B" w:rsidP="002218B3">
            <w:pPr>
              <w:spacing w:before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Параметры анимации для экспорта</w:t>
            </w:r>
          </w:p>
        </w:tc>
      </w:tr>
      <w:tr w:rsidR="005E324B" w14:paraId="39F97441" w14:textId="77777777" w:rsidTr="002218B3">
        <w:trPr>
          <w:trHeight w:val="379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E06E8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gridSpan w:val="3"/>
          </w:tcPr>
          <w:p w14:paraId="36FBBFC2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конкурсному заданию</w:t>
            </w:r>
          </w:p>
        </w:tc>
        <w:tc>
          <w:tcPr>
            <w:tcW w:w="532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F84845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заданная траектория</w:t>
            </w:r>
          </w:p>
        </w:tc>
      </w:tr>
      <w:tr w:rsidR="005E324B" w14:paraId="0BFE4DCA" w14:textId="77777777" w:rsidTr="002218B3">
        <w:trPr>
          <w:trHeight w:val="300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DBEC0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  <w:gridSpan w:val="3"/>
          </w:tcPr>
          <w:p w14:paraId="08BB9D20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Расстояния между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центрам объектов)</w:t>
            </w:r>
          </w:p>
        </w:tc>
        <w:tc>
          <w:tcPr>
            <w:tcW w:w="532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879225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ближе 1 м</w:t>
            </w:r>
          </w:p>
        </w:tc>
      </w:tr>
      <w:tr w:rsidR="005E324B" w14:paraId="03FB129E" w14:textId="77777777" w:rsidTr="002218B3">
        <w:trPr>
          <w:trHeight w:val="284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FB08A3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3"/>
          </w:tcPr>
          <w:p w14:paraId="7A872F47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Скорости передвижения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</w:p>
        </w:tc>
        <w:tc>
          <w:tcPr>
            <w:tcW w:w="532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D9D5F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2 м\с</w:t>
            </w:r>
          </w:p>
        </w:tc>
      </w:tr>
      <w:tr w:rsidR="005E324B" w14:paraId="0B671873" w14:textId="77777777" w:rsidTr="002218B3">
        <w:trPr>
          <w:trHeight w:val="299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05E75A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  <w:gridSpan w:val="3"/>
          </w:tcPr>
          <w:p w14:paraId="47894B20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анимации </w:t>
            </w:r>
          </w:p>
        </w:tc>
        <w:tc>
          <w:tcPr>
            <w:tcW w:w="532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3E5E2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60 секунд 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180 секунд</w:t>
            </w:r>
          </w:p>
        </w:tc>
      </w:tr>
      <w:tr w:rsidR="005E324B" w14:paraId="73532298" w14:textId="77777777" w:rsidTr="002218B3">
        <w:trPr>
          <w:trHeight w:val="304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1A54F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  <w:gridSpan w:val="3"/>
          </w:tcPr>
          <w:p w14:paraId="5ECF7DA5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кадров анимации</w:t>
            </w:r>
          </w:p>
        </w:tc>
        <w:tc>
          <w:tcPr>
            <w:tcW w:w="532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141AC0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fps</w:t>
            </w:r>
            <w:proofErr w:type="spellEnd"/>
          </w:p>
        </w:tc>
      </w:tr>
      <w:tr w:rsidR="005E324B" w14:paraId="1122BCB1" w14:textId="77777777" w:rsidTr="002218B3">
        <w:trPr>
          <w:gridAfter w:val="1"/>
          <w:wAfter w:w="105" w:type="dxa"/>
        </w:trPr>
        <w:tc>
          <w:tcPr>
            <w:tcW w:w="9735" w:type="dxa"/>
            <w:gridSpan w:val="5"/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3222B" w14:textId="77777777" w:rsidR="005E324B" w:rsidRDefault="005E324B" w:rsidP="002218B3">
            <w:pPr>
              <w:spacing w:before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Сценарий анимации шоу из 3 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дронов</w:t>
            </w:r>
            <w:proofErr w:type="spellEnd"/>
          </w:p>
        </w:tc>
      </w:tr>
      <w:tr w:rsidR="005E324B" w14:paraId="0EB78A4C" w14:textId="77777777" w:rsidTr="002218B3">
        <w:trPr>
          <w:gridAfter w:val="1"/>
          <w:wAfter w:w="105" w:type="dxa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AD8972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5" w:type="dxa"/>
            <w:gridSpan w:val="2"/>
          </w:tcPr>
          <w:p w14:paraId="287ECEA1" w14:textId="77777777" w:rsidR="005E324B" w:rsidRDefault="005E324B" w:rsidP="002218B3">
            <w:pPr>
              <w:spacing w:before="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Исходное состояние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9C5D7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Расположение, цвет светодиодной ленты, музыка выбираются самостоятельно. </w:t>
            </w:r>
          </w:p>
        </w:tc>
      </w:tr>
      <w:tr w:rsidR="005E324B" w14:paraId="095AEBDF" w14:textId="77777777" w:rsidTr="002218B3">
        <w:trPr>
          <w:gridAfter w:val="1"/>
          <w:wAfter w:w="105" w:type="dxa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13A23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5" w:type="dxa"/>
            <w:gridSpan w:val="2"/>
          </w:tcPr>
          <w:p w14:paraId="0B6010DB" w14:textId="77777777" w:rsidR="005E324B" w:rsidRDefault="005E324B" w:rsidP="002218B3">
            <w:pPr>
              <w:spacing w:before="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Синхронный взлет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73679D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Высота, скорость взлета, цвет светодиодной ленты, музыка выбираются самостоятельно. </w:t>
            </w:r>
          </w:p>
        </w:tc>
      </w:tr>
      <w:tr w:rsidR="005E324B" w14:paraId="4C5BC92D" w14:textId="77777777" w:rsidTr="002218B3">
        <w:trPr>
          <w:gridAfter w:val="1"/>
          <w:wAfter w:w="105" w:type="dxa"/>
        </w:trPr>
        <w:tc>
          <w:tcPr>
            <w:tcW w:w="375" w:type="dxa"/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178AFB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5" w:type="dxa"/>
            <w:gridSpan w:val="2"/>
            <w:shd w:val="clear" w:color="auto" w:fill="EBF1DD"/>
          </w:tcPr>
          <w:p w14:paraId="223B5ECE" w14:textId="77777777" w:rsidR="005E324B" w:rsidRDefault="005E324B" w:rsidP="002218B3">
            <w:pPr>
              <w:spacing w:before="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 анимации 1 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B0D156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Фигура, скорость и направление полета, цвет светодиодной ленты, музыка выбираются самостоятельно. </w:t>
            </w:r>
          </w:p>
        </w:tc>
      </w:tr>
      <w:tr w:rsidR="005E324B" w14:paraId="5C75BEF9" w14:textId="77777777" w:rsidTr="002218B3">
        <w:trPr>
          <w:gridAfter w:val="1"/>
          <w:wAfter w:w="105" w:type="dxa"/>
        </w:trPr>
        <w:tc>
          <w:tcPr>
            <w:tcW w:w="375" w:type="dxa"/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1A3A1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5" w:type="dxa"/>
            <w:gridSpan w:val="2"/>
            <w:shd w:val="clear" w:color="auto" w:fill="EBF1DD"/>
          </w:tcPr>
          <w:p w14:paraId="092F40FE" w14:textId="77777777" w:rsidR="005E324B" w:rsidRDefault="005E324B" w:rsidP="002218B3">
            <w:pPr>
              <w:spacing w:before="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 анимации 2 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DCFA28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Фигура, скорость и направление полета, цвет светодиодной ленты, музыка выбираются самостоятельно. </w:t>
            </w:r>
          </w:p>
        </w:tc>
      </w:tr>
      <w:tr w:rsidR="005E324B" w14:paraId="7CB09A22" w14:textId="77777777" w:rsidTr="002218B3">
        <w:trPr>
          <w:gridAfter w:val="1"/>
          <w:wAfter w:w="105" w:type="dxa"/>
        </w:trPr>
        <w:tc>
          <w:tcPr>
            <w:tcW w:w="375" w:type="dxa"/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2C4CC5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45" w:type="dxa"/>
            <w:gridSpan w:val="2"/>
            <w:shd w:val="clear" w:color="auto" w:fill="EBF1DD"/>
          </w:tcPr>
          <w:p w14:paraId="3A89F423" w14:textId="77777777" w:rsidR="005E324B" w:rsidRDefault="005E324B" w:rsidP="002218B3">
            <w:pPr>
              <w:spacing w:before="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анимации 3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7C2FF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Фигура, скорость и направление полета, цвет светодиодной ленты, музыка выбираются самостоятельно. </w:t>
            </w:r>
          </w:p>
        </w:tc>
      </w:tr>
      <w:tr w:rsidR="005E324B" w14:paraId="4802B04F" w14:textId="77777777" w:rsidTr="002218B3">
        <w:trPr>
          <w:gridAfter w:val="1"/>
          <w:wAfter w:w="105" w:type="dxa"/>
        </w:trPr>
        <w:tc>
          <w:tcPr>
            <w:tcW w:w="375" w:type="dxa"/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1600F7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5" w:type="dxa"/>
            <w:gridSpan w:val="2"/>
            <w:shd w:val="clear" w:color="auto" w:fill="EBF1DD"/>
          </w:tcPr>
          <w:p w14:paraId="4D2FCBE3" w14:textId="77777777" w:rsidR="005E324B" w:rsidRDefault="005E324B" w:rsidP="002218B3">
            <w:pPr>
              <w:spacing w:before="1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анимации 4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AD9A3B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Фигура, скорость и направление полета, цвет светодиодной ленты, музыка выбираются самостоятельно. </w:t>
            </w:r>
          </w:p>
        </w:tc>
      </w:tr>
      <w:tr w:rsidR="005E324B" w14:paraId="173F2734" w14:textId="77777777" w:rsidTr="002218B3">
        <w:trPr>
          <w:gridAfter w:val="1"/>
          <w:wAfter w:w="105" w:type="dxa"/>
        </w:trPr>
        <w:tc>
          <w:tcPr>
            <w:tcW w:w="375" w:type="dxa"/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32AF9A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5" w:type="dxa"/>
            <w:gridSpan w:val="2"/>
            <w:shd w:val="clear" w:color="auto" w:fill="EBF1DD"/>
          </w:tcPr>
          <w:p w14:paraId="758765CF" w14:textId="77777777" w:rsidR="005E324B" w:rsidRDefault="005E324B" w:rsidP="002218B3">
            <w:pPr>
              <w:spacing w:before="1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анимации 5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599F3F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Фигура, скорость и направление полета, цвет светодиодной ленты, музыка выбираются самостоятельно. </w:t>
            </w:r>
          </w:p>
        </w:tc>
      </w:tr>
      <w:tr w:rsidR="005E324B" w14:paraId="4B3542F4" w14:textId="77777777" w:rsidTr="002218B3">
        <w:trPr>
          <w:gridAfter w:val="1"/>
          <w:wAfter w:w="105" w:type="dxa"/>
          <w:trHeight w:val="754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CFBE45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45" w:type="dxa"/>
            <w:gridSpan w:val="2"/>
          </w:tcPr>
          <w:p w14:paraId="78C348BC" w14:textId="77777777" w:rsidR="005E324B" w:rsidRDefault="005E324B" w:rsidP="002218B3">
            <w:pPr>
              <w:spacing w:before="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Синхронная посадка 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изначальные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позиции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CA553F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Скорость, координаты, цвет светодиодной ленты, музыка выбираются самостоятельно. </w:t>
            </w:r>
          </w:p>
        </w:tc>
      </w:tr>
      <w:tr w:rsidR="005E324B" w14:paraId="6EE94DE3" w14:textId="77777777" w:rsidTr="002218B3">
        <w:trPr>
          <w:gridAfter w:val="1"/>
          <w:wAfter w:w="105" w:type="dxa"/>
          <w:trHeight w:val="398"/>
        </w:trPr>
        <w:tc>
          <w:tcPr>
            <w:tcW w:w="9735" w:type="dxa"/>
            <w:gridSpan w:val="5"/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56683A" w14:textId="77777777" w:rsidR="005E324B" w:rsidRDefault="005E324B" w:rsidP="002218B3">
            <w:pPr>
              <w:spacing w:before="1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Параметры видео-рендера анимации</w:t>
            </w:r>
          </w:p>
        </w:tc>
      </w:tr>
      <w:tr w:rsidR="005E324B" w14:paraId="68FACA16" w14:textId="77777777" w:rsidTr="002218B3">
        <w:trPr>
          <w:gridAfter w:val="1"/>
          <w:wAfter w:w="105" w:type="dxa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5DEEFC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5" w:type="dxa"/>
            <w:gridSpan w:val="2"/>
          </w:tcPr>
          <w:p w14:paraId="39A5F437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6C470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.mp4 с наложенной музыкой</w:t>
            </w:r>
          </w:p>
        </w:tc>
      </w:tr>
      <w:tr w:rsidR="005E324B" w14:paraId="3184FC88" w14:textId="77777777" w:rsidTr="002218B3">
        <w:trPr>
          <w:gridAfter w:val="1"/>
          <w:wAfter w:w="105" w:type="dxa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7A02E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5" w:type="dxa"/>
            <w:gridSpan w:val="2"/>
          </w:tcPr>
          <w:p w14:paraId="2338FE06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Разрешение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5E2A7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1280х720</w:t>
            </w:r>
          </w:p>
        </w:tc>
      </w:tr>
      <w:tr w:rsidR="005E324B" w14:paraId="02E5D7DF" w14:textId="77777777" w:rsidTr="002218B3">
        <w:trPr>
          <w:gridAfter w:val="1"/>
          <w:wAfter w:w="105" w:type="dxa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8BB68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5" w:type="dxa"/>
            <w:gridSpan w:val="2"/>
          </w:tcPr>
          <w:p w14:paraId="769A61FD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Соотношение сторон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AE259E" w14:textId="77777777" w:rsidR="005E324B" w:rsidRDefault="005E324B" w:rsidP="002218B3">
            <w:pPr>
              <w:tabs>
                <w:tab w:val="left" w:pos="960"/>
              </w:tabs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16:9</w:t>
            </w:r>
          </w:p>
        </w:tc>
      </w:tr>
      <w:tr w:rsidR="005E324B" w14:paraId="371B8C64" w14:textId="77777777" w:rsidTr="002218B3">
        <w:trPr>
          <w:gridAfter w:val="1"/>
          <w:wAfter w:w="105" w:type="dxa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9745B3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5" w:type="dxa"/>
            <w:gridSpan w:val="2"/>
          </w:tcPr>
          <w:p w14:paraId="3459CD01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изображения сцены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1A7C32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Rendered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324B" w14:paraId="36CB6ECF" w14:textId="77777777" w:rsidTr="002218B3">
        <w:trPr>
          <w:gridAfter w:val="1"/>
          <w:wAfter w:w="105" w:type="dxa"/>
          <w:trHeight w:val="435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E5A67B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5" w:type="dxa"/>
            <w:gridSpan w:val="2"/>
          </w:tcPr>
          <w:p w14:paraId="23308178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Проекция сцены на видео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E3A8B2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Занимает не менее 50% кадра и не ортогональна ни одной из осей глобальной системы координат анимации</w:t>
            </w:r>
          </w:p>
        </w:tc>
      </w:tr>
      <w:tr w:rsidR="005E324B" w14:paraId="77B5AFED" w14:textId="77777777" w:rsidTr="002218B3">
        <w:trPr>
          <w:gridAfter w:val="1"/>
          <w:wAfter w:w="105" w:type="dxa"/>
          <w:trHeight w:val="435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6D33E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5" w:type="dxa"/>
            <w:gridSpan w:val="2"/>
          </w:tcPr>
          <w:p w14:paraId="44C2B569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64659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явно различимы и узнаваемы</w:t>
            </w:r>
          </w:p>
        </w:tc>
      </w:tr>
    </w:tbl>
    <w:p w14:paraId="102B1102" w14:textId="77777777" w:rsidR="005E324B" w:rsidRDefault="005E324B" w:rsidP="005E3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384195" w14:textId="77777777" w:rsidR="005E324B" w:rsidRDefault="005E324B" w:rsidP="005E3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возможных элементов анимации</w:t>
      </w:r>
    </w:p>
    <w:p w14:paraId="0C38D264" w14:textId="77777777" w:rsidR="005E324B" w:rsidRDefault="005E324B" w:rsidP="005E3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0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9210"/>
      </w:tblGrid>
      <w:tr w:rsidR="005E324B" w14:paraId="22C5F685" w14:textId="77777777" w:rsidTr="002218B3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F0F6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4C5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5E324B" w14:paraId="2E26A9C2" w14:textId="77777777" w:rsidTr="002218B3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F14B3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DC56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вокруг своей оси</w:t>
            </w:r>
          </w:p>
        </w:tc>
      </w:tr>
      <w:tr w:rsidR="005E324B" w14:paraId="6704C2D5" w14:textId="77777777" w:rsidTr="002218B3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B3B24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8862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вокруг общего центра</w:t>
            </w:r>
          </w:p>
        </w:tc>
      </w:tr>
      <w:tr w:rsidR="005E324B" w14:paraId="7E9E5CAF" w14:textId="77777777" w:rsidTr="002218B3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35E2A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439B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Вращение построения геометрической фигуры </w:t>
            </w:r>
          </w:p>
        </w:tc>
      </w:tr>
      <w:tr w:rsidR="005E324B" w14:paraId="2EC76C15" w14:textId="77777777" w:rsidTr="002218B3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9B70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5E6E3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Треугольник (в горизонтальной или вертикальной оси)</w:t>
            </w:r>
          </w:p>
        </w:tc>
      </w:tr>
      <w:tr w:rsidR="005E324B" w14:paraId="6F145883" w14:textId="77777777" w:rsidTr="002218B3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1E66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CEE71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Флип</w:t>
            </w:r>
            <w:proofErr w:type="spellEnd"/>
          </w:p>
        </w:tc>
      </w:tr>
      <w:tr w:rsidR="005E324B" w14:paraId="4093BB79" w14:textId="77777777" w:rsidTr="002218B3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49644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5B87F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 по прямой траектории в горизонтальной плоскости</w:t>
            </w:r>
          </w:p>
        </w:tc>
      </w:tr>
      <w:tr w:rsidR="005E324B" w14:paraId="455F719D" w14:textId="77777777" w:rsidTr="002218B3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BFAE7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69FA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 по прямой траектории в вертикальной плоскости</w:t>
            </w:r>
          </w:p>
        </w:tc>
      </w:tr>
      <w:tr w:rsidR="005E324B" w14:paraId="7928A506" w14:textId="77777777" w:rsidTr="002218B3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6D0C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5D79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 по кривой “змейка”</w:t>
            </w:r>
          </w:p>
        </w:tc>
      </w:tr>
    </w:tbl>
    <w:p w14:paraId="274FCE9E" w14:textId="77777777" w:rsidR="005E324B" w:rsidRDefault="005E324B" w:rsidP="005E3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B64B8E" w14:textId="77777777" w:rsidR="005E324B" w:rsidRDefault="005E324B" w:rsidP="005E3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70" w:type="dxa"/>
        <w:tblInd w:w="-147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8220"/>
        <w:gridCol w:w="660"/>
      </w:tblGrid>
      <w:tr w:rsidR="005E324B" w14:paraId="21936D6B" w14:textId="77777777" w:rsidTr="002218B3">
        <w:tc>
          <w:tcPr>
            <w:tcW w:w="990" w:type="dxa"/>
            <w:tcBorders>
              <w:right w:val="single" w:sz="4" w:space="0" w:color="FFFFFF"/>
            </w:tcBorders>
            <w:shd w:val="clear" w:color="auto" w:fill="92D050"/>
            <w:vAlign w:val="center"/>
          </w:tcPr>
          <w:p w14:paraId="5B7D5D5A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82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14:paraId="73732C92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 ВЫПОЛНЕНИЯ МОДУЛЯ</w:t>
            </w:r>
          </w:p>
        </w:tc>
        <w:tc>
          <w:tcPr>
            <w:tcW w:w="660" w:type="dxa"/>
            <w:tcBorders>
              <w:left w:val="single" w:sz="4" w:space="0" w:color="FFFFFF"/>
            </w:tcBorders>
            <w:shd w:val="clear" w:color="auto" w:fill="92D050"/>
            <w:vAlign w:val="center"/>
          </w:tcPr>
          <w:p w14:paraId="2481C5F1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5F9E985" wp14:editId="3F807A58">
                  <wp:extent cx="254635" cy="277212"/>
                  <wp:effectExtent l="0" t="0" r="0" b="0"/>
                  <wp:docPr id="43" name="image20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Флажок со сплошной заливкой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77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31F80780" w14:textId="77777777" w:rsidTr="002218B3">
        <w:trPr>
          <w:trHeight w:val="471"/>
        </w:trPr>
        <w:tc>
          <w:tcPr>
            <w:tcW w:w="990" w:type="dxa"/>
            <w:shd w:val="clear" w:color="auto" w:fill="auto"/>
          </w:tcPr>
          <w:p w14:paraId="2FD9648F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EE25271" wp14:editId="0B81960A">
                  <wp:extent cx="255995" cy="228918"/>
                  <wp:effectExtent l="0" t="0" r="0" b="0"/>
                  <wp:docPr id="37" name="image10.jpg" descr="Изображение выглядит как текст, дизайн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0.jpg" descr="Изображение выглядит как текст, дизайн&#10;&#10;Автоматически созданное описание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95" cy="2289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shd w:val="clear" w:color="auto" w:fill="auto"/>
          </w:tcPr>
          <w:p w14:paraId="41F38EC0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Разработана анимация полета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среде моделирования </w:t>
            </w:r>
          </w:p>
        </w:tc>
        <w:tc>
          <w:tcPr>
            <w:tcW w:w="660" w:type="dxa"/>
            <w:shd w:val="clear" w:color="auto" w:fill="auto"/>
          </w:tcPr>
          <w:p w14:paraId="37B83C8F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65C112" wp14:editId="2BAC954D">
                  <wp:extent cx="250502" cy="224006"/>
                  <wp:effectExtent l="0" t="0" r="0" b="0"/>
                  <wp:docPr id="27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2" cy="2240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4B08C419" w14:textId="77777777" w:rsidTr="002218B3">
        <w:trPr>
          <w:trHeight w:val="248"/>
        </w:trPr>
        <w:tc>
          <w:tcPr>
            <w:tcW w:w="990" w:type="dxa"/>
            <w:shd w:val="clear" w:color="auto" w:fill="auto"/>
          </w:tcPr>
          <w:p w14:paraId="13449344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E86293" wp14:editId="6C1A4C55">
                  <wp:extent cx="391160" cy="259715"/>
                  <wp:effectExtent l="0" t="0" r="0" b="0"/>
                  <wp:docPr id="42" name="image14.jpg" descr="Изображение выглядит как текст, символ, логотип, красный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4.jpg" descr="Изображение выглядит как текст, символ, логотип, красный&#10;&#10;Автоматически созданное описание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" cy="259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shd w:val="clear" w:color="auto" w:fill="auto"/>
          </w:tcPr>
          <w:p w14:paraId="48D26268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Произведен экспорт анимации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аддона</w:t>
            </w:r>
            <w:proofErr w:type="spellEnd"/>
          </w:p>
        </w:tc>
        <w:tc>
          <w:tcPr>
            <w:tcW w:w="660" w:type="dxa"/>
            <w:shd w:val="clear" w:color="auto" w:fill="auto"/>
          </w:tcPr>
          <w:p w14:paraId="4A160D4B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EF5C27" wp14:editId="44AF2700">
                  <wp:extent cx="250032" cy="262213"/>
                  <wp:effectExtent l="0" t="0" r="0" b="0"/>
                  <wp:docPr id="39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32" cy="2622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67786F9E" w14:textId="77777777" w:rsidTr="002218B3">
        <w:trPr>
          <w:trHeight w:val="248"/>
        </w:trPr>
        <w:tc>
          <w:tcPr>
            <w:tcW w:w="990" w:type="dxa"/>
            <w:shd w:val="clear" w:color="auto" w:fill="auto"/>
          </w:tcPr>
          <w:p w14:paraId="2A57C25C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 wp14:anchorId="0E77F4E2" wp14:editId="2AFA3953">
                  <wp:extent cx="543441" cy="307608"/>
                  <wp:effectExtent l="0" t="0" r="0" b="0"/>
                  <wp:docPr id="29" name="image11.png" descr="Изображение выглядит как логотип, текст, символ, Графика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1.png" descr="Изображение выглядит как логотип, текст, символ, Графика&#10;&#10;Автоматически созданное описание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41" cy="307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shd w:val="clear" w:color="auto" w:fill="auto"/>
          </w:tcPr>
          <w:p w14:paraId="03C7FDA5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Подобрана музыкальная композиция</w:t>
            </w:r>
          </w:p>
        </w:tc>
        <w:tc>
          <w:tcPr>
            <w:tcW w:w="660" w:type="dxa"/>
            <w:shd w:val="clear" w:color="auto" w:fill="auto"/>
          </w:tcPr>
          <w:p w14:paraId="2A5A5B97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C75F9F8" wp14:editId="3503909C">
                  <wp:extent cx="250032" cy="262213"/>
                  <wp:effectExtent l="0" t="0" r="0" b="0"/>
                  <wp:docPr id="51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32" cy="2622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55BE929B" w14:textId="77777777" w:rsidTr="002218B3">
        <w:trPr>
          <w:trHeight w:val="258"/>
        </w:trPr>
        <w:tc>
          <w:tcPr>
            <w:tcW w:w="990" w:type="dxa"/>
            <w:shd w:val="clear" w:color="auto" w:fill="auto"/>
          </w:tcPr>
          <w:p w14:paraId="125EF058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4CF91A1" wp14:editId="0A12A8FB">
                  <wp:extent cx="195092" cy="212828"/>
                  <wp:effectExtent l="0" t="0" r="0" b="0"/>
                  <wp:docPr id="40" name="image15.png" descr="Изображение выглядит как Прямоугольник, дизайн, белый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5.png" descr="Изображение выглядит как Прямоугольник, дизайн, белый&#10;&#10;Автоматически созданное описание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92" cy="2128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shd w:val="clear" w:color="auto" w:fill="auto"/>
          </w:tcPr>
          <w:p w14:paraId="5F3721AE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 видео-рендер, демонстрирующий анимацию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</w:p>
        </w:tc>
        <w:tc>
          <w:tcPr>
            <w:tcW w:w="660" w:type="dxa"/>
            <w:shd w:val="clear" w:color="auto" w:fill="auto"/>
          </w:tcPr>
          <w:p w14:paraId="6113F583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8E95059" wp14:editId="79BC0B6B">
                  <wp:extent cx="254786" cy="272554"/>
                  <wp:effectExtent l="0" t="0" r="0" b="0"/>
                  <wp:docPr id="32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86" cy="2725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03A12BBB" w14:textId="77777777" w:rsidTr="002218B3">
        <w:trPr>
          <w:trHeight w:val="112"/>
        </w:trPr>
        <w:tc>
          <w:tcPr>
            <w:tcW w:w="990" w:type="dxa"/>
            <w:shd w:val="clear" w:color="auto" w:fill="auto"/>
          </w:tcPr>
          <w:p w14:paraId="0B0B335B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E0F04B4" wp14:editId="6134388B">
                  <wp:extent cx="247791" cy="247791"/>
                  <wp:effectExtent l="0" t="0" r="0" b="0"/>
                  <wp:docPr id="9" name="image4.png" descr="Открытая папк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Открытая папка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91" cy="2477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shd w:val="clear" w:color="auto" w:fill="auto"/>
          </w:tcPr>
          <w:p w14:paraId="47BDE4E1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файлы сохранены в установленном формате. Названия файлов корректны</w:t>
            </w:r>
          </w:p>
        </w:tc>
        <w:tc>
          <w:tcPr>
            <w:tcW w:w="660" w:type="dxa"/>
            <w:shd w:val="clear" w:color="auto" w:fill="auto"/>
          </w:tcPr>
          <w:p w14:paraId="5B0255C4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B6A0D74" wp14:editId="1E92F6A1">
                  <wp:extent cx="250964" cy="251144"/>
                  <wp:effectExtent l="0" t="0" r="0" b="0"/>
                  <wp:docPr id="47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64" cy="251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74B25" w14:textId="77777777" w:rsidR="005E324B" w:rsidRDefault="005E324B" w:rsidP="005E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AABCB4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4A1645AB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Б. Запуск роевых полетов</w:t>
      </w:r>
    </w:p>
    <w:p w14:paraId="537B89C3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>: 3 часа</w:t>
      </w:r>
    </w:p>
    <w:p w14:paraId="4560D31C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8FA7C6" w14:textId="77777777" w:rsidR="005E324B" w:rsidRDefault="005E324B" w:rsidP="005E3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Необходимо настроить оборудование и осуществить демонстрацию роевых полетов. Полёт сопровождается выбранной музыкальной композицией. </w:t>
      </w:r>
    </w:p>
    <w:p w14:paraId="58241F29" w14:textId="77777777" w:rsidR="005E324B" w:rsidRDefault="005E324B" w:rsidP="005E3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CCC45A0" w14:textId="77777777" w:rsidR="005E324B" w:rsidRDefault="005E324B" w:rsidP="005E3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06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795"/>
        <w:gridCol w:w="9270"/>
      </w:tblGrid>
      <w:tr w:rsidR="005E324B" w14:paraId="02FF6E90" w14:textId="77777777" w:rsidTr="002218B3">
        <w:trPr>
          <w:trHeight w:val="411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FFFFFF"/>
            </w:tcBorders>
            <w:shd w:val="clear" w:color="auto" w:fill="92D050"/>
            <w:vAlign w:val="center"/>
          </w:tcPr>
          <w:p w14:paraId="4398143E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9270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3C4D77F3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план модуля</w:t>
            </w:r>
          </w:p>
        </w:tc>
      </w:tr>
      <w:tr w:rsidR="005E324B" w14:paraId="55530160" w14:textId="77777777" w:rsidTr="002218B3">
        <w:trPr>
          <w:trHeight w:val="2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13027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070C5004" wp14:editId="7E664E8A">
                  <wp:extent cx="261470" cy="261470"/>
                  <wp:effectExtent l="0" t="0" r="0" b="0"/>
                  <wp:docPr id="3" name="image6.png" descr="Инструменты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Инструменты со сплошной заливкой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70" cy="261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1799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Настройка</w:t>
            </w:r>
          </w:p>
        </w:tc>
      </w:tr>
      <w:tr w:rsidR="005E324B" w14:paraId="01D8E141" w14:textId="77777777" w:rsidTr="002218B3">
        <w:trPr>
          <w:trHeight w:val="110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8B3F0" w14:textId="77777777" w:rsidR="005E324B" w:rsidRDefault="005E324B" w:rsidP="002218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E5E4" w14:textId="77777777" w:rsidR="005E324B" w:rsidRDefault="005E324B" w:rsidP="00DF6BE4">
            <w:pPr>
              <w:numPr>
                <w:ilvl w:val="0"/>
                <w:numId w:val="29"/>
              </w:numPr>
              <w:spacing w:after="0" w:line="240" w:lineRule="auto"/>
              <w:ind w:lef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ПО для серверной и клиентской части (установка и настройка серверной части допустима в день подготовки).</w:t>
            </w:r>
          </w:p>
          <w:p w14:paraId="343F1E4A" w14:textId="77777777" w:rsidR="005E324B" w:rsidRDefault="005E324B" w:rsidP="00DF6BE4">
            <w:pPr>
              <w:numPr>
                <w:ilvl w:val="0"/>
                <w:numId w:val="29"/>
              </w:numPr>
              <w:spacing w:after="0" w:line="240" w:lineRule="auto"/>
              <w:ind w:lef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Конфигурирование сервера и клиентов.</w:t>
            </w:r>
          </w:p>
          <w:p w14:paraId="7479DB24" w14:textId="77777777" w:rsidR="005E324B" w:rsidRDefault="005E324B" w:rsidP="00DF6BE4">
            <w:pPr>
              <w:numPr>
                <w:ilvl w:val="0"/>
                <w:numId w:val="29"/>
              </w:numPr>
              <w:spacing w:after="0" w:line="240" w:lineRule="auto"/>
              <w:ind w:left="16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Загрузка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анимаций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коптеры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24B" w14:paraId="4CE8AE20" w14:textId="77777777" w:rsidTr="002218B3">
        <w:trPr>
          <w:trHeight w:val="2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620C0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E000F7" wp14:editId="6D91CEE2">
                  <wp:extent cx="273973" cy="273973"/>
                  <wp:effectExtent l="0" t="0" r="0" b="0"/>
                  <wp:docPr id="16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73" cy="2739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563510D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92E79" w14:textId="77777777" w:rsidR="005E324B" w:rsidRDefault="005E324B" w:rsidP="002218B3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и тестовый запуск анимации</w:t>
            </w:r>
          </w:p>
        </w:tc>
      </w:tr>
      <w:tr w:rsidR="005E324B" w14:paraId="1F055D9A" w14:textId="77777777" w:rsidTr="002218B3">
        <w:trPr>
          <w:trHeight w:val="133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CD71F" w14:textId="77777777" w:rsidR="005E324B" w:rsidRDefault="005E324B" w:rsidP="002218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857D68" w14:textId="77777777" w:rsidR="005E324B" w:rsidRDefault="005E324B" w:rsidP="00DF6BE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предполетных проверок с помощью серверного ПО.</w:t>
            </w:r>
          </w:p>
          <w:p w14:paraId="1B28BAA7" w14:textId="77777777" w:rsidR="005E324B" w:rsidRDefault="005E324B" w:rsidP="00DF6BE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Синхронный взлет и переход к начальным позициям анимации.</w:t>
            </w:r>
          </w:p>
          <w:p w14:paraId="048D512B" w14:textId="77777777" w:rsidR="005E324B" w:rsidRDefault="005E324B" w:rsidP="00DF6BE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анимации группой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световая индикация.</w:t>
            </w:r>
          </w:p>
          <w:p w14:paraId="3C6F9073" w14:textId="77777777" w:rsidR="005E324B" w:rsidRDefault="005E324B" w:rsidP="00DF6BE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Синхронная, безопасная посадка группы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24B" w14:paraId="710021FD" w14:textId="77777777" w:rsidTr="002218B3">
        <w:trPr>
          <w:trHeight w:val="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49DE9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BA9510" wp14:editId="49F53C16">
                  <wp:extent cx="283944" cy="247854"/>
                  <wp:effectExtent l="0" t="0" r="0" b="0"/>
                  <wp:docPr id="11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44" cy="2478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AB9A0" w14:textId="77777777" w:rsidR="005E324B" w:rsidRDefault="005E324B" w:rsidP="002218B3">
            <w:pPr>
              <w:spacing w:line="240" w:lineRule="auto"/>
              <w:ind w:left="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Зачетная попытка</w:t>
            </w:r>
          </w:p>
        </w:tc>
      </w:tr>
    </w:tbl>
    <w:p w14:paraId="2D24D249" w14:textId="77777777" w:rsidR="005E324B" w:rsidRDefault="005E324B" w:rsidP="005E324B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1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2010"/>
        <w:gridCol w:w="3720"/>
        <w:gridCol w:w="3300"/>
      </w:tblGrid>
      <w:tr w:rsidR="005E324B" w14:paraId="3EC2B8B0" w14:textId="77777777" w:rsidTr="002218B3">
        <w:trPr>
          <w:trHeight w:val="288"/>
        </w:trPr>
        <w:tc>
          <w:tcPr>
            <w:tcW w:w="1035" w:type="dxa"/>
            <w:tcBorders>
              <w:right w:val="single" w:sz="4" w:space="0" w:color="FFFFFF"/>
            </w:tcBorders>
            <w:shd w:val="clear" w:color="auto" w:fill="92D050"/>
          </w:tcPr>
          <w:p w14:paraId="78A3F93B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9030" w:type="dxa"/>
            <w:gridSpan w:val="3"/>
            <w:tcBorders>
              <w:left w:val="single" w:sz="4" w:space="0" w:color="FFFFFF"/>
            </w:tcBorders>
            <w:shd w:val="clear" w:color="auto" w:fill="92D050"/>
            <w:vAlign w:val="center"/>
          </w:tcPr>
          <w:p w14:paraId="459D4DE9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</w:tr>
      <w:tr w:rsidR="005E324B" w14:paraId="1CD80D52" w14:textId="77777777" w:rsidTr="002218B3">
        <w:trPr>
          <w:trHeight w:val="94"/>
        </w:trPr>
        <w:tc>
          <w:tcPr>
            <w:tcW w:w="3045" w:type="dxa"/>
            <w:gridSpan w:val="2"/>
            <w:shd w:val="clear" w:color="auto" w:fill="92D050"/>
          </w:tcPr>
          <w:p w14:paraId="4F3417FF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3720" w:type="dxa"/>
            <w:shd w:val="clear" w:color="auto" w:fill="92D050"/>
          </w:tcPr>
          <w:p w14:paraId="1C89663C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Входные данные</w:t>
            </w:r>
          </w:p>
        </w:tc>
        <w:tc>
          <w:tcPr>
            <w:tcW w:w="3300" w:type="dxa"/>
            <w:shd w:val="clear" w:color="auto" w:fill="92D050"/>
          </w:tcPr>
          <w:p w14:paraId="5E23C20B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Выходные данные</w:t>
            </w:r>
          </w:p>
        </w:tc>
      </w:tr>
      <w:tr w:rsidR="005E324B" w14:paraId="509BEE9A" w14:textId="77777777" w:rsidTr="002218B3">
        <w:trPr>
          <w:trHeight w:val="1523"/>
        </w:trPr>
        <w:tc>
          <w:tcPr>
            <w:tcW w:w="3045" w:type="dxa"/>
            <w:gridSpan w:val="2"/>
            <w:shd w:val="clear" w:color="auto" w:fill="auto"/>
            <w:vAlign w:val="center"/>
          </w:tcPr>
          <w:p w14:paraId="2783B6CB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 ПО для серверной и клиентской части</w:t>
            </w:r>
          </w:p>
        </w:tc>
        <w:tc>
          <w:tcPr>
            <w:tcW w:w="3720" w:type="dxa"/>
            <w:shd w:val="clear" w:color="auto" w:fill="DBE5F1"/>
          </w:tcPr>
          <w:p w14:paraId="03083F79" w14:textId="77777777" w:rsidR="005E324B" w:rsidRDefault="00037FA0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>
              <w:r w:rsidR="005E324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https://github.com/CopterExpress/clever-show</w:t>
              </w:r>
            </w:hyperlink>
          </w:p>
          <w:p w14:paraId="6E77C17F" w14:textId="77777777" w:rsidR="005E324B" w:rsidRDefault="00037FA0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>
              <w:r w:rsidR="005E324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https://github.com/CopterExpress/clever-show/releases/tag/v0.4-alpha.6</w:t>
              </w:r>
            </w:hyperlink>
          </w:p>
        </w:tc>
        <w:tc>
          <w:tcPr>
            <w:tcW w:w="3300" w:type="dxa"/>
            <w:shd w:val="clear" w:color="auto" w:fill="auto"/>
            <w:vAlign w:val="center"/>
          </w:tcPr>
          <w:p w14:paraId="03471C5B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MicroSD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установленными образами.</w:t>
            </w:r>
          </w:p>
          <w:p w14:paraId="5A1772CC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Сервер, развернутый на ПК конкурсанта</w:t>
            </w:r>
          </w:p>
        </w:tc>
      </w:tr>
      <w:tr w:rsidR="005E324B" w14:paraId="1BBBB5BC" w14:textId="77777777" w:rsidTr="002218B3">
        <w:trPr>
          <w:trHeight w:val="767"/>
        </w:trPr>
        <w:tc>
          <w:tcPr>
            <w:tcW w:w="3045" w:type="dxa"/>
            <w:gridSpan w:val="2"/>
            <w:shd w:val="clear" w:color="auto" w:fill="auto"/>
            <w:vAlign w:val="center"/>
          </w:tcPr>
          <w:p w14:paraId="091D6968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Совершить запуск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(тестовые и зачетная попытки)</w:t>
            </w:r>
          </w:p>
        </w:tc>
        <w:tc>
          <w:tcPr>
            <w:tcW w:w="3720" w:type="dxa"/>
            <w:shd w:val="clear" w:color="auto" w:fill="DBE5F1"/>
          </w:tcPr>
          <w:p w14:paraId="48617DFE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Анимация, разработанная в модуле “А”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5F2B507D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Автономный полет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музыкой)</w:t>
            </w:r>
          </w:p>
        </w:tc>
      </w:tr>
    </w:tbl>
    <w:p w14:paraId="0B37BD79" w14:textId="77777777" w:rsidR="005E324B" w:rsidRDefault="005E324B" w:rsidP="005E3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43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"/>
        <w:gridCol w:w="9297"/>
      </w:tblGrid>
      <w:tr w:rsidR="005E324B" w14:paraId="3E3C0D21" w14:textId="77777777" w:rsidTr="002218B3">
        <w:trPr>
          <w:trHeight w:val="412"/>
        </w:trPr>
        <w:tc>
          <w:tcPr>
            <w:tcW w:w="746" w:type="dxa"/>
            <w:tcBorders>
              <w:right w:val="single" w:sz="4" w:space="0" w:color="FFFFFF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6C8C11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9297" w:type="dxa"/>
            <w:tcBorders>
              <w:left w:val="single" w:sz="4" w:space="0" w:color="FFFFFF"/>
            </w:tcBorders>
            <w:shd w:val="clear" w:color="auto" w:fill="92D050"/>
          </w:tcPr>
          <w:p w14:paraId="03466276" w14:textId="77777777" w:rsidR="005E324B" w:rsidRDefault="005E324B" w:rsidP="002218B3">
            <w:pPr>
              <w:spacing w:before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ТЗ на сценарий анимации из 3 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коптеров</w:t>
            </w:r>
            <w:proofErr w:type="spellEnd"/>
          </w:p>
        </w:tc>
      </w:tr>
      <w:tr w:rsidR="005E324B" w14:paraId="6D3E8F08" w14:textId="77777777" w:rsidTr="002218B3">
        <w:trPr>
          <w:trHeight w:val="1356"/>
        </w:trPr>
        <w:tc>
          <w:tcPr>
            <w:tcW w:w="10043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D070AD" w14:textId="58403FFA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ТЗ соответствует заданию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«Модуль А. Разработка анимации роевого полета».</w:t>
            </w:r>
          </w:p>
          <w:p w14:paraId="777F647A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Необходимо отключить системную световую индикацию «по умолчанию»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br/>
              <w:t xml:space="preserve"> в файле конфигураций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led.launch</w:t>
            </w:r>
            <w:proofErr w:type="spellEnd"/>
            <w:proofErr w:type="gramEnd"/>
          </w:p>
        </w:tc>
      </w:tr>
    </w:tbl>
    <w:p w14:paraId="140229B5" w14:textId="77777777" w:rsidR="005E324B" w:rsidRDefault="005E324B" w:rsidP="005E3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Look w:val="0400" w:firstRow="0" w:lastRow="0" w:firstColumn="0" w:lastColumn="0" w:noHBand="0" w:noVBand="1"/>
      </w:tblPr>
      <w:tblGrid>
        <w:gridCol w:w="988"/>
        <w:gridCol w:w="8226"/>
        <w:gridCol w:w="709"/>
      </w:tblGrid>
      <w:tr w:rsidR="005E324B" w14:paraId="065F617A" w14:textId="77777777" w:rsidTr="002218B3">
        <w:trPr>
          <w:trHeight w:val="3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206CBB6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9C1DF7B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 ВЫПОЛНЕНИЯ МОДУЛЯ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DA74DC6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0EF773" wp14:editId="3937E05A">
                  <wp:extent cx="254635" cy="277212"/>
                  <wp:effectExtent l="0" t="0" r="0" b="0"/>
                  <wp:docPr id="15" name="image20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Флажок со сплошной заливкой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77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53C31F40" w14:textId="77777777" w:rsidTr="002218B3">
        <w:trPr>
          <w:trHeight w:val="267"/>
        </w:trPr>
        <w:tc>
          <w:tcPr>
            <w:tcW w:w="988" w:type="dxa"/>
            <w:tcBorders>
              <w:top w:val="single" w:sz="4" w:space="0" w:color="000000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142B2FCF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2FA6B3EA" wp14:editId="2950DBF8">
                  <wp:simplePos x="0" y="0"/>
                  <wp:positionH relativeFrom="column">
                    <wp:posOffset>43476</wp:posOffset>
                  </wp:positionH>
                  <wp:positionV relativeFrom="paragraph">
                    <wp:posOffset>-31110</wp:posOffset>
                  </wp:positionV>
                  <wp:extent cx="256374" cy="239282"/>
                  <wp:effectExtent l="0" t="0" r="0" b="0"/>
                  <wp:wrapNone/>
                  <wp:docPr id="65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74" cy="2392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DBE5F1"/>
          </w:tcPr>
          <w:p w14:paraId="57D5CB4D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Подготовлено и настроено ПО и оборудование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FE51E2B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E138945" wp14:editId="6E85DD2D">
                  <wp:extent cx="204031" cy="211972"/>
                  <wp:effectExtent l="0" t="0" r="0" b="0"/>
                  <wp:docPr id="59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1" cy="211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3AAF7B1C" w14:textId="77777777" w:rsidTr="002218B3">
        <w:trPr>
          <w:trHeight w:val="219"/>
        </w:trPr>
        <w:tc>
          <w:tcPr>
            <w:tcW w:w="98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7F92CCF6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208301A2" wp14:editId="5CE2681C">
                  <wp:simplePos x="0" y="0"/>
                  <wp:positionH relativeFrom="column">
                    <wp:posOffset>60329</wp:posOffset>
                  </wp:positionH>
                  <wp:positionV relativeFrom="paragraph">
                    <wp:posOffset>0</wp:posOffset>
                  </wp:positionV>
                  <wp:extent cx="298450" cy="281940"/>
                  <wp:effectExtent l="0" t="0" r="0" b="0"/>
                  <wp:wrapNone/>
                  <wp:docPr id="7" name="image2.png" descr="Квадрокоптер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Квадрокоптер контур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19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DBE5F1"/>
          </w:tcPr>
          <w:p w14:paraId="3DCDFD17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тестовые полеты и отладка на полигоне (с музыкой)</w:t>
            </w:r>
          </w:p>
        </w:tc>
        <w:tc>
          <w:tcPr>
            <w:tcW w:w="709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227341C9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4C0E637" wp14:editId="274CC956">
                  <wp:extent cx="204031" cy="211972"/>
                  <wp:effectExtent l="0" t="0" r="0" b="0"/>
                  <wp:docPr id="33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1" cy="211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3A2CD494" w14:textId="77777777" w:rsidTr="002218B3">
        <w:trPr>
          <w:trHeight w:val="566"/>
        </w:trPr>
        <w:tc>
          <w:tcPr>
            <w:tcW w:w="98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7912B8C3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47D4BDBC" wp14:editId="477FB8CD">
                  <wp:simplePos x="0" y="0"/>
                  <wp:positionH relativeFrom="column">
                    <wp:posOffset>26036</wp:posOffset>
                  </wp:positionH>
                  <wp:positionV relativeFrom="paragraph">
                    <wp:posOffset>53339</wp:posOffset>
                  </wp:positionV>
                  <wp:extent cx="351155" cy="198755"/>
                  <wp:effectExtent l="0" t="0" r="0" b="0"/>
                  <wp:wrapSquare wrapText="bothSides" distT="0" distB="0" distL="114300" distR="114300"/>
                  <wp:docPr id="38" name="image13.png" descr="Изображение выглядит как текст, баскетбол, спортивная игра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Изображение выглядит как текст, баскетбол, спортивная игра&#10;&#10;Автоматически созданное описание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198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DBE5F1"/>
          </w:tcPr>
          <w:p w14:paraId="5E46F7A4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Проведена зачетная попытка (с музыкой)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Рой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совершил полёт в соответствии со сценарием </w:t>
            </w:r>
          </w:p>
        </w:tc>
        <w:tc>
          <w:tcPr>
            <w:tcW w:w="709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63973082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E172B5" wp14:editId="28FA4240">
                  <wp:extent cx="204031" cy="211972"/>
                  <wp:effectExtent l="0" t="0" r="0" b="0"/>
                  <wp:docPr id="5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1" cy="211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E3F413" w14:textId="77777777" w:rsidR="005E324B" w:rsidRDefault="005E324B" w:rsidP="005E32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8177397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6BA36E7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В. Программирование и тестирование полетов в симуляторе</w:t>
      </w:r>
    </w:p>
    <w:p w14:paraId="40D92DF6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>: 3 часа</w:t>
      </w:r>
    </w:p>
    <w:p w14:paraId="66C4FB60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</w:p>
    <w:p w14:paraId="2DEC76E1" w14:textId="77777777" w:rsidR="005E324B" w:rsidRDefault="005E324B" w:rsidP="005E3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полигоне находятся 6 объектов. Необходимо распознать их цвета, включить соответствующую цветам светодиодную индикацию, записать в отчет (+вывести в терминал) данные о цвете и месторасположении объектов. </w:t>
      </w:r>
    </w:p>
    <w:p w14:paraId="639969E2" w14:textId="77777777" w:rsidR="005E324B" w:rsidRDefault="005E324B" w:rsidP="005E3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615" w:type="dxa"/>
        <w:tblInd w:w="-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9"/>
        <w:gridCol w:w="8626"/>
      </w:tblGrid>
      <w:tr w:rsidR="005E324B" w14:paraId="13AC3A15" w14:textId="77777777" w:rsidTr="002218B3">
        <w:trPr>
          <w:trHeight w:val="39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92D050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F7FDC45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31FC63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план модуля</w:t>
            </w:r>
          </w:p>
        </w:tc>
      </w:tr>
      <w:tr w:rsidR="005E324B" w14:paraId="6E3221F5" w14:textId="77777777" w:rsidTr="002218B3">
        <w:trPr>
          <w:trHeight w:val="68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3D027B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23CC6971" wp14:editId="73F5E5DF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-634</wp:posOffset>
                  </wp:positionV>
                  <wp:extent cx="250190" cy="158115"/>
                  <wp:effectExtent l="0" t="0" r="0" b="0"/>
                  <wp:wrapSquare wrapText="bothSides" distT="0" distB="0" distL="114300" distR="114300"/>
                  <wp:docPr id="18" name="image3.png" descr="Инструменты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Инструменты со сплошной заливкой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581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951422" w14:textId="77777777" w:rsidR="005E324B" w:rsidRDefault="005E324B" w:rsidP="002218B3">
            <w:pPr>
              <w:spacing w:after="20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Настройка симулятора. Создание объектов, соответствующих реальному миру в симуляторе. </w:t>
            </w:r>
          </w:p>
        </w:tc>
      </w:tr>
      <w:tr w:rsidR="005E324B" w14:paraId="3364FBD0" w14:textId="77777777" w:rsidTr="002218B3">
        <w:trPr>
          <w:trHeight w:val="39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4DAA65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3B808357" wp14:editId="4C3B66AA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38735</wp:posOffset>
                  </wp:positionV>
                  <wp:extent cx="250825" cy="241935"/>
                  <wp:effectExtent l="0" t="0" r="0" b="0"/>
                  <wp:wrapSquare wrapText="bothSides" distT="0" distB="0" distL="114300" distR="114300"/>
                  <wp:docPr id="60" name="image18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419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8E97DF" w14:textId="77777777" w:rsidR="005E324B" w:rsidRDefault="005E324B" w:rsidP="002218B3">
            <w:pPr>
              <w:spacing w:after="20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программы, отладка кода в симуляторе. Отладка кода на полетном полигоне</w:t>
            </w:r>
          </w:p>
        </w:tc>
      </w:tr>
      <w:tr w:rsidR="005E324B" w14:paraId="21C6F1A0" w14:textId="77777777" w:rsidTr="002218B3">
        <w:trPr>
          <w:trHeight w:val="39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1D1E13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1DDE5B3B" wp14:editId="765EA73E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16510</wp:posOffset>
                  </wp:positionV>
                  <wp:extent cx="250190" cy="265430"/>
                  <wp:effectExtent l="0" t="0" r="0" b="0"/>
                  <wp:wrapSquare wrapText="bothSides" distT="0" distB="0" distL="114300" distR="114300"/>
                  <wp:docPr id="46" name="image16.png" descr="Открытая папка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Открытая папка со сплошной заливкой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2654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17A2A2" w14:textId="77777777" w:rsidR="005E324B" w:rsidRDefault="005E324B" w:rsidP="002218B3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Выгрузка видео, кода и отчета </w:t>
            </w:r>
          </w:p>
        </w:tc>
      </w:tr>
    </w:tbl>
    <w:p w14:paraId="6830599E" w14:textId="77777777" w:rsidR="005E324B" w:rsidRDefault="005E324B" w:rsidP="005E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EB0214" w14:textId="77777777" w:rsidR="005E324B" w:rsidRDefault="005E324B" w:rsidP="005E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15" w:type="dxa"/>
        <w:tblInd w:w="-5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2415"/>
        <w:gridCol w:w="4935"/>
        <w:gridCol w:w="360"/>
      </w:tblGrid>
      <w:tr w:rsidR="005E324B" w14:paraId="411780D7" w14:textId="77777777" w:rsidTr="002218B3">
        <w:trPr>
          <w:trHeight w:val="345"/>
        </w:trPr>
        <w:tc>
          <w:tcPr>
            <w:tcW w:w="1905" w:type="dxa"/>
            <w:tcBorders>
              <w:right w:val="single" w:sz="8" w:space="0" w:color="FFFFFF"/>
            </w:tcBorders>
            <w:shd w:val="clear" w:color="auto" w:fill="92D050"/>
            <w:vAlign w:val="center"/>
          </w:tcPr>
          <w:p w14:paraId="4FBB8086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7350" w:type="dxa"/>
            <w:gridSpan w:val="2"/>
            <w:tcBorders>
              <w:left w:val="single" w:sz="8" w:space="0" w:color="FFFFFF"/>
              <w:right w:val="single" w:sz="4" w:space="0" w:color="000000"/>
            </w:tcBorders>
            <w:shd w:val="clear" w:color="auto" w:fill="92D050"/>
            <w:vAlign w:val="center"/>
          </w:tcPr>
          <w:p w14:paraId="673E648D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5FA46730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24B" w14:paraId="70090EB0" w14:textId="77777777" w:rsidTr="002218B3">
        <w:trPr>
          <w:trHeight w:val="426"/>
        </w:trPr>
        <w:tc>
          <w:tcPr>
            <w:tcW w:w="1905" w:type="dxa"/>
            <w:shd w:val="clear" w:color="auto" w:fill="92D050"/>
          </w:tcPr>
          <w:p w14:paraId="3DB6A13B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2415" w:type="dxa"/>
            <w:shd w:val="clear" w:color="auto" w:fill="92D050"/>
          </w:tcPr>
          <w:p w14:paraId="22542835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Входные данные</w:t>
            </w:r>
          </w:p>
        </w:tc>
        <w:tc>
          <w:tcPr>
            <w:tcW w:w="5295" w:type="dxa"/>
            <w:gridSpan w:val="2"/>
            <w:shd w:val="clear" w:color="auto" w:fill="92D050"/>
          </w:tcPr>
          <w:p w14:paraId="11972F95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Выходные данные</w:t>
            </w:r>
          </w:p>
        </w:tc>
      </w:tr>
      <w:tr w:rsidR="005E324B" w14:paraId="3AB80A76" w14:textId="77777777" w:rsidTr="002218B3">
        <w:trPr>
          <w:trHeight w:val="551"/>
        </w:trPr>
        <w:tc>
          <w:tcPr>
            <w:tcW w:w="1905" w:type="dxa"/>
            <w:shd w:val="clear" w:color="auto" w:fill="auto"/>
          </w:tcPr>
          <w:p w14:paraId="2685728C" w14:textId="77777777" w:rsidR="005E324B" w:rsidRDefault="005E324B" w:rsidP="002218B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Сохранение файлов </w:t>
            </w:r>
          </w:p>
        </w:tc>
        <w:tc>
          <w:tcPr>
            <w:tcW w:w="2415" w:type="dxa"/>
            <w:shd w:val="clear" w:color="auto" w:fill="DBE5F1"/>
          </w:tcPr>
          <w:p w14:paraId="68881B08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файлы</w:t>
            </w:r>
          </w:p>
        </w:tc>
        <w:tc>
          <w:tcPr>
            <w:tcW w:w="5295" w:type="dxa"/>
            <w:gridSpan w:val="2"/>
            <w:shd w:val="clear" w:color="auto" w:fill="auto"/>
          </w:tcPr>
          <w:p w14:paraId="4881E842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файлы модуля сохранены в папке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Module_C_F_I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рабочем столе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</w:p>
        </w:tc>
      </w:tr>
      <w:tr w:rsidR="005E324B" w14:paraId="0ABE6802" w14:textId="77777777" w:rsidTr="002218B3">
        <w:trPr>
          <w:trHeight w:val="968"/>
        </w:trPr>
        <w:tc>
          <w:tcPr>
            <w:tcW w:w="1905" w:type="dxa"/>
            <w:shd w:val="clear" w:color="auto" w:fill="auto"/>
          </w:tcPr>
          <w:p w14:paraId="41762C94" w14:textId="77777777" w:rsidR="005E324B" w:rsidRDefault="005E324B" w:rsidP="002218B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Настройка симулятора </w:t>
            </w:r>
          </w:p>
        </w:tc>
        <w:tc>
          <w:tcPr>
            <w:tcW w:w="2415" w:type="dxa"/>
            <w:shd w:val="clear" w:color="auto" w:fill="DBE5F1"/>
          </w:tcPr>
          <w:p w14:paraId="6D991031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из 6 моделей манекенов в одежде разных цветов</w:t>
            </w:r>
          </w:p>
        </w:tc>
        <w:tc>
          <w:tcPr>
            <w:tcW w:w="5295" w:type="dxa"/>
            <w:gridSpan w:val="2"/>
            <w:shd w:val="clear" w:color="auto" w:fill="auto"/>
          </w:tcPr>
          <w:p w14:paraId="240F0D41" w14:textId="77777777" w:rsidR="005E324B" w:rsidRDefault="005E324B" w:rsidP="00DF6BE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Добавлены объекты (месторасположение должно определяться автоматически кодом)</w:t>
            </w:r>
          </w:p>
          <w:p w14:paraId="707C4E5A" w14:textId="77777777" w:rsidR="005E324B" w:rsidRDefault="005E324B" w:rsidP="002218B3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(координаты - произвольные)</w:t>
            </w:r>
          </w:p>
          <w:p w14:paraId="6BD6C76E" w14:textId="77777777" w:rsidR="005E324B" w:rsidRDefault="005E324B" w:rsidP="00DF6BE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Добавлена взлетно-посадочная платформа “Н”, соответствующая реальной платформе и зарядная станция</w:t>
            </w:r>
          </w:p>
          <w:p w14:paraId="29ADC72A" w14:textId="77777777" w:rsidR="005E324B" w:rsidRDefault="005E324B" w:rsidP="00DF6BE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 скриншот, на котором видны манекены на полигоне, поле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маркеров, зарядная станция и платформа “H”.</w:t>
            </w:r>
          </w:p>
        </w:tc>
      </w:tr>
      <w:tr w:rsidR="005E324B" w14:paraId="5A637CE8" w14:textId="77777777" w:rsidTr="002218B3">
        <w:trPr>
          <w:trHeight w:val="5436"/>
        </w:trPr>
        <w:tc>
          <w:tcPr>
            <w:tcW w:w="1905" w:type="dxa"/>
            <w:shd w:val="clear" w:color="auto" w:fill="auto"/>
          </w:tcPr>
          <w:p w14:paraId="45A8CEB9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Написать программу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  <w:shd w:val="clear" w:color="auto" w:fill="DBE5F1"/>
          </w:tcPr>
          <w:p w14:paraId="780F594F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 в симуляторе, созданный на предыдущем шаге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295" w:type="dxa"/>
            <w:gridSpan w:val="2"/>
            <w:shd w:val="clear" w:color="auto" w:fill="auto"/>
          </w:tcPr>
          <w:p w14:paraId="7FE21E30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автономного полета, позволяющая</w:t>
            </w:r>
          </w:p>
          <w:p w14:paraId="20AD0642" w14:textId="77777777" w:rsidR="005E324B" w:rsidRDefault="005E324B" w:rsidP="00DF6BE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Совершить автономный взлет с платформы “Н”</w:t>
            </w:r>
          </w:p>
          <w:p w14:paraId="28D5DE55" w14:textId="77777777" w:rsidR="005E324B" w:rsidRDefault="005E324B" w:rsidP="00DF6BE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Распознать цвет одежды на манекенах,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создать топик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F_I_debug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котором присутствуют явно различимые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 и текст, обозначающий цвет фигуры.</w:t>
            </w:r>
          </w:p>
          <w:p w14:paraId="2FBF19E1" w14:textId="77777777" w:rsidR="005E324B" w:rsidRDefault="005E324B" w:rsidP="00DF6BE4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Включить светодиодную ленту в цвет одежды распознанного манекена</w:t>
            </w:r>
          </w:p>
          <w:p w14:paraId="51508CA7" w14:textId="77777777" w:rsidR="005E324B" w:rsidRDefault="005E324B" w:rsidP="00DF6BE4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Записать данные о распознавании в отчет и вывести в терминал</w:t>
            </w:r>
          </w:p>
          <w:p w14:paraId="1A30BA30" w14:textId="77777777" w:rsidR="005E324B" w:rsidRDefault="005E324B" w:rsidP="00DF6BE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Совершить точную посадку на платформу “Н”</w:t>
            </w:r>
          </w:p>
        </w:tc>
      </w:tr>
      <w:tr w:rsidR="005E324B" w14:paraId="44E3D742" w14:textId="77777777" w:rsidTr="002218B3">
        <w:trPr>
          <w:trHeight w:val="898"/>
        </w:trPr>
        <w:tc>
          <w:tcPr>
            <w:tcW w:w="1905" w:type="dxa"/>
            <w:shd w:val="clear" w:color="auto" w:fill="auto"/>
          </w:tcPr>
          <w:p w14:paraId="35BBB656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Сохранить программу</w:t>
            </w:r>
          </w:p>
        </w:tc>
        <w:tc>
          <w:tcPr>
            <w:tcW w:w="2415" w:type="dxa"/>
            <w:shd w:val="clear" w:color="auto" w:fill="DBE5F1"/>
          </w:tcPr>
          <w:p w14:paraId="7D4EC3DA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автономного полета</w:t>
            </w:r>
          </w:p>
        </w:tc>
        <w:tc>
          <w:tcPr>
            <w:tcW w:w="5295" w:type="dxa"/>
            <w:gridSpan w:val="2"/>
            <w:shd w:val="clear" w:color="auto" w:fill="auto"/>
          </w:tcPr>
          <w:p w14:paraId="51BC6E64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сохранена с именем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C_fly_F_I.py</w:t>
            </w:r>
          </w:p>
        </w:tc>
      </w:tr>
      <w:tr w:rsidR="005E324B" w14:paraId="7D52AD48" w14:textId="77777777" w:rsidTr="002218B3">
        <w:trPr>
          <w:trHeight w:val="945"/>
        </w:trPr>
        <w:tc>
          <w:tcPr>
            <w:tcW w:w="1905" w:type="dxa"/>
            <w:shd w:val="clear" w:color="auto" w:fill="auto"/>
          </w:tcPr>
          <w:p w14:paraId="73C5CC26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Отладить программу </w:t>
            </w:r>
          </w:p>
        </w:tc>
        <w:tc>
          <w:tcPr>
            <w:tcW w:w="2415" w:type="dxa"/>
            <w:shd w:val="clear" w:color="auto" w:fill="DBE5F1"/>
          </w:tcPr>
          <w:p w14:paraId="0635D175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автономного полета</w:t>
            </w:r>
          </w:p>
        </w:tc>
        <w:tc>
          <w:tcPr>
            <w:tcW w:w="5295" w:type="dxa"/>
            <w:gridSpan w:val="2"/>
            <w:shd w:val="clear" w:color="auto" w:fill="auto"/>
          </w:tcPr>
          <w:p w14:paraId="59B12E86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Произведён автономный полет в симуляторе.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Автоматически сформирован отчет</w:t>
            </w:r>
          </w:p>
        </w:tc>
      </w:tr>
      <w:tr w:rsidR="005E324B" w14:paraId="39A0830E" w14:textId="77777777" w:rsidTr="002218B3">
        <w:trPr>
          <w:trHeight w:val="3345"/>
        </w:trPr>
        <w:tc>
          <w:tcPr>
            <w:tcW w:w="1905" w:type="dxa"/>
            <w:shd w:val="clear" w:color="auto" w:fill="auto"/>
          </w:tcPr>
          <w:p w14:paraId="67CEA4DB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Записать </w:t>
            </w:r>
          </w:p>
          <w:p w14:paraId="7D974F94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видео </w:t>
            </w:r>
          </w:p>
          <w:p w14:paraId="30D4E1CB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лучшего запуска</w:t>
            </w:r>
          </w:p>
        </w:tc>
        <w:tc>
          <w:tcPr>
            <w:tcW w:w="2415" w:type="dxa"/>
            <w:shd w:val="clear" w:color="auto" w:fill="DBE5F1"/>
          </w:tcPr>
          <w:p w14:paraId="71E6FA7D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автономного полета, написанная на предыдущем шаге</w:t>
            </w:r>
          </w:p>
        </w:tc>
        <w:tc>
          <w:tcPr>
            <w:tcW w:w="5295" w:type="dxa"/>
            <w:gridSpan w:val="2"/>
            <w:shd w:val="clear" w:color="auto" w:fill="auto"/>
          </w:tcPr>
          <w:p w14:paraId="45249422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видео присутствуют:</w:t>
            </w:r>
          </w:p>
          <w:p w14:paraId="2753A69B" w14:textId="77777777" w:rsidR="005E324B" w:rsidRDefault="005E324B" w:rsidP="00DF6BE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пустой папки для сохранения отчета</w:t>
            </w:r>
          </w:p>
          <w:p w14:paraId="4F2B625F" w14:textId="77777777" w:rsidR="005E324B" w:rsidRDefault="005E324B" w:rsidP="00DF6BE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Запуск кода</w:t>
            </w:r>
          </w:p>
          <w:p w14:paraId="4E69BD17" w14:textId="77777777" w:rsidR="005E324B" w:rsidRDefault="005E324B" w:rsidP="00DF6BE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Демонстрация полета с открытым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F_I_debug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терминала</w:t>
            </w:r>
          </w:p>
          <w:p w14:paraId="4987E862" w14:textId="77777777" w:rsidR="005E324B" w:rsidRDefault="005E324B" w:rsidP="00DF6BE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папки с автоматически сгенерированным отчетом</w:t>
            </w:r>
          </w:p>
          <w:p w14:paraId="7DEAC6F2" w14:textId="77777777" w:rsidR="005E324B" w:rsidRDefault="005E324B" w:rsidP="00DF6BE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содержания отчета</w:t>
            </w:r>
          </w:p>
          <w:p w14:paraId="32DF3FD4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 видео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C_video_F_I.mp4</w:t>
            </w:r>
          </w:p>
        </w:tc>
      </w:tr>
      <w:tr w:rsidR="005E324B" w14:paraId="15F31574" w14:textId="77777777" w:rsidTr="002218B3">
        <w:trPr>
          <w:trHeight w:val="3585"/>
        </w:trPr>
        <w:tc>
          <w:tcPr>
            <w:tcW w:w="1905" w:type="dxa"/>
            <w:shd w:val="clear" w:color="auto" w:fill="auto"/>
          </w:tcPr>
          <w:p w14:paraId="5DD07E29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Подготовить отчет</w:t>
            </w:r>
          </w:p>
        </w:tc>
        <w:tc>
          <w:tcPr>
            <w:tcW w:w="2415" w:type="dxa"/>
            <w:shd w:val="clear" w:color="auto" w:fill="DBE5F1"/>
          </w:tcPr>
          <w:p w14:paraId="2284CF13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Отчет, автоматически сформированный на предыдущем шаге</w:t>
            </w:r>
          </w:p>
        </w:tc>
        <w:tc>
          <w:tcPr>
            <w:tcW w:w="5295" w:type="dxa"/>
            <w:gridSpan w:val="2"/>
            <w:shd w:val="clear" w:color="auto" w:fill="auto"/>
          </w:tcPr>
          <w:p w14:paraId="5C08E01F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C_report_fly_F_I.txt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содержащий данные в формате:</w:t>
            </w:r>
          </w:p>
          <w:p w14:paraId="5B8AE565" w14:textId="77777777" w:rsidR="005E324B" w:rsidRPr="0057067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06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object 1: color x y, </w:t>
            </w:r>
          </w:p>
          <w:p w14:paraId="7A8F2F40" w14:textId="77777777" w:rsidR="005E324B" w:rsidRPr="0057067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06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object 2: color x y, </w:t>
            </w:r>
          </w:p>
          <w:p w14:paraId="6214A91A" w14:textId="77777777" w:rsidR="005E324B" w:rsidRPr="0057067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06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object 3: color x y,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706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706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706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4DA83837" w14:textId="77777777" w:rsidR="005E324B" w:rsidRDefault="005E324B" w:rsidP="002218B3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где:</w:t>
            </w:r>
          </w:p>
          <w:p w14:paraId="498173CA" w14:textId="77777777" w:rsidR="005E324B" w:rsidRDefault="005E324B" w:rsidP="00DF6BE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(1,2,3 …) - номер распознанного объекта,</w:t>
            </w:r>
          </w:p>
          <w:p w14:paraId="0643F61C" w14:textId="77777777" w:rsidR="005E324B" w:rsidRDefault="005E324B" w:rsidP="00DF6BE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color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цвет объекта, </w:t>
            </w:r>
          </w:p>
          <w:p w14:paraId="78454EF5" w14:textId="77777777" w:rsidR="005E324B" w:rsidRDefault="005E324B" w:rsidP="00DF6BE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y - координаты объекта в системе координат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aruco_map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 в метрах</w:t>
            </w:r>
          </w:p>
        </w:tc>
      </w:tr>
    </w:tbl>
    <w:p w14:paraId="298AADC7" w14:textId="77777777" w:rsidR="005E324B" w:rsidRDefault="005E324B" w:rsidP="005E324B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ПРИМЕР ЗАДАНИЯ:</w:t>
      </w:r>
    </w:p>
    <w:tbl>
      <w:tblPr>
        <w:tblW w:w="9825" w:type="dxa"/>
        <w:tblInd w:w="-147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5115"/>
        <w:gridCol w:w="4710"/>
      </w:tblGrid>
      <w:tr w:rsidR="005E324B" w14:paraId="6B9B44C2" w14:textId="77777777" w:rsidTr="002218B3">
        <w:trPr>
          <w:trHeight w:val="284"/>
        </w:trPr>
        <w:tc>
          <w:tcPr>
            <w:tcW w:w="5115" w:type="dxa"/>
            <w:tcBorders>
              <w:right w:val="single" w:sz="4" w:space="0" w:color="FFFFFF"/>
            </w:tcBorders>
            <w:shd w:val="clear" w:color="auto" w:fill="92D050"/>
          </w:tcPr>
          <w:p w14:paraId="48396C55" w14:textId="77777777" w:rsidR="005E324B" w:rsidRDefault="005E324B" w:rsidP="002218B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Задание </w:t>
            </w:r>
          </w:p>
        </w:tc>
        <w:tc>
          <w:tcPr>
            <w:tcW w:w="4710" w:type="dxa"/>
            <w:tcBorders>
              <w:left w:val="single" w:sz="4" w:space="0" w:color="FFFFFF"/>
            </w:tcBorders>
            <w:shd w:val="clear" w:color="auto" w:fill="92D050"/>
          </w:tcPr>
          <w:p w14:paraId="5DFDC5D4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Пример схемы полигона</w:t>
            </w:r>
          </w:p>
        </w:tc>
      </w:tr>
      <w:tr w:rsidR="005E324B" w14:paraId="423C7F46" w14:textId="77777777" w:rsidTr="002218B3">
        <w:trPr>
          <w:trHeight w:val="4830"/>
        </w:trPr>
        <w:tc>
          <w:tcPr>
            <w:tcW w:w="5115" w:type="dxa"/>
          </w:tcPr>
          <w:p w14:paraId="3EA9B226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Миссия</w:t>
            </w:r>
          </w:p>
          <w:p w14:paraId="0F243665" w14:textId="77777777" w:rsidR="005E324B" w:rsidRDefault="005E324B" w:rsidP="00DF6BE4">
            <w:pPr>
              <w:numPr>
                <w:ilvl w:val="0"/>
                <w:numId w:val="26"/>
              </w:numPr>
              <w:spacing w:after="0" w:line="240" w:lineRule="auto"/>
              <w:ind w:left="3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Взлететь с точки “H”</w:t>
            </w:r>
          </w:p>
          <w:p w14:paraId="7B478B51" w14:textId="77777777" w:rsidR="005E324B" w:rsidRDefault="005E324B" w:rsidP="00DF6BE4">
            <w:pPr>
              <w:numPr>
                <w:ilvl w:val="0"/>
                <w:numId w:val="26"/>
              </w:numPr>
              <w:spacing w:after="0" w:line="240" w:lineRule="auto"/>
              <w:ind w:left="3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Распознать 6 манекенов и цвета их одежды </w:t>
            </w:r>
          </w:p>
          <w:p w14:paraId="02B89F56" w14:textId="77777777" w:rsidR="005E324B" w:rsidRDefault="005E324B" w:rsidP="00DF6BE4">
            <w:pPr>
              <w:numPr>
                <w:ilvl w:val="0"/>
                <w:numId w:val="26"/>
              </w:numPr>
              <w:spacing w:after="0" w:line="240" w:lineRule="auto"/>
              <w:ind w:left="3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Включить соответствующую цветовую индикацию,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находясь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 этом непосредственно над фигурой / рядом с фигурой, но не дальше 1 м</w:t>
            </w:r>
          </w:p>
          <w:p w14:paraId="7FC551EC" w14:textId="77777777" w:rsidR="005E324B" w:rsidRDefault="005E324B" w:rsidP="00DF6BE4">
            <w:pPr>
              <w:numPr>
                <w:ilvl w:val="0"/>
                <w:numId w:val="26"/>
              </w:numPr>
              <w:spacing w:after="0" w:line="240" w:lineRule="auto"/>
              <w:ind w:left="3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Совершить точную посадку на зарядную станцию</w:t>
            </w:r>
          </w:p>
          <w:p w14:paraId="4FE4C6F8" w14:textId="77777777" w:rsidR="005E324B" w:rsidRDefault="005E324B" w:rsidP="00DF6BE4">
            <w:pPr>
              <w:numPr>
                <w:ilvl w:val="0"/>
                <w:numId w:val="26"/>
              </w:numPr>
              <w:spacing w:after="0" w:line="240" w:lineRule="auto"/>
              <w:ind w:left="3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Автоматически сгенерировать отчет о распознанных объектах </w:t>
            </w:r>
          </w:p>
        </w:tc>
        <w:tc>
          <w:tcPr>
            <w:tcW w:w="4710" w:type="dxa"/>
            <w:shd w:val="clear" w:color="auto" w:fill="auto"/>
          </w:tcPr>
          <w:p w14:paraId="16B1E8CB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 wp14:anchorId="2842FA4C" wp14:editId="2C890A5B">
                  <wp:extent cx="2754918" cy="3248681"/>
                  <wp:effectExtent l="0" t="0" r="0" b="0"/>
                  <wp:docPr id="30" name="image9.png" descr="Изображение выглядит как графическая вставка, мультфильм, иллюстрация, рисунок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.png" descr="Изображение выглядит как графическая вставка, мультфильм, иллюстрация, рисунок&#10;&#10;Автоматически созданное описание"/>
                          <pic:cNvPicPr preferRelativeResize="0"/>
                        </pic:nvPicPr>
                        <pic:blipFill>
                          <a:blip r:embed="rId26"/>
                          <a:srcRect b="3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918" cy="32486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EB7DDE" w14:textId="77777777" w:rsidR="005E324B" w:rsidRDefault="005E324B" w:rsidP="005E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0" w:type="dxa"/>
        <w:tblInd w:w="-147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224"/>
        <w:gridCol w:w="765"/>
      </w:tblGrid>
      <w:tr w:rsidR="005E324B" w14:paraId="750D45BD" w14:textId="77777777" w:rsidTr="002218B3">
        <w:trPr>
          <w:trHeight w:val="293"/>
        </w:trPr>
        <w:tc>
          <w:tcPr>
            <w:tcW w:w="851" w:type="dxa"/>
            <w:tcBorders>
              <w:right w:val="single" w:sz="8" w:space="0" w:color="FFFFFF"/>
            </w:tcBorders>
            <w:shd w:val="clear" w:color="auto" w:fill="92D050"/>
            <w:vAlign w:val="center"/>
          </w:tcPr>
          <w:p w14:paraId="56487488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8224" w:type="dxa"/>
            <w:tcBorders>
              <w:left w:val="single" w:sz="8" w:space="0" w:color="FFFFFF"/>
              <w:right w:val="single" w:sz="4" w:space="0" w:color="000000"/>
            </w:tcBorders>
            <w:shd w:val="clear" w:color="auto" w:fill="92D050"/>
            <w:vAlign w:val="center"/>
          </w:tcPr>
          <w:p w14:paraId="34AB58CD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 ВЫПОЛНЕНИЯ МОДУЛЯ</w:t>
            </w:r>
          </w:p>
        </w:tc>
        <w:tc>
          <w:tcPr>
            <w:tcW w:w="765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2C7A90AF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05F093F" wp14:editId="78F27499">
                  <wp:extent cx="254635" cy="277212"/>
                  <wp:effectExtent l="0" t="0" r="0" b="0"/>
                  <wp:docPr id="41" name="image20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Флажок со сплошной заливкой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77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4141CBE5" w14:textId="77777777" w:rsidTr="002218B3">
        <w:trPr>
          <w:trHeight w:val="575"/>
        </w:trPr>
        <w:tc>
          <w:tcPr>
            <w:tcW w:w="851" w:type="dxa"/>
            <w:shd w:val="clear" w:color="auto" w:fill="auto"/>
          </w:tcPr>
          <w:p w14:paraId="19395E65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08701310" wp14:editId="4E97FB7E">
                  <wp:extent cx="263004" cy="205619"/>
                  <wp:effectExtent l="0" t="0" r="0" b="0"/>
                  <wp:docPr id="44" name="image6.png" descr="Инструменты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Инструменты со сплошной заливкой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04" cy="2056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4" w:type="dxa"/>
            <w:shd w:val="clear" w:color="auto" w:fill="DBE5F1"/>
          </w:tcPr>
          <w:p w14:paraId="48E7108C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симуляторе произведены необходимые настройки, созданы объекты в соответствии с ТЗ</w:t>
            </w:r>
          </w:p>
        </w:tc>
        <w:tc>
          <w:tcPr>
            <w:tcW w:w="765" w:type="dxa"/>
            <w:shd w:val="clear" w:color="auto" w:fill="auto"/>
          </w:tcPr>
          <w:p w14:paraId="6372AC1D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797F0D5" wp14:editId="5AFEEFF9">
                  <wp:extent cx="326579" cy="268537"/>
                  <wp:effectExtent l="0" t="0" r="0" b="0"/>
                  <wp:docPr id="23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79" cy="2685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03A7C276" w14:textId="77777777" w:rsidTr="002218B3">
        <w:trPr>
          <w:trHeight w:val="381"/>
        </w:trPr>
        <w:tc>
          <w:tcPr>
            <w:tcW w:w="851" w:type="dxa"/>
            <w:shd w:val="clear" w:color="auto" w:fill="auto"/>
          </w:tcPr>
          <w:p w14:paraId="1437F798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01490013" wp14:editId="6894797E">
                  <wp:simplePos x="0" y="0"/>
                  <wp:positionH relativeFrom="column">
                    <wp:posOffset>18254</wp:posOffset>
                  </wp:positionH>
                  <wp:positionV relativeFrom="paragraph">
                    <wp:posOffset>2540</wp:posOffset>
                  </wp:positionV>
                  <wp:extent cx="193675" cy="211455"/>
                  <wp:effectExtent l="0" t="0" r="0" b="0"/>
                  <wp:wrapSquare wrapText="bothSides" distT="0" distB="0" distL="114300" distR="114300"/>
                  <wp:docPr id="17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11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4" w:type="dxa"/>
            <w:shd w:val="clear" w:color="auto" w:fill="DBE5F1"/>
          </w:tcPr>
          <w:p w14:paraId="42224F2C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Написана программа в соответствии с ТЗ</w:t>
            </w:r>
          </w:p>
        </w:tc>
        <w:tc>
          <w:tcPr>
            <w:tcW w:w="765" w:type="dxa"/>
            <w:shd w:val="clear" w:color="auto" w:fill="auto"/>
          </w:tcPr>
          <w:p w14:paraId="3944135E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05D781" wp14:editId="3229310D">
                  <wp:extent cx="326579" cy="268537"/>
                  <wp:effectExtent l="0" t="0" r="0" b="0"/>
                  <wp:docPr id="36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79" cy="2685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21D41B4C" w14:textId="77777777" w:rsidTr="002218B3">
        <w:trPr>
          <w:trHeight w:val="454"/>
        </w:trPr>
        <w:tc>
          <w:tcPr>
            <w:tcW w:w="851" w:type="dxa"/>
            <w:shd w:val="clear" w:color="auto" w:fill="auto"/>
          </w:tcPr>
          <w:p w14:paraId="55DBDD04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14B9A9C" wp14:editId="7C77392C">
                  <wp:extent cx="324690" cy="304561"/>
                  <wp:effectExtent l="0" t="0" r="0" b="0"/>
                  <wp:docPr id="19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90" cy="3045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4" w:type="dxa"/>
            <w:shd w:val="clear" w:color="auto" w:fill="DBE5F1"/>
          </w:tcPr>
          <w:p w14:paraId="6EBACC79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Произведено тестирование полета, записано видео полета</w:t>
            </w:r>
          </w:p>
        </w:tc>
        <w:tc>
          <w:tcPr>
            <w:tcW w:w="765" w:type="dxa"/>
            <w:shd w:val="clear" w:color="auto" w:fill="auto"/>
          </w:tcPr>
          <w:p w14:paraId="0F433EFD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D93969" wp14:editId="1C7C1E54">
                  <wp:extent cx="326579" cy="268537"/>
                  <wp:effectExtent l="0" t="0" r="0" b="0"/>
                  <wp:docPr id="14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79" cy="2685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32C72BAC" w14:textId="77777777" w:rsidTr="002218B3">
        <w:trPr>
          <w:trHeight w:val="590"/>
        </w:trPr>
        <w:tc>
          <w:tcPr>
            <w:tcW w:w="851" w:type="dxa"/>
            <w:shd w:val="clear" w:color="auto" w:fill="auto"/>
          </w:tcPr>
          <w:p w14:paraId="6127EC9A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hidden="0" allowOverlap="1" wp14:anchorId="60A4444C" wp14:editId="18DCF1E7">
                  <wp:simplePos x="0" y="0"/>
                  <wp:positionH relativeFrom="column">
                    <wp:posOffset>22228</wp:posOffset>
                  </wp:positionH>
                  <wp:positionV relativeFrom="paragraph">
                    <wp:posOffset>2540</wp:posOffset>
                  </wp:positionV>
                  <wp:extent cx="356870" cy="260985"/>
                  <wp:effectExtent l="0" t="0" r="0" b="0"/>
                  <wp:wrapSquare wrapText="bothSides" distT="0" distB="0" distL="114300" distR="114300"/>
                  <wp:docPr id="56" name="image19.png" descr="Открытая папка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Открытая папка со сплошной заливкой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2609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4" w:type="dxa"/>
            <w:shd w:val="clear" w:color="auto" w:fill="DBE5F1"/>
          </w:tcPr>
          <w:p w14:paraId="53ACC069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файлы сохранены в указанной папке. Названия файлов корректны</w:t>
            </w:r>
          </w:p>
        </w:tc>
        <w:tc>
          <w:tcPr>
            <w:tcW w:w="765" w:type="dxa"/>
            <w:shd w:val="clear" w:color="auto" w:fill="auto"/>
          </w:tcPr>
          <w:p w14:paraId="255E6EA3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F38D9AC" wp14:editId="73038282">
                  <wp:extent cx="326579" cy="268537"/>
                  <wp:effectExtent l="0" t="0" r="0" b="0"/>
                  <wp:docPr id="54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79" cy="2685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E331C4" w14:textId="77777777" w:rsidR="005E324B" w:rsidRDefault="005E324B" w:rsidP="005E32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FF8DC3C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25ADD4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358A9B85" w14:textId="09274D4B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Г.</w:t>
      </w:r>
      <w:r w:rsidR="00004F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автономных полетов </w:t>
      </w:r>
    </w:p>
    <w:p w14:paraId="217D20C0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>: 3 часа</w:t>
      </w:r>
    </w:p>
    <w:p w14:paraId="585E1AA6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14:paraId="2D313549" w14:textId="77777777" w:rsidR="005E324B" w:rsidRDefault="005E324B" w:rsidP="005E324B">
      <w:pPr>
        <w:spacing w:after="0" w:line="240" w:lineRule="auto"/>
        <w:rPr>
          <w:rFonts w:ascii="Times New Roman" w:eastAsia="Times New Roman" w:hAnsi="Times New Roman" w:cs="Times New Roman"/>
          <w:i/>
          <w:color w:val="80008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800080"/>
          <w:sz w:val="28"/>
          <w:szCs w:val="28"/>
        </w:rPr>
        <w:t>В полетной зоне находятся 6 объектов. Необходимо распознать их цвета, включить соответствующую цветам светодиодную индикацию, записать в отчет (+вывести в терминал) данные о цвете объектов и месторасположении. Месторасположение объектов и зарядной станции перед зачетной попыткой может быть изменено.</w:t>
      </w:r>
    </w:p>
    <w:p w14:paraId="53D60956" w14:textId="77777777" w:rsidR="005E324B" w:rsidRDefault="005E324B" w:rsidP="005E32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0080"/>
          <w:sz w:val="28"/>
          <w:szCs w:val="28"/>
        </w:rPr>
      </w:pPr>
    </w:p>
    <w:tbl>
      <w:tblPr>
        <w:tblW w:w="97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9026"/>
      </w:tblGrid>
      <w:tr w:rsidR="005E324B" w14:paraId="0602DEED" w14:textId="77777777" w:rsidTr="002218B3">
        <w:trPr>
          <w:trHeight w:val="435"/>
        </w:trPr>
        <w:tc>
          <w:tcPr>
            <w:tcW w:w="709" w:type="dxa"/>
            <w:tcBorders>
              <w:right w:val="single" w:sz="8" w:space="0" w:color="FFFFFF"/>
            </w:tcBorders>
            <w:shd w:val="clear" w:color="auto" w:fill="92D050"/>
            <w:vAlign w:val="center"/>
          </w:tcPr>
          <w:p w14:paraId="5530FD96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9026" w:type="dxa"/>
            <w:tcBorders>
              <w:left w:val="single" w:sz="8" w:space="0" w:color="FFFFFF"/>
            </w:tcBorders>
            <w:shd w:val="clear" w:color="auto" w:fill="92D050"/>
          </w:tcPr>
          <w:p w14:paraId="537D390F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план модуля</w:t>
            </w:r>
          </w:p>
        </w:tc>
      </w:tr>
      <w:tr w:rsidR="005E324B" w14:paraId="47594307" w14:textId="77777777" w:rsidTr="002218B3">
        <w:trPr>
          <w:trHeight w:val="458"/>
        </w:trPr>
        <w:tc>
          <w:tcPr>
            <w:tcW w:w="709" w:type="dxa"/>
            <w:shd w:val="clear" w:color="auto" w:fill="auto"/>
            <w:vAlign w:val="center"/>
          </w:tcPr>
          <w:p w14:paraId="372EE1D8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68B2AC23" wp14:editId="29829EBF">
                  <wp:extent cx="269866" cy="164437"/>
                  <wp:effectExtent l="0" t="0" r="0" b="0"/>
                  <wp:docPr id="34" name="image6.png" descr="Инструменты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Инструменты со сплошной заливкой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66" cy="1644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FAB5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Внесение изменений в конструкцию и настройки Дрона (при необходимости) </w:t>
            </w:r>
          </w:p>
          <w:p w14:paraId="0090A010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дополнительного оборудования</w:t>
            </w:r>
          </w:p>
        </w:tc>
      </w:tr>
      <w:tr w:rsidR="005E324B" w14:paraId="4E23B09E" w14:textId="77777777" w:rsidTr="002218B3">
        <w:trPr>
          <w:trHeight w:val="497"/>
        </w:trPr>
        <w:tc>
          <w:tcPr>
            <w:tcW w:w="709" w:type="dxa"/>
            <w:shd w:val="clear" w:color="auto" w:fill="auto"/>
            <w:vAlign w:val="center"/>
          </w:tcPr>
          <w:p w14:paraId="466D4CBE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310CBAC" wp14:editId="06624780">
                  <wp:extent cx="297152" cy="191765"/>
                  <wp:effectExtent l="0" t="0" r="0" b="0"/>
                  <wp:docPr id="48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52" cy="191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5FB39" w14:textId="77777777" w:rsidR="005E324B" w:rsidRDefault="005E324B" w:rsidP="002218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автономных полетов по миссии, зачетный полет</w:t>
            </w:r>
          </w:p>
        </w:tc>
      </w:tr>
      <w:tr w:rsidR="005E324B" w14:paraId="54320C02" w14:textId="77777777" w:rsidTr="002218B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A3B815A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 wp14:anchorId="035DADF4" wp14:editId="3BE722D0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0</wp:posOffset>
                  </wp:positionV>
                  <wp:extent cx="267970" cy="172085"/>
                  <wp:effectExtent l="0" t="0" r="0" b="0"/>
                  <wp:wrapSquare wrapText="bothSides" distT="0" distB="0" distL="114300" distR="114300"/>
                  <wp:docPr id="35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172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E3F5F" w14:textId="77777777" w:rsidR="005E324B" w:rsidRDefault="005E324B" w:rsidP="002218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сохранение отчета</w:t>
            </w:r>
          </w:p>
        </w:tc>
      </w:tr>
    </w:tbl>
    <w:p w14:paraId="1F03832B" w14:textId="77777777" w:rsidR="005E324B" w:rsidRDefault="005E324B" w:rsidP="005E324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20" w:type="dxa"/>
        <w:tblInd w:w="-147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835"/>
        <w:gridCol w:w="4545"/>
        <w:gridCol w:w="780"/>
      </w:tblGrid>
      <w:tr w:rsidR="005E324B" w14:paraId="4360F907" w14:textId="77777777" w:rsidTr="002218B3">
        <w:trPr>
          <w:trHeight w:val="540"/>
        </w:trPr>
        <w:tc>
          <w:tcPr>
            <w:tcW w:w="1560" w:type="dxa"/>
            <w:shd w:val="clear" w:color="auto" w:fill="92D050"/>
          </w:tcPr>
          <w:p w14:paraId="64CBC550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7380" w:type="dxa"/>
            <w:gridSpan w:val="2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785D6CD8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  <w:tc>
          <w:tcPr>
            <w:tcW w:w="780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3325920E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D2F4FBE" wp14:editId="0B12FF1F">
                  <wp:extent cx="192233" cy="183018"/>
                  <wp:effectExtent l="0" t="0" r="0" b="0"/>
                  <wp:docPr id="4" name="image8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Флажок со сплошной заливкой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33" cy="1830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1BBD47DF" w14:textId="77777777" w:rsidTr="002218B3">
        <w:trPr>
          <w:trHeight w:val="330"/>
        </w:trPr>
        <w:tc>
          <w:tcPr>
            <w:tcW w:w="1560" w:type="dxa"/>
            <w:shd w:val="clear" w:color="auto" w:fill="92D050"/>
          </w:tcPr>
          <w:p w14:paraId="7A3E687E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2835" w:type="dxa"/>
            <w:shd w:val="clear" w:color="auto" w:fill="92D050"/>
          </w:tcPr>
          <w:p w14:paraId="473B99A4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Входные данные</w:t>
            </w:r>
          </w:p>
        </w:tc>
        <w:tc>
          <w:tcPr>
            <w:tcW w:w="5325" w:type="dxa"/>
            <w:gridSpan w:val="2"/>
            <w:shd w:val="clear" w:color="auto" w:fill="92D050"/>
          </w:tcPr>
          <w:p w14:paraId="548209C2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Выходные данные</w:t>
            </w:r>
          </w:p>
        </w:tc>
      </w:tr>
      <w:tr w:rsidR="005E324B" w14:paraId="1A5E62E6" w14:textId="77777777" w:rsidTr="002218B3">
        <w:trPr>
          <w:trHeight w:val="1494"/>
        </w:trPr>
        <w:tc>
          <w:tcPr>
            <w:tcW w:w="1560" w:type="dxa"/>
            <w:shd w:val="clear" w:color="auto" w:fill="auto"/>
          </w:tcPr>
          <w:p w14:paraId="477AFB2C" w14:textId="77777777" w:rsidR="005E324B" w:rsidRDefault="005E324B" w:rsidP="002218B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Отладить программу </w:t>
            </w:r>
          </w:p>
        </w:tc>
        <w:tc>
          <w:tcPr>
            <w:tcW w:w="2835" w:type="dxa"/>
            <w:shd w:val="clear" w:color="auto" w:fill="DBE5F1"/>
          </w:tcPr>
          <w:p w14:paraId="5402938F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автономного полета, написанная в предыдущем модуле</w:t>
            </w:r>
          </w:p>
        </w:tc>
        <w:tc>
          <w:tcPr>
            <w:tcW w:w="5325" w:type="dxa"/>
            <w:gridSpan w:val="2"/>
            <w:shd w:val="clear" w:color="auto" w:fill="auto"/>
          </w:tcPr>
          <w:p w14:paraId="01E3C738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Произведены тестовые полеты на полигоне и автоматически сформирован отчет</w:t>
            </w:r>
          </w:p>
        </w:tc>
      </w:tr>
      <w:tr w:rsidR="005E324B" w14:paraId="59774DF2" w14:textId="77777777" w:rsidTr="002218B3">
        <w:trPr>
          <w:trHeight w:val="2535"/>
        </w:trPr>
        <w:tc>
          <w:tcPr>
            <w:tcW w:w="1560" w:type="dxa"/>
            <w:shd w:val="clear" w:color="auto" w:fill="auto"/>
          </w:tcPr>
          <w:p w14:paraId="3204C3D6" w14:textId="77777777" w:rsidR="005E324B" w:rsidRDefault="005E324B" w:rsidP="002218B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Произвести зачетный полет</w:t>
            </w:r>
          </w:p>
        </w:tc>
        <w:tc>
          <w:tcPr>
            <w:tcW w:w="2835" w:type="dxa"/>
            <w:shd w:val="clear" w:color="auto" w:fill="DBE5F1"/>
          </w:tcPr>
          <w:p w14:paraId="7BD9AEA6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автономного полета, написанная в предыдущем модуле и доработанная в рамках текущего модуля</w:t>
            </w:r>
          </w:p>
        </w:tc>
        <w:tc>
          <w:tcPr>
            <w:tcW w:w="5325" w:type="dxa"/>
            <w:gridSpan w:val="2"/>
            <w:shd w:val="clear" w:color="auto" w:fill="auto"/>
          </w:tcPr>
          <w:p w14:paraId="690E0233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 зачетный полет на полигоне и автоматически сформирован отчет</w:t>
            </w:r>
          </w:p>
        </w:tc>
      </w:tr>
      <w:tr w:rsidR="005E324B" w14:paraId="71FE8E4F" w14:textId="77777777" w:rsidTr="002218B3">
        <w:trPr>
          <w:trHeight w:val="4695"/>
        </w:trPr>
        <w:tc>
          <w:tcPr>
            <w:tcW w:w="1560" w:type="dxa"/>
            <w:shd w:val="clear" w:color="auto" w:fill="auto"/>
          </w:tcPr>
          <w:p w14:paraId="50F61A93" w14:textId="77777777" w:rsidR="005E324B" w:rsidRDefault="005E324B" w:rsidP="002218B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Сдать отчет и финальную программу автономного полета</w:t>
            </w:r>
          </w:p>
        </w:tc>
        <w:tc>
          <w:tcPr>
            <w:tcW w:w="2835" w:type="dxa"/>
            <w:shd w:val="clear" w:color="auto" w:fill="DBE5F1"/>
          </w:tcPr>
          <w:p w14:paraId="0C665531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Отчет, автоматически сгенерированный во время полета</w:t>
            </w:r>
          </w:p>
        </w:tc>
        <w:tc>
          <w:tcPr>
            <w:tcW w:w="5325" w:type="dxa"/>
            <w:gridSpan w:val="2"/>
            <w:shd w:val="clear" w:color="auto" w:fill="auto"/>
          </w:tcPr>
          <w:p w14:paraId="4CDEFFD5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Финальный код автономного полета + отчет (сохранен на рабочем столе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папке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Module_D_F_I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с именем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D_report_fly_F_I.txt)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содержит данные в формате:</w:t>
            </w:r>
          </w:p>
          <w:p w14:paraId="22096FB7" w14:textId="77777777" w:rsidR="005E324B" w:rsidRPr="0057067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5706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57067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1: color x y, </w:t>
            </w:r>
          </w:p>
          <w:p w14:paraId="5F0F7115" w14:textId="77777777" w:rsidR="005E324B" w:rsidRPr="0057067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5706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57067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2: color x y, </w:t>
            </w:r>
          </w:p>
          <w:p w14:paraId="6E7215E8" w14:textId="77777777" w:rsidR="005E324B" w:rsidRPr="0057067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5706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57067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3: color x y, 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и</w:t>
            </w:r>
            <w:r w:rsidRPr="0057067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т</w:t>
            </w:r>
            <w:r w:rsidRPr="0057067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д</w:t>
            </w:r>
            <w:r w:rsidRPr="0057067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>.</w:t>
            </w:r>
          </w:p>
          <w:p w14:paraId="29BF58F9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где:</w:t>
            </w:r>
          </w:p>
          <w:p w14:paraId="2CC50D51" w14:textId="77777777" w:rsidR="005E324B" w:rsidRDefault="005E324B" w:rsidP="00DF6BE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(1,2,3 …) - номер распознанного объекта,</w:t>
            </w:r>
          </w:p>
          <w:p w14:paraId="1E9CB37F" w14:textId="77777777" w:rsidR="005E324B" w:rsidRDefault="005E324B" w:rsidP="00DF6BE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color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цвет объекта, </w:t>
            </w:r>
          </w:p>
          <w:p w14:paraId="7C9EC528" w14:textId="77777777" w:rsidR="005E324B" w:rsidRDefault="005E324B" w:rsidP="00DF6BE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y - координаты объекта в системе координат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aruco_map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 в метрах</w:t>
            </w:r>
          </w:p>
        </w:tc>
      </w:tr>
    </w:tbl>
    <w:p w14:paraId="4DA6536D" w14:textId="77777777" w:rsidR="005E324B" w:rsidRDefault="005E324B" w:rsidP="005E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ПРИМЕР ЗАДАНИЯ</w:t>
      </w:r>
    </w:p>
    <w:p w14:paraId="00DB57A4" w14:textId="77777777" w:rsidR="005E324B" w:rsidRDefault="005E324B" w:rsidP="005E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9750" w:type="dxa"/>
        <w:tblInd w:w="-147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3927"/>
        <w:gridCol w:w="4788"/>
      </w:tblGrid>
      <w:tr w:rsidR="005E324B" w14:paraId="69127AA5" w14:textId="77777777" w:rsidTr="002218B3">
        <w:trPr>
          <w:trHeight w:val="525"/>
        </w:trPr>
        <w:tc>
          <w:tcPr>
            <w:tcW w:w="1035" w:type="dxa"/>
            <w:shd w:val="clear" w:color="auto" w:fill="92D050"/>
          </w:tcPr>
          <w:p w14:paraId="79BDD649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8715" w:type="dxa"/>
            <w:gridSpan w:val="2"/>
            <w:shd w:val="clear" w:color="auto" w:fill="92D050"/>
            <w:vAlign w:val="center"/>
          </w:tcPr>
          <w:p w14:paraId="02D2B911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Выполнение миссии в автономном режиме в полетной зоне</w:t>
            </w:r>
          </w:p>
        </w:tc>
      </w:tr>
      <w:tr w:rsidR="005E324B" w14:paraId="539C8361" w14:textId="77777777" w:rsidTr="002218B3">
        <w:trPr>
          <w:trHeight w:val="331"/>
        </w:trPr>
        <w:tc>
          <w:tcPr>
            <w:tcW w:w="4962" w:type="dxa"/>
            <w:gridSpan w:val="2"/>
            <w:shd w:val="clear" w:color="auto" w:fill="92D050"/>
          </w:tcPr>
          <w:p w14:paraId="04F7F200" w14:textId="77777777" w:rsidR="005E324B" w:rsidRDefault="005E324B" w:rsidP="002218B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Задание </w:t>
            </w:r>
          </w:p>
        </w:tc>
        <w:tc>
          <w:tcPr>
            <w:tcW w:w="4788" w:type="dxa"/>
            <w:shd w:val="clear" w:color="auto" w:fill="92D050"/>
          </w:tcPr>
          <w:p w14:paraId="370B9D40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Пример полигона</w:t>
            </w:r>
          </w:p>
        </w:tc>
      </w:tr>
      <w:tr w:rsidR="005E324B" w14:paraId="158B0CC3" w14:textId="77777777" w:rsidTr="002218B3">
        <w:trPr>
          <w:trHeight w:val="3057"/>
        </w:trPr>
        <w:tc>
          <w:tcPr>
            <w:tcW w:w="4962" w:type="dxa"/>
            <w:gridSpan w:val="2"/>
            <w:shd w:val="clear" w:color="auto" w:fill="DBE5F1"/>
          </w:tcPr>
          <w:p w14:paraId="366905FE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распознать 6 манекенов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цвета их одежды на физическом полигоне </w:t>
            </w:r>
          </w:p>
          <w:p w14:paraId="7617AE5F" w14:textId="77777777" w:rsidR="005E324B" w:rsidRDefault="005E324B" w:rsidP="00DF6BE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Включить соответствующую цветовую индикацию,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находясь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 этом непосредственно над фигурой / рядом с фигурой, но не дальше 1 м</w:t>
            </w:r>
          </w:p>
          <w:p w14:paraId="05896F32" w14:textId="77777777" w:rsidR="005E324B" w:rsidRDefault="005E324B" w:rsidP="00DF6BE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Совершить точную посадку на посадочную платформу “Н”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дизарм</w:t>
            </w:r>
            <w:proofErr w:type="spellEnd"/>
          </w:p>
          <w:p w14:paraId="047B8E3C" w14:textId="77777777" w:rsidR="005E324B" w:rsidRDefault="005E324B" w:rsidP="00DF6BE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Автоматически сгенерировать отчет о распознанных объектах </w:t>
            </w:r>
          </w:p>
          <w:p w14:paraId="130C48B3" w14:textId="77777777" w:rsidR="005E324B" w:rsidRDefault="005E324B" w:rsidP="00DF6BE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Дополнительные условия выполнения полетов: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Точка старта – “H”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Точка посадки – зарядная станция</w:t>
            </w:r>
          </w:p>
        </w:tc>
        <w:tc>
          <w:tcPr>
            <w:tcW w:w="4788" w:type="dxa"/>
          </w:tcPr>
          <w:p w14:paraId="594DB7A5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 wp14:anchorId="72D20C98" wp14:editId="7F3A163B">
                  <wp:extent cx="2946571" cy="3582130"/>
                  <wp:effectExtent l="0" t="0" r="0" b="0"/>
                  <wp:docPr id="52" name="image9.png" descr="Изображение выглядит как графическая вставка, мультфильм, иллюстрация, рисунок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9.png" descr="Изображение выглядит как графическая вставка, мультфильм, иллюстрация, рисунок&#10;&#10;Автоматически созданное описание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571" cy="3582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7543D3" w14:textId="77777777" w:rsidR="005E324B" w:rsidRDefault="005E324B" w:rsidP="005E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0" w:type="dxa"/>
        <w:tblInd w:w="-147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265"/>
        <w:gridCol w:w="660"/>
      </w:tblGrid>
      <w:tr w:rsidR="005E324B" w14:paraId="1F1A75B0" w14:textId="77777777" w:rsidTr="002218B3">
        <w:trPr>
          <w:trHeight w:val="301"/>
        </w:trPr>
        <w:tc>
          <w:tcPr>
            <w:tcW w:w="855" w:type="dxa"/>
            <w:shd w:val="clear" w:color="auto" w:fill="92D050"/>
            <w:vAlign w:val="center"/>
          </w:tcPr>
          <w:p w14:paraId="37B7A4DC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8265" w:type="dxa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1B3C5009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 ВЫПОЛНЕНИЯ МОДУЛЯ</w:t>
            </w:r>
          </w:p>
        </w:tc>
        <w:tc>
          <w:tcPr>
            <w:tcW w:w="660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73D72103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273CEBD" wp14:editId="5FCF2BDC">
                  <wp:extent cx="254635" cy="277212"/>
                  <wp:effectExtent l="0" t="0" r="0" b="0"/>
                  <wp:docPr id="24" name="image20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Флажок со сплошной заливкой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77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3F810BB3" w14:textId="77777777" w:rsidTr="002218B3">
        <w:trPr>
          <w:trHeight w:val="268"/>
        </w:trPr>
        <w:tc>
          <w:tcPr>
            <w:tcW w:w="855" w:type="dxa"/>
            <w:shd w:val="clear" w:color="auto" w:fill="auto"/>
          </w:tcPr>
          <w:p w14:paraId="5521B5AE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 wp14:anchorId="29D272DC" wp14:editId="098D36E5">
                  <wp:simplePos x="0" y="0"/>
                  <wp:positionH relativeFrom="column">
                    <wp:posOffset>44963</wp:posOffset>
                  </wp:positionH>
                  <wp:positionV relativeFrom="paragraph">
                    <wp:posOffset>9525</wp:posOffset>
                  </wp:positionV>
                  <wp:extent cx="228600" cy="228600"/>
                  <wp:effectExtent l="0" t="0" r="0" b="0"/>
                  <wp:wrapNone/>
                  <wp:docPr id="58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shd w:val="clear" w:color="auto" w:fill="DBE5F1"/>
          </w:tcPr>
          <w:p w14:paraId="0943BEC3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Написана программа</w:t>
            </w:r>
          </w:p>
        </w:tc>
        <w:tc>
          <w:tcPr>
            <w:tcW w:w="660" w:type="dxa"/>
            <w:shd w:val="clear" w:color="auto" w:fill="auto"/>
          </w:tcPr>
          <w:p w14:paraId="06F9FD8F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7FA1EC" wp14:editId="00738D17">
                  <wp:extent cx="327117" cy="289496"/>
                  <wp:effectExtent l="0" t="0" r="0" b="0"/>
                  <wp:docPr id="55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17" cy="2894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10ADF9F6" w14:textId="77777777" w:rsidTr="002218B3">
        <w:trPr>
          <w:trHeight w:val="495"/>
        </w:trPr>
        <w:tc>
          <w:tcPr>
            <w:tcW w:w="855" w:type="dxa"/>
            <w:shd w:val="clear" w:color="auto" w:fill="auto"/>
          </w:tcPr>
          <w:p w14:paraId="54AAA712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hidden="0" allowOverlap="1" wp14:anchorId="6BF8613A" wp14:editId="32B6DEEA">
                  <wp:simplePos x="0" y="0"/>
                  <wp:positionH relativeFrom="column">
                    <wp:posOffset>38104</wp:posOffset>
                  </wp:positionH>
                  <wp:positionV relativeFrom="paragraph">
                    <wp:posOffset>28575</wp:posOffset>
                  </wp:positionV>
                  <wp:extent cx="228600" cy="228600"/>
                  <wp:effectExtent l="0" t="0" r="0" b="0"/>
                  <wp:wrapNone/>
                  <wp:docPr id="45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shd w:val="clear" w:color="auto" w:fill="DBE5F1"/>
          </w:tcPr>
          <w:p w14:paraId="31D83D99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Произведены необходимые дополнительные настройки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дрона и камеры</w:t>
            </w:r>
          </w:p>
        </w:tc>
        <w:tc>
          <w:tcPr>
            <w:tcW w:w="660" w:type="dxa"/>
            <w:shd w:val="clear" w:color="auto" w:fill="auto"/>
          </w:tcPr>
          <w:p w14:paraId="4FBFEB2D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C928B27" wp14:editId="0CF13056">
                  <wp:extent cx="333915" cy="266350"/>
                  <wp:effectExtent l="0" t="0" r="0" b="0"/>
                  <wp:docPr id="64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915" cy="266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30144D48" w14:textId="77777777" w:rsidTr="002218B3">
        <w:trPr>
          <w:trHeight w:val="510"/>
        </w:trPr>
        <w:tc>
          <w:tcPr>
            <w:tcW w:w="855" w:type="dxa"/>
            <w:shd w:val="clear" w:color="auto" w:fill="auto"/>
          </w:tcPr>
          <w:p w14:paraId="7D5B1952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 wp14:anchorId="1BD80C91" wp14:editId="4A66C86E">
                  <wp:simplePos x="0" y="0"/>
                  <wp:positionH relativeFrom="column">
                    <wp:posOffset>12</wp:posOffset>
                  </wp:positionH>
                  <wp:positionV relativeFrom="paragraph">
                    <wp:posOffset>0</wp:posOffset>
                  </wp:positionV>
                  <wp:extent cx="276225" cy="276225"/>
                  <wp:effectExtent l="0" t="0" r="0" b="0"/>
                  <wp:wrapNone/>
                  <wp:docPr id="12" name="image2.png" descr="Квадрокоптер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Квадрокоптер контур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shd w:val="clear" w:color="auto" w:fill="DBE5F1"/>
          </w:tcPr>
          <w:p w14:paraId="2AE75F84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Проведены тестовые вылеты и отладка на полигоне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60" w:type="dxa"/>
            <w:shd w:val="clear" w:color="auto" w:fill="auto"/>
          </w:tcPr>
          <w:p w14:paraId="09482732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423EED0" wp14:editId="518D8D02">
                  <wp:extent cx="326966" cy="278337"/>
                  <wp:effectExtent l="0" t="0" r="0" b="0"/>
                  <wp:docPr id="22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66" cy="2783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09ED75F3" w14:textId="77777777" w:rsidTr="002218B3">
        <w:trPr>
          <w:trHeight w:val="510"/>
        </w:trPr>
        <w:tc>
          <w:tcPr>
            <w:tcW w:w="855" w:type="dxa"/>
            <w:shd w:val="clear" w:color="auto" w:fill="auto"/>
          </w:tcPr>
          <w:p w14:paraId="15E58BC4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 wp14:anchorId="3E6771B3" wp14:editId="2181B00E">
                  <wp:simplePos x="0" y="0"/>
                  <wp:positionH relativeFrom="column">
                    <wp:posOffset>38104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62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shd w:val="clear" w:color="auto" w:fill="DBE5F1"/>
          </w:tcPr>
          <w:p w14:paraId="222F920E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Выполнена миссия в автономном режиме на полигоне</w:t>
            </w:r>
          </w:p>
        </w:tc>
        <w:tc>
          <w:tcPr>
            <w:tcW w:w="660" w:type="dxa"/>
            <w:shd w:val="clear" w:color="auto" w:fill="auto"/>
          </w:tcPr>
          <w:p w14:paraId="1602F13D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74BBC44" wp14:editId="7F823280">
                  <wp:extent cx="386863" cy="304917"/>
                  <wp:effectExtent l="0" t="0" r="0" b="0"/>
                  <wp:docPr id="61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863" cy="3049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67A36302" w14:textId="77777777" w:rsidTr="002218B3">
        <w:trPr>
          <w:trHeight w:val="1104"/>
        </w:trPr>
        <w:tc>
          <w:tcPr>
            <w:tcW w:w="855" w:type="dxa"/>
            <w:shd w:val="clear" w:color="auto" w:fill="auto"/>
          </w:tcPr>
          <w:p w14:paraId="75D29502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shd w:val="clear" w:color="auto" w:fill="DBE5F1"/>
          </w:tcPr>
          <w:p w14:paraId="2AAB7499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 сгенерирован отчет. Все файлы загружены в указанную папку.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Названия файлов корректны</w:t>
            </w:r>
          </w:p>
        </w:tc>
        <w:tc>
          <w:tcPr>
            <w:tcW w:w="660" w:type="dxa"/>
            <w:shd w:val="clear" w:color="auto" w:fill="auto"/>
          </w:tcPr>
          <w:p w14:paraId="0EA4E9A0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0D84260" wp14:editId="437729AD">
                  <wp:extent cx="386863" cy="304917"/>
                  <wp:effectExtent l="0" t="0" r="0" b="0"/>
                  <wp:docPr id="20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863" cy="3049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1A334D" w14:textId="77777777" w:rsidR="005E324B" w:rsidRDefault="005E324B" w:rsidP="005E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2EAFD8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141CC505" w14:textId="77777777" w:rsidR="005E324B" w:rsidRDefault="005E324B" w:rsidP="005E324B">
      <w:pPr>
        <w:keepNext/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eading=h.17dp8vu" w:colFirst="0" w:colLast="0"/>
      <w:bookmarkEnd w:id="12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Структура модулей конкурсного задания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2EBF093D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Д. Посадка на движущуюся платформу</w:t>
      </w:r>
    </w:p>
    <w:p w14:paraId="71D23A61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>: 3 часа</w:t>
      </w:r>
    </w:p>
    <w:p w14:paraId="2916978C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14:paraId="62C09685" w14:textId="43CCEE25" w:rsidR="005E324B" w:rsidRDefault="005E324B" w:rsidP="005E324B">
      <w:pPr>
        <w:rPr>
          <w:rFonts w:ascii="Times New Roman" w:eastAsia="Times New Roman" w:hAnsi="Times New Roman" w:cs="Times New Roman"/>
          <w:i/>
          <w:color w:val="80008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Написать программу, позволяющую приземлить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дрон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 движущуюся платформу. Произвести наибольшее число точных посадок на движущуюся платформу. </w:t>
      </w:r>
    </w:p>
    <w:p w14:paraId="115B6328" w14:textId="77777777" w:rsidR="005E324B" w:rsidRDefault="005E324B" w:rsidP="005E3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8550"/>
      </w:tblGrid>
      <w:tr w:rsidR="005E324B" w14:paraId="2B1A18DB" w14:textId="77777777" w:rsidTr="002218B3">
        <w:trPr>
          <w:trHeight w:val="585"/>
        </w:trPr>
        <w:tc>
          <w:tcPr>
            <w:tcW w:w="1125" w:type="dxa"/>
            <w:tcBorders>
              <w:right w:val="single" w:sz="8" w:space="0" w:color="FFFFFF"/>
            </w:tcBorders>
            <w:shd w:val="clear" w:color="auto" w:fill="92D050"/>
            <w:vAlign w:val="center"/>
          </w:tcPr>
          <w:p w14:paraId="79F7AC27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8550" w:type="dxa"/>
            <w:tcBorders>
              <w:left w:val="single" w:sz="8" w:space="0" w:color="FFFFFF"/>
            </w:tcBorders>
            <w:shd w:val="clear" w:color="auto" w:fill="92D050"/>
          </w:tcPr>
          <w:p w14:paraId="2D943DF8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план модуля</w:t>
            </w:r>
          </w:p>
        </w:tc>
      </w:tr>
      <w:tr w:rsidR="005E324B" w14:paraId="69E3DDED" w14:textId="77777777" w:rsidTr="002218B3">
        <w:trPr>
          <w:trHeight w:val="452"/>
        </w:trPr>
        <w:tc>
          <w:tcPr>
            <w:tcW w:w="1125" w:type="dxa"/>
            <w:shd w:val="clear" w:color="auto" w:fill="auto"/>
          </w:tcPr>
          <w:p w14:paraId="23384128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hidden="0" allowOverlap="1" wp14:anchorId="4D86B2A8" wp14:editId="4380A495">
                  <wp:simplePos x="0" y="0"/>
                  <wp:positionH relativeFrom="column">
                    <wp:posOffset>40580</wp:posOffset>
                  </wp:positionH>
                  <wp:positionV relativeFrom="paragraph">
                    <wp:posOffset>1906</wp:posOffset>
                  </wp:positionV>
                  <wp:extent cx="355002" cy="295401"/>
                  <wp:effectExtent l="0" t="0" r="0" b="0"/>
                  <wp:wrapNone/>
                  <wp:docPr id="49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02" cy="2954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0" w:type="dxa"/>
            <w:shd w:val="clear" w:color="auto" w:fill="DBE5F1"/>
          </w:tcPr>
          <w:p w14:paraId="40286CD4" w14:textId="77777777" w:rsidR="005E324B" w:rsidRDefault="005E324B" w:rsidP="002218B3">
            <w:pPr>
              <w:spacing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Написать программу для посадки на движущуюся платформу</w:t>
            </w:r>
          </w:p>
        </w:tc>
      </w:tr>
      <w:tr w:rsidR="005E324B" w14:paraId="18557232" w14:textId="77777777" w:rsidTr="002218B3">
        <w:trPr>
          <w:trHeight w:val="501"/>
        </w:trPr>
        <w:tc>
          <w:tcPr>
            <w:tcW w:w="1125" w:type="dxa"/>
            <w:shd w:val="clear" w:color="auto" w:fill="auto"/>
            <w:vAlign w:val="center"/>
          </w:tcPr>
          <w:p w14:paraId="65C5AFED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8"/>
                <w:szCs w:val="28"/>
              </w:rPr>
              <w:drawing>
                <wp:inline distT="0" distB="0" distL="0" distR="0" wp14:anchorId="3936C1E5" wp14:editId="04B938E6">
                  <wp:extent cx="356981" cy="356981"/>
                  <wp:effectExtent l="0" t="0" r="0" b="0"/>
                  <wp:docPr id="25" name="image2.png" descr="Квадрокоптер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Квадрокоптер контур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981" cy="3569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shd w:val="clear" w:color="auto" w:fill="DBE5F1"/>
          </w:tcPr>
          <w:p w14:paraId="6BFB0756" w14:textId="77777777" w:rsidR="005E324B" w:rsidRDefault="005E324B" w:rsidP="002218B3">
            <w:pPr>
              <w:spacing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тестовые попытки</w:t>
            </w:r>
          </w:p>
        </w:tc>
      </w:tr>
      <w:tr w:rsidR="005E324B" w14:paraId="014587DC" w14:textId="77777777" w:rsidTr="002218B3">
        <w:trPr>
          <w:trHeight w:val="315"/>
        </w:trPr>
        <w:tc>
          <w:tcPr>
            <w:tcW w:w="1125" w:type="dxa"/>
            <w:shd w:val="clear" w:color="auto" w:fill="auto"/>
          </w:tcPr>
          <w:p w14:paraId="210A96B2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0C886B4" wp14:editId="37E4753E">
                  <wp:extent cx="348615" cy="348615"/>
                  <wp:effectExtent l="0" t="0" r="0" b="0"/>
                  <wp:docPr id="57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8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shd w:val="clear" w:color="auto" w:fill="DBE5F1"/>
          </w:tcPr>
          <w:p w14:paraId="2E43FCC9" w14:textId="77777777" w:rsidR="005E324B" w:rsidRDefault="005E324B" w:rsidP="002218B3">
            <w:pPr>
              <w:spacing w:line="240" w:lineRule="auto"/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зачетный полет с посадкой</w:t>
            </w:r>
          </w:p>
        </w:tc>
      </w:tr>
    </w:tbl>
    <w:p w14:paraId="6379B86B" w14:textId="77777777" w:rsidR="005E324B" w:rsidRDefault="005E324B" w:rsidP="005E3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15" w:type="dxa"/>
        <w:tblInd w:w="33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1515"/>
        <w:gridCol w:w="3120"/>
        <w:gridCol w:w="3450"/>
        <w:gridCol w:w="675"/>
      </w:tblGrid>
      <w:tr w:rsidR="005E324B" w14:paraId="79E14234" w14:textId="77777777" w:rsidTr="002218B3">
        <w:trPr>
          <w:trHeight w:val="675"/>
        </w:trPr>
        <w:tc>
          <w:tcPr>
            <w:tcW w:w="855" w:type="dxa"/>
            <w:shd w:val="clear" w:color="auto" w:fill="92D050"/>
            <w:vAlign w:val="center"/>
          </w:tcPr>
          <w:p w14:paraId="4FA4D53C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8085" w:type="dxa"/>
            <w:gridSpan w:val="3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0195477A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56E3BD47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2729ACC" wp14:editId="11A964B2">
                  <wp:extent cx="268572" cy="297087"/>
                  <wp:effectExtent l="0" t="0" r="0" b="0"/>
                  <wp:docPr id="10" name="image8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Флажок со сплошной заливкой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72" cy="2970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7B07F7A8" w14:textId="77777777" w:rsidTr="002218B3">
        <w:trPr>
          <w:trHeight w:val="340"/>
        </w:trPr>
        <w:tc>
          <w:tcPr>
            <w:tcW w:w="2370" w:type="dxa"/>
            <w:gridSpan w:val="2"/>
            <w:shd w:val="clear" w:color="auto" w:fill="92D050"/>
          </w:tcPr>
          <w:p w14:paraId="51B5C265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3120" w:type="dxa"/>
            <w:tcBorders>
              <w:right w:val="single" w:sz="4" w:space="0" w:color="000000"/>
            </w:tcBorders>
            <w:shd w:val="clear" w:color="auto" w:fill="92D050"/>
          </w:tcPr>
          <w:p w14:paraId="44EF801F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Входные данные</w:t>
            </w:r>
          </w:p>
        </w:tc>
        <w:tc>
          <w:tcPr>
            <w:tcW w:w="4125" w:type="dxa"/>
            <w:gridSpan w:val="2"/>
            <w:tcBorders>
              <w:left w:val="single" w:sz="4" w:space="0" w:color="000000"/>
            </w:tcBorders>
            <w:shd w:val="clear" w:color="auto" w:fill="92D050"/>
          </w:tcPr>
          <w:p w14:paraId="33130087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Выходные данные</w:t>
            </w:r>
          </w:p>
        </w:tc>
      </w:tr>
      <w:tr w:rsidR="005E324B" w14:paraId="768F0F2A" w14:textId="77777777" w:rsidTr="002218B3">
        <w:trPr>
          <w:trHeight w:val="2230"/>
        </w:trPr>
        <w:tc>
          <w:tcPr>
            <w:tcW w:w="2370" w:type="dxa"/>
            <w:gridSpan w:val="2"/>
            <w:shd w:val="clear" w:color="auto" w:fill="auto"/>
          </w:tcPr>
          <w:p w14:paraId="7BB4E635" w14:textId="77777777" w:rsidR="005E324B" w:rsidRDefault="005E324B" w:rsidP="002218B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Написать программу посадки дрона на движущуюся платформу</w:t>
            </w:r>
          </w:p>
        </w:tc>
        <w:tc>
          <w:tcPr>
            <w:tcW w:w="3120" w:type="dxa"/>
            <w:shd w:val="clear" w:color="auto" w:fill="DBE5F1"/>
          </w:tcPr>
          <w:p w14:paraId="65F07AF5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Размер, тип, скорость движения платформы, полетная зона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-метками</w:t>
            </w:r>
          </w:p>
        </w:tc>
        <w:tc>
          <w:tcPr>
            <w:tcW w:w="4125" w:type="dxa"/>
            <w:gridSpan w:val="2"/>
            <w:shd w:val="clear" w:color="auto" w:fill="auto"/>
          </w:tcPr>
          <w:p w14:paraId="55AA0502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Программа, сохраненная на рабочем столе в папке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Module_F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F_I”, где F - фамилия конкурсанта, I - имя конкурсанта.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 именем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F_fly_F_I.py</w:t>
            </w:r>
          </w:p>
        </w:tc>
      </w:tr>
      <w:tr w:rsidR="005E324B" w14:paraId="59772E33" w14:textId="77777777" w:rsidTr="002218B3">
        <w:trPr>
          <w:trHeight w:val="870"/>
        </w:trPr>
        <w:tc>
          <w:tcPr>
            <w:tcW w:w="2370" w:type="dxa"/>
            <w:gridSpan w:val="2"/>
            <w:shd w:val="clear" w:color="auto" w:fill="auto"/>
          </w:tcPr>
          <w:p w14:paraId="6945BE9C" w14:textId="77777777" w:rsidR="005E324B" w:rsidRDefault="005E324B" w:rsidP="002218B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Произвести тестовые полеты</w:t>
            </w:r>
          </w:p>
        </w:tc>
        <w:tc>
          <w:tcPr>
            <w:tcW w:w="3120" w:type="dxa"/>
            <w:shd w:val="clear" w:color="auto" w:fill="DBE5F1"/>
          </w:tcPr>
          <w:p w14:paraId="33AE465B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Полетная зона, движущаяся платформа</w:t>
            </w:r>
          </w:p>
        </w:tc>
        <w:tc>
          <w:tcPr>
            <w:tcW w:w="4125" w:type="dxa"/>
            <w:gridSpan w:val="2"/>
            <w:shd w:val="clear" w:color="auto" w:fill="auto"/>
          </w:tcPr>
          <w:p w14:paraId="3FCDE92D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Автономный полет и посадка</w:t>
            </w:r>
          </w:p>
        </w:tc>
      </w:tr>
      <w:tr w:rsidR="005E324B" w14:paraId="34A35116" w14:textId="77777777" w:rsidTr="002218B3">
        <w:trPr>
          <w:trHeight w:val="1935"/>
        </w:trPr>
        <w:tc>
          <w:tcPr>
            <w:tcW w:w="2370" w:type="dxa"/>
            <w:gridSpan w:val="2"/>
            <w:shd w:val="clear" w:color="auto" w:fill="auto"/>
          </w:tcPr>
          <w:p w14:paraId="4C3445F9" w14:textId="77777777" w:rsidR="005E324B" w:rsidRDefault="005E324B" w:rsidP="002218B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Произвести зачетный полет с посадкой</w:t>
            </w:r>
          </w:p>
        </w:tc>
        <w:tc>
          <w:tcPr>
            <w:tcW w:w="3120" w:type="dxa"/>
            <w:shd w:val="clear" w:color="auto" w:fill="DBE5F1"/>
          </w:tcPr>
          <w:p w14:paraId="0C6D4D6F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Полетная зона, движущаяся платформа, время посадки</w:t>
            </w:r>
          </w:p>
        </w:tc>
        <w:tc>
          <w:tcPr>
            <w:tcW w:w="4125" w:type="dxa"/>
            <w:gridSpan w:val="2"/>
            <w:shd w:val="clear" w:color="auto" w:fill="auto"/>
          </w:tcPr>
          <w:p w14:paraId="584044FC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Автономный полет и посадка. Совершить как можно больше точных посадок на движущуюся платформу в автономном режиме.</w:t>
            </w:r>
          </w:p>
        </w:tc>
      </w:tr>
    </w:tbl>
    <w:p w14:paraId="786A9527" w14:textId="77777777" w:rsidR="005E324B" w:rsidRDefault="005E324B" w:rsidP="005E324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25" w:type="dxa"/>
        <w:tblInd w:w="-5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3720"/>
        <w:gridCol w:w="4860"/>
      </w:tblGrid>
      <w:tr w:rsidR="005E324B" w14:paraId="5AC817EA" w14:textId="77777777" w:rsidTr="002218B3">
        <w:trPr>
          <w:trHeight w:val="375"/>
        </w:trPr>
        <w:tc>
          <w:tcPr>
            <w:tcW w:w="945" w:type="dxa"/>
            <w:tcBorders>
              <w:right w:val="single" w:sz="8" w:space="0" w:color="FFFFFF"/>
            </w:tcBorders>
            <w:shd w:val="clear" w:color="auto" w:fill="92D050"/>
            <w:vAlign w:val="center"/>
          </w:tcPr>
          <w:p w14:paraId="2BE8E30B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8580" w:type="dxa"/>
            <w:gridSpan w:val="2"/>
            <w:tcBorders>
              <w:left w:val="single" w:sz="8" w:space="0" w:color="FFFFFF"/>
            </w:tcBorders>
            <w:shd w:val="clear" w:color="auto" w:fill="92D050"/>
            <w:vAlign w:val="center"/>
          </w:tcPr>
          <w:p w14:paraId="205AE9CD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ПОЛИГОН </w:t>
            </w:r>
          </w:p>
        </w:tc>
      </w:tr>
      <w:tr w:rsidR="005E324B" w14:paraId="78558B33" w14:textId="77777777" w:rsidTr="002218B3">
        <w:trPr>
          <w:trHeight w:val="340"/>
        </w:trPr>
        <w:tc>
          <w:tcPr>
            <w:tcW w:w="4665" w:type="dxa"/>
            <w:gridSpan w:val="2"/>
            <w:shd w:val="clear" w:color="auto" w:fill="92D050"/>
            <w:vAlign w:val="center"/>
          </w:tcPr>
          <w:p w14:paraId="494A5FEC" w14:textId="77777777" w:rsidR="005E324B" w:rsidRDefault="005E324B" w:rsidP="002218B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4860" w:type="dxa"/>
            <w:shd w:val="clear" w:color="auto" w:fill="92D050"/>
          </w:tcPr>
          <w:p w14:paraId="454EBA80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Пример схемы полигона</w:t>
            </w:r>
          </w:p>
        </w:tc>
      </w:tr>
      <w:tr w:rsidR="005E324B" w14:paraId="28626B04" w14:textId="77777777" w:rsidTr="002218B3">
        <w:tc>
          <w:tcPr>
            <w:tcW w:w="4665" w:type="dxa"/>
            <w:gridSpan w:val="2"/>
            <w:shd w:val="clear" w:color="auto" w:fill="auto"/>
          </w:tcPr>
          <w:p w14:paraId="04CA2768" w14:textId="77777777" w:rsidR="005E324B" w:rsidRDefault="005E324B" w:rsidP="002218B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Миссия:</w:t>
            </w:r>
          </w:p>
          <w:p w14:paraId="5A566844" w14:textId="77777777" w:rsidR="005E324B" w:rsidRDefault="005E324B" w:rsidP="00DF6BE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Произвести автономный взлет со взлётной площадки H на поле, обнаружить движущуюся платформу.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FEAEE57" w14:textId="77777777" w:rsidR="005E324B" w:rsidRDefault="005E324B" w:rsidP="00DF6BE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Приземлиться на платформу как можно больше раз подряд.</w:t>
            </w:r>
          </w:p>
          <w:p w14:paraId="32C66030" w14:textId="77777777" w:rsidR="005E324B" w:rsidRDefault="005E324B" w:rsidP="002218B3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F64F071" w14:textId="77777777" w:rsidR="005E324B" w:rsidRDefault="005E324B" w:rsidP="00DF6BE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обнаружении платформы выполнить световую индикацию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цветом</w:t>
            </w:r>
          </w:p>
          <w:p w14:paraId="5E692B8A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3B83D28" w14:textId="77777777" w:rsidR="005E324B" w:rsidRDefault="005E324B" w:rsidP="00DF6BE4">
            <w:pPr>
              <w:numPr>
                <w:ilvl w:val="0"/>
                <w:numId w:val="19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посадке – выполнить световую индикацию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зеленым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цветом</w:t>
            </w:r>
          </w:p>
        </w:tc>
        <w:tc>
          <w:tcPr>
            <w:tcW w:w="4860" w:type="dxa"/>
          </w:tcPr>
          <w:p w14:paraId="4E0EC9D9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A88B950" wp14:editId="5A39F1D3">
                  <wp:extent cx="3020960" cy="2761452"/>
                  <wp:effectExtent l="0" t="0" r="0" b="0"/>
                  <wp:docPr id="21" name="image7.png" descr="Изображение выглядит как текст, снимок экрана, Шрифт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.png" descr="Изображение выглядит как текст, снимок экрана, Шрифт&#10;&#10;Автоматически созданное описание"/>
                          <pic:cNvPicPr preferRelativeResize="0"/>
                        </pic:nvPicPr>
                        <pic:blipFill>
                          <a:blip r:embed="rId29"/>
                          <a:srcRect l="5296" t="4297" r="9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960" cy="27614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0427B" w14:textId="77777777" w:rsidR="005E324B" w:rsidRDefault="005E324B" w:rsidP="005E3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40" w:type="dxa"/>
        <w:tblInd w:w="-5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7905"/>
        <w:gridCol w:w="29"/>
        <w:gridCol w:w="751"/>
      </w:tblGrid>
      <w:tr w:rsidR="005E324B" w14:paraId="23B22826" w14:textId="77777777" w:rsidTr="002218B3">
        <w:trPr>
          <w:trHeight w:val="471"/>
        </w:trPr>
        <w:tc>
          <w:tcPr>
            <w:tcW w:w="855" w:type="dxa"/>
            <w:shd w:val="clear" w:color="auto" w:fill="92D050"/>
            <w:vAlign w:val="center"/>
          </w:tcPr>
          <w:p w14:paraId="1EF35435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7934" w:type="dxa"/>
            <w:gridSpan w:val="2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77F241D4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 ВЫПОЛНЕНИЯ МОДУЛЯ</w:t>
            </w:r>
          </w:p>
        </w:tc>
        <w:tc>
          <w:tcPr>
            <w:tcW w:w="751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23D45449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FF1B98" wp14:editId="04D27E4C">
                  <wp:extent cx="254635" cy="277212"/>
                  <wp:effectExtent l="0" t="0" r="0" b="0"/>
                  <wp:docPr id="28" name="image20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Флажок со сплошной заливкой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77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67803D9E" w14:textId="77777777" w:rsidTr="002218B3">
        <w:trPr>
          <w:trHeight w:val="530"/>
        </w:trPr>
        <w:tc>
          <w:tcPr>
            <w:tcW w:w="855" w:type="dxa"/>
            <w:shd w:val="clear" w:color="auto" w:fill="auto"/>
          </w:tcPr>
          <w:p w14:paraId="04BAF30E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1A43E8A0" wp14:editId="3A4012C0">
                  <wp:extent cx="267123" cy="329517"/>
                  <wp:effectExtent l="0" t="0" r="0" b="0"/>
                  <wp:docPr id="63" name="image6.png" descr="Инструменты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Инструменты со сплошной заливкой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23" cy="3295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right w:val="single" w:sz="4" w:space="0" w:color="000000"/>
            </w:tcBorders>
            <w:shd w:val="clear" w:color="auto" w:fill="DBE5F1"/>
          </w:tcPr>
          <w:p w14:paraId="130B0AE0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Установлено необходимое оборудование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9ACDBFD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1C144F" wp14:editId="1B43FC42">
                  <wp:extent cx="322534" cy="322534"/>
                  <wp:effectExtent l="0" t="0" r="0" b="0"/>
                  <wp:docPr id="8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34" cy="3225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2C35DF64" w14:textId="77777777" w:rsidTr="002218B3">
        <w:trPr>
          <w:trHeight w:val="315"/>
        </w:trPr>
        <w:tc>
          <w:tcPr>
            <w:tcW w:w="855" w:type="dxa"/>
            <w:shd w:val="clear" w:color="auto" w:fill="auto"/>
          </w:tcPr>
          <w:p w14:paraId="3DC8C5E4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hidden="0" allowOverlap="1" wp14:anchorId="1A31367D" wp14:editId="6D0409F6">
                  <wp:simplePos x="0" y="0"/>
                  <wp:positionH relativeFrom="column">
                    <wp:posOffset>-32765</wp:posOffset>
                  </wp:positionH>
                  <wp:positionV relativeFrom="paragraph">
                    <wp:posOffset>5715</wp:posOffset>
                  </wp:positionV>
                  <wp:extent cx="348615" cy="348615"/>
                  <wp:effectExtent l="0" t="0" r="0" b="0"/>
                  <wp:wrapNone/>
                  <wp:docPr id="13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8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5" w:type="dxa"/>
            <w:shd w:val="clear" w:color="auto" w:fill="DBE5F1"/>
          </w:tcPr>
          <w:p w14:paraId="5A5CA075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Написана программа для выполнения поставленной задачи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2E84802C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FF172E" wp14:editId="2B292072">
                  <wp:extent cx="322534" cy="322534"/>
                  <wp:effectExtent l="0" t="0" r="0" b="0"/>
                  <wp:docPr id="53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34" cy="3225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79FBAC55" w14:textId="77777777" w:rsidTr="002218B3">
        <w:trPr>
          <w:trHeight w:val="279"/>
        </w:trPr>
        <w:tc>
          <w:tcPr>
            <w:tcW w:w="855" w:type="dxa"/>
            <w:shd w:val="clear" w:color="auto" w:fill="auto"/>
          </w:tcPr>
          <w:p w14:paraId="29C7DD24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hidden="0" allowOverlap="1" wp14:anchorId="63CE7BFF" wp14:editId="0377C387">
                  <wp:simplePos x="0" y="0"/>
                  <wp:positionH relativeFrom="column">
                    <wp:posOffset>67948</wp:posOffset>
                  </wp:positionH>
                  <wp:positionV relativeFrom="paragraph">
                    <wp:posOffset>61595</wp:posOffset>
                  </wp:positionV>
                  <wp:extent cx="348615" cy="288925"/>
                  <wp:effectExtent l="0" t="0" r="0" b="0"/>
                  <wp:wrapSquare wrapText="bothSides" distT="0" distB="0" distL="114300" distR="114300"/>
                  <wp:docPr id="26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288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5" w:type="dxa"/>
            <w:shd w:val="clear" w:color="auto" w:fill="DBE5F1"/>
          </w:tcPr>
          <w:p w14:paraId="737B7170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Выполнены тестовые и зачетные полеты в соответствии с миссией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61BBBAD7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94B603" wp14:editId="78174BC1">
                  <wp:extent cx="322534" cy="322534"/>
                  <wp:effectExtent l="0" t="0" r="0" b="0"/>
                  <wp:docPr id="50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34" cy="3225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5FE69260" w14:textId="77777777" w:rsidTr="002218B3">
        <w:trPr>
          <w:trHeight w:val="620"/>
        </w:trPr>
        <w:tc>
          <w:tcPr>
            <w:tcW w:w="855" w:type="dxa"/>
            <w:shd w:val="clear" w:color="auto" w:fill="auto"/>
          </w:tcPr>
          <w:p w14:paraId="470F3E1A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hidden="0" allowOverlap="1" wp14:anchorId="30C233EF" wp14:editId="254F2561">
                  <wp:simplePos x="0" y="0"/>
                  <wp:positionH relativeFrom="column">
                    <wp:posOffset>38104</wp:posOffset>
                  </wp:positionH>
                  <wp:positionV relativeFrom="paragraph">
                    <wp:posOffset>0</wp:posOffset>
                  </wp:positionV>
                  <wp:extent cx="349134" cy="349134"/>
                  <wp:effectExtent l="0" t="0" r="0" b="0"/>
                  <wp:wrapSquare wrapText="bothSides" distT="0" distB="0" distL="114300" distR="114300"/>
                  <wp:docPr id="6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34" cy="3491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5" w:type="dxa"/>
            <w:shd w:val="clear" w:color="auto" w:fill="DBE5F1"/>
          </w:tcPr>
          <w:p w14:paraId="2ECE43CA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Предпочтительна посадка на движущуюся платформу с первой попытки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3A0B55C7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859ADA3" wp14:editId="53673748">
                  <wp:extent cx="322534" cy="322534"/>
                  <wp:effectExtent l="0" t="0" r="0" b="0"/>
                  <wp:docPr id="31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34" cy="3225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8A59F9" w14:textId="77777777" w:rsidR="005E324B" w:rsidRDefault="005E324B" w:rsidP="005E324B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5AA6AEA" w14:textId="77777777" w:rsidR="005E324B" w:rsidRDefault="005E324B" w:rsidP="005E324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3rdcrjn" w:colFirst="0" w:colLast="0"/>
      <w:bookmarkEnd w:id="13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2. СПЕЦИАЛЬНЫЕ ПРАВИЛА КОМПЕТЕНЦИИ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vertAlign w:val="superscript"/>
        </w:rPr>
        <w:footnoteReference w:id="2"/>
      </w:r>
    </w:p>
    <w:p w14:paraId="25D47B76" w14:textId="77777777" w:rsidR="005E324B" w:rsidRDefault="005E324B" w:rsidP="005E324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heading=h.26in1rg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Личный инструмент конкурсанта</w:t>
      </w:r>
    </w:p>
    <w:p w14:paraId="6391196F" w14:textId="77777777" w:rsidR="005E324B" w:rsidRDefault="005E324B" w:rsidP="005E3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14:paraId="5089A0AC" w14:textId="77777777" w:rsidR="005E324B" w:rsidRDefault="005E324B" w:rsidP="005E3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набора личных инструментов: определенный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(нужно привезти оборудование по списку).</w:t>
      </w:r>
    </w:p>
    <w:p w14:paraId="4AE5CF29" w14:textId="77777777" w:rsidR="005E324B" w:rsidRDefault="005E324B" w:rsidP="005E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6770"/>
        <w:gridCol w:w="2410"/>
      </w:tblGrid>
      <w:tr w:rsidR="005E324B" w14:paraId="52912A64" w14:textId="77777777" w:rsidTr="002218B3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92837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8BB65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59DD72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5E324B" w14:paraId="6CE9BF93" w14:textId="77777777" w:rsidTr="002218B3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141F36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FE2F22" w14:textId="77777777" w:rsidR="005E324B" w:rsidRDefault="005E324B" w:rsidP="002218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практико-ориентированный тренажер для отработки полетов в составе роя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63275B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2D807E2B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74B6F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5C3DB" w14:textId="77777777" w:rsidR="005E324B" w:rsidRDefault="005E324B" w:rsidP="002218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практико-ориентированный тренажер для отработки автономных полетов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F77CEE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246D8144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750AF1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3198CA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Мультиметр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BF640A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7B9A41C6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4D8EF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30A64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Кусачки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B24F55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315A58CE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DA3739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56DEF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MicroUSB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-USB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736B3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2ACA1A72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0DA043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CA2AD8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Клеевой пистолет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DA67B9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0C126359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55305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2EA4DC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Плоскогубцы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74EAF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1D21DF5A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A03A8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B11F5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 рука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1CBA3F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5505CA77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238B7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C6A717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 для пропеллеров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4D254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708990BA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50B13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F6BB8F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Канцелярский нож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626C0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04EF81EE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822EDF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4D123A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Пинцет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12684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28B7B799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58311E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614BCE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Паяльник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A5D3B6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51BDD913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B3130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6AD8A6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жал для паяльника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064CD2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6D4697F3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3D7DFF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7A683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Коврик для пайки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BA145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04B3DF16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404058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13C52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Прибор измерения напряжения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LiPo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батареи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3F327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3C4F51A9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820026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4C6B47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C427B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1F7778C9" w14:textId="77777777" w:rsidTr="002218B3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FC863A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643FF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5B812E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5D29AC98" w14:textId="77777777" w:rsidTr="002218B3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17DE7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27DA50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Зажим для моторов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F0F45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22270DE9" w14:textId="77777777" w:rsidTr="002218B3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CF3DF4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88815A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Отвертка шестигранник 2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D706A7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4546B9E1" w14:textId="77777777" w:rsidTr="002218B3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D63EF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FF9BD1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Отвертка шестигранник 2.5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099284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666FB600" w14:textId="77777777" w:rsidTr="002218B3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5C42E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53F194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Крестовая отвертка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677E93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1E4B8602" w14:textId="77777777" w:rsidTr="002218B3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A60DB7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691F05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 торцевой М3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7A7C1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756A1896" w14:textId="77777777" w:rsidTr="002218B3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60CDF9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A9BBA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Комплексный набор расходных материалов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C51959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1FDD6BF7" w14:textId="77777777" w:rsidTr="002218B3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3E279C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823B8E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Мультиметр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36CB1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1E9651D4" w14:textId="77777777" w:rsidTr="002218B3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395E9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1AC172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датчиков для решения прикладных задач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7BF5ED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7CDE57F" w14:textId="77777777" w:rsidR="005E324B" w:rsidRDefault="005E324B" w:rsidP="005E324B">
      <w:pPr>
        <w:pStyle w:val="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5" w:name="_heading=h.7a9meyodctv2" w:colFirst="0" w:colLast="0"/>
      <w:bookmarkEnd w:id="15"/>
    </w:p>
    <w:p w14:paraId="00E9E473" w14:textId="77777777" w:rsidR="005E324B" w:rsidRDefault="005E324B" w:rsidP="005E324B"/>
    <w:p w14:paraId="27EDC2CE" w14:textId="77777777" w:rsidR="005E324B" w:rsidRDefault="005E324B" w:rsidP="005E324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heading=h.lnxbz9" w:colFirst="0" w:colLast="0"/>
      <w:bookmarkEnd w:id="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Материалы, оборудование и инструменты, запрещенные на площадке</w:t>
      </w:r>
    </w:p>
    <w:p w14:paraId="6757270F" w14:textId="77777777" w:rsidR="005E324B" w:rsidRDefault="005E324B" w:rsidP="005E3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запрещены на соревнованиях по различным причинам. </w:t>
      </w:r>
    </w:p>
    <w:p w14:paraId="15826812" w14:textId="77777777" w:rsidR="005E324B" w:rsidRDefault="005E324B" w:rsidP="005E3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9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645"/>
        <w:gridCol w:w="3750"/>
        <w:gridCol w:w="2295"/>
      </w:tblGrid>
      <w:tr w:rsidR="005E324B" w14:paraId="7B14BFB3" w14:textId="77777777" w:rsidTr="002218B3">
        <w:trPr>
          <w:trHeight w:val="380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6DF2ED7" w14:textId="77777777" w:rsidR="005E324B" w:rsidRDefault="005E324B" w:rsidP="002218B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Общие допуски и ограничения</w:t>
            </w:r>
          </w:p>
        </w:tc>
      </w:tr>
      <w:tr w:rsidR="005E324B" w14:paraId="46E15EAE" w14:textId="77777777" w:rsidTr="002218B3">
        <w:trPr>
          <w:trHeight w:val="416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92D050"/>
          </w:tcPr>
          <w:p w14:paraId="660B2ECF" w14:textId="77777777" w:rsidR="005E324B" w:rsidRDefault="005E324B" w:rsidP="002218B3">
            <w:pPr>
              <w:spacing w:before="1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  <w:t>Разрешенные действия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560FB3E8" w14:textId="77777777" w:rsidR="005E324B" w:rsidRDefault="005E324B" w:rsidP="002218B3">
            <w:pPr>
              <w:spacing w:before="1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  <w:t>Запрещенные действия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375BD06" w14:textId="77777777" w:rsidR="005E324B" w:rsidRDefault="005E324B" w:rsidP="002218B3">
            <w:pPr>
              <w:spacing w:before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  <w:t xml:space="preserve">Штраф </w:t>
            </w:r>
          </w:p>
        </w:tc>
      </w:tr>
      <w:tr w:rsidR="005E324B" w14:paraId="3807F5DC" w14:textId="77777777" w:rsidTr="002218B3">
        <w:trPr>
          <w:trHeight w:val="2713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EFA0856" w14:textId="77777777" w:rsidR="005E324B" w:rsidRDefault="005E324B" w:rsidP="002218B3">
            <w:pPr>
              <w:spacing w:before="1" w:line="240" w:lineRule="auto"/>
              <w:ind w:left="110" w:righ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Использовать встроенную справочную информацию используемых программ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F5"/>
          </w:tcPr>
          <w:p w14:paraId="691E9DE3" w14:textId="77777777" w:rsidR="005E324B" w:rsidRDefault="005E324B" w:rsidP="002218B3">
            <w:pPr>
              <w:spacing w:before="1" w:line="240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Использовать запрещенные Интернет-ресурсы. Проносить на площадку «умные» часы и фитнес браслеты, наушники,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микронаушники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заготовленные коды на любых носителях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569BF4B7" w14:textId="77777777" w:rsidR="005E324B" w:rsidRDefault="005E324B" w:rsidP="002218B3">
            <w:pPr>
              <w:spacing w:before="1" w:line="240" w:lineRule="auto"/>
              <w:ind w:left="110" w:righ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 нарушение данного правила баллы, набранные конкурсантом за модуль, обнуляются</w:t>
            </w:r>
          </w:p>
        </w:tc>
      </w:tr>
      <w:tr w:rsidR="005E324B" w14:paraId="300A1A41" w14:textId="77777777" w:rsidTr="002218B3">
        <w:trPr>
          <w:trHeight w:val="2114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46FC98C" w14:textId="77777777" w:rsidR="005E324B" w:rsidRDefault="005E324B" w:rsidP="002218B3">
            <w:pPr>
              <w:spacing w:before="1" w:line="240" w:lineRule="auto"/>
              <w:ind w:left="110" w:right="-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Самостоятельное выполнение конкурсного задания.</w:t>
            </w:r>
          </w:p>
          <w:p w14:paraId="6F93C46B" w14:textId="77777777" w:rsidR="005E324B" w:rsidRDefault="005E324B" w:rsidP="002218B3">
            <w:pPr>
              <w:spacing w:before="1" w:line="240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Поднятие сигнальных карточек для коммуникации с экспертами (см ТО)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F5"/>
          </w:tcPr>
          <w:p w14:paraId="12E31E6E" w14:textId="77777777" w:rsidR="005E324B" w:rsidRDefault="005E324B" w:rsidP="002218B3">
            <w:pPr>
              <w:spacing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Помощь третьих лиц, вербальное и невербальное общение во время модуля с целью получения преимуществ при выполнении конкурсного задания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2E13289F" w14:textId="77777777" w:rsidR="005E324B" w:rsidRDefault="005E324B" w:rsidP="002218B3">
            <w:pPr>
              <w:spacing w:before="1" w:line="240" w:lineRule="auto"/>
              <w:ind w:left="197" w:right="109" w:firstLine="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порядке, предусмотренном регламентом и правилами компетенции</w:t>
            </w:r>
          </w:p>
        </w:tc>
      </w:tr>
      <w:tr w:rsidR="005E324B" w14:paraId="7127F5BD" w14:textId="77777777" w:rsidTr="002218B3">
        <w:trPr>
          <w:trHeight w:val="1342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E9DF5D3" w14:textId="77777777" w:rsidR="005E324B" w:rsidRDefault="005E324B" w:rsidP="002218B3">
            <w:pPr>
              <w:spacing w:before="1" w:line="240" w:lineRule="auto"/>
              <w:ind w:left="110" w:right="-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Использовать инструкции от Команды по управлению соревнованиями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F5"/>
          </w:tcPr>
          <w:p w14:paraId="5CEC5AB2" w14:textId="77777777" w:rsidR="005E324B" w:rsidRDefault="005E324B" w:rsidP="002218B3">
            <w:pPr>
              <w:spacing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Самостоятельные действия без уведомления ГЭ, покидание рабочего (кроме случаев ЧП)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72603D98" w14:textId="77777777" w:rsidR="005E324B" w:rsidRDefault="005E324B" w:rsidP="002218B3">
            <w:pPr>
              <w:spacing w:before="1" w:line="240" w:lineRule="auto"/>
              <w:ind w:left="141" w:right="1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Штраф, согласно установленным правилам</w:t>
            </w:r>
          </w:p>
        </w:tc>
      </w:tr>
      <w:tr w:rsidR="005E324B" w14:paraId="42A5D05D" w14:textId="77777777" w:rsidTr="002218B3">
        <w:trPr>
          <w:trHeight w:val="1611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50B47E0" w14:textId="77777777" w:rsidR="005E324B" w:rsidRDefault="005E324B" w:rsidP="002218B3">
            <w:pPr>
              <w:spacing w:before="1" w:line="240" w:lineRule="auto"/>
              <w:ind w:left="110" w:right="-96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lastRenderedPageBreak/>
              <w:t>Делать пометки в файлах КЗ, которые получают конкурсанты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F5"/>
          </w:tcPr>
          <w:p w14:paraId="3CD12BB9" w14:textId="77777777" w:rsidR="005E324B" w:rsidRDefault="005E324B" w:rsidP="002218B3">
            <w:pPr>
              <w:spacing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4F6228"/>
                <w:sz w:val="26"/>
                <w:szCs w:val="26"/>
              </w:rPr>
              <w:t>Размещение на ноутбуке конкурсанта и использование в конкурсе домашних программ-заготовок, готовых кодов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3F873FC2" w14:textId="77777777" w:rsidR="005E324B" w:rsidRDefault="005E324B" w:rsidP="002218B3">
            <w:pPr>
              <w:spacing w:before="1" w:line="240" w:lineRule="auto"/>
              <w:ind w:left="197" w:right="1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Баллы, набранные участником, обнуляются</w:t>
            </w:r>
          </w:p>
        </w:tc>
      </w:tr>
    </w:tbl>
    <w:p w14:paraId="6E376649" w14:textId="77777777" w:rsidR="005E324B" w:rsidRDefault="005E324B" w:rsidP="005E324B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E5BEAF0" w14:textId="77777777" w:rsidR="005E324B" w:rsidRDefault="005E324B" w:rsidP="005E324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17" w:name="_heading=h.35nkun2" w:colFirst="0" w:colLast="0"/>
      <w:bookmarkEnd w:id="17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3. Приложения</w:t>
      </w:r>
    </w:p>
    <w:p w14:paraId="717C375E" w14:textId="77777777" w:rsidR="005E324B" w:rsidRDefault="005E324B" w:rsidP="005E32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4564F52D" w14:textId="77777777" w:rsidR="005E324B" w:rsidRDefault="005E324B" w:rsidP="005E32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4D1EAC11" w14:textId="77777777" w:rsidR="005E324B" w:rsidRDefault="005E324B" w:rsidP="005E32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42138002" w:rsidR="002B3DBB" w:rsidRPr="005E324B" w:rsidRDefault="002B3DBB" w:rsidP="005E324B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2B3DBB" w:rsidRPr="005E324B" w:rsidSect="00473C4A">
      <w:footerReference w:type="default" r:id="rId30"/>
      <w:footerReference w:type="first" r:id="rId3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AFDE7" w14:textId="77777777" w:rsidR="00037FA0" w:rsidRDefault="00037FA0" w:rsidP="00970F49">
      <w:pPr>
        <w:spacing w:after="0" w:line="240" w:lineRule="auto"/>
      </w:pPr>
      <w:r>
        <w:separator/>
      </w:r>
    </w:p>
  </w:endnote>
  <w:endnote w:type="continuationSeparator" w:id="0">
    <w:p w14:paraId="2E653729" w14:textId="77777777" w:rsidR="00037FA0" w:rsidRDefault="00037FA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0A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C4B0B" w14:textId="77777777" w:rsidR="00037FA0" w:rsidRDefault="00037FA0" w:rsidP="00970F49">
      <w:pPr>
        <w:spacing w:after="0" w:line="240" w:lineRule="auto"/>
      </w:pPr>
      <w:r>
        <w:separator/>
      </w:r>
    </w:p>
  </w:footnote>
  <w:footnote w:type="continuationSeparator" w:id="0">
    <w:p w14:paraId="3E504C01" w14:textId="77777777" w:rsidR="00037FA0" w:rsidRDefault="00037FA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9C0A2AB" w14:textId="77777777" w:rsidR="005E324B" w:rsidRDefault="005E324B" w:rsidP="005E32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27FB"/>
    <w:multiLevelType w:val="multilevel"/>
    <w:tmpl w:val="EEFCBA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7CC1"/>
    <w:multiLevelType w:val="multilevel"/>
    <w:tmpl w:val="B14AE0F8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135809"/>
    <w:multiLevelType w:val="multilevel"/>
    <w:tmpl w:val="1B0E613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3" w15:restartNumberingAfterBreak="0">
    <w:nsid w:val="09716217"/>
    <w:multiLevelType w:val="multilevel"/>
    <w:tmpl w:val="BAEC6864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4" w15:restartNumberingAfterBreak="0">
    <w:nsid w:val="0AC31492"/>
    <w:multiLevelType w:val="multilevel"/>
    <w:tmpl w:val="CFC0707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5" w15:restartNumberingAfterBreak="0">
    <w:nsid w:val="0B197709"/>
    <w:multiLevelType w:val="multilevel"/>
    <w:tmpl w:val="ECA05984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6" w15:restartNumberingAfterBreak="0">
    <w:nsid w:val="0BDF2844"/>
    <w:multiLevelType w:val="multilevel"/>
    <w:tmpl w:val="D1F2EC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E354109"/>
    <w:multiLevelType w:val="multilevel"/>
    <w:tmpl w:val="7BC826D2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677CF"/>
    <w:multiLevelType w:val="multilevel"/>
    <w:tmpl w:val="1436D324"/>
    <w:lvl w:ilvl="0">
      <w:start w:val="1"/>
      <w:numFmt w:val="bullet"/>
      <w:lvlText w:val="﹣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5057C"/>
    <w:multiLevelType w:val="multilevel"/>
    <w:tmpl w:val="50D20BC4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7EB25AD"/>
    <w:multiLevelType w:val="multilevel"/>
    <w:tmpl w:val="46D021A4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4" w15:restartNumberingAfterBreak="0">
    <w:nsid w:val="29FF43E1"/>
    <w:multiLevelType w:val="multilevel"/>
    <w:tmpl w:val="B9EABF32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5" w15:restartNumberingAfterBreak="0">
    <w:nsid w:val="2A5129CA"/>
    <w:multiLevelType w:val="multilevel"/>
    <w:tmpl w:val="D8E2E112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DE329AA"/>
    <w:multiLevelType w:val="multilevel"/>
    <w:tmpl w:val="13088468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7" w15:restartNumberingAfterBreak="0">
    <w:nsid w:val="385C4ED6"/>
    <w:multiLevelType w:val="multilevel"/>
    <w:tmpl w:val="404AE44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8" w15:restartNumberingAfterBreak="0">
    <w:nsid w:val="391D4400"/>
    <w:multiLevelType w:val="multilevel"/>
    <w:tmpl w:val="07DCC842"/>
    <w:lvl w:ilvl="0">
      <w:start w:val="1"/>
      <w:numFmt w:val="bullet"/>
      <w:lvlText w:val="﹣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43E732AF"/>
    <w:multiLevelType w:val="multilevel"/>
    <w:tmpl w:val="1FC631C0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7531DB"/>
    <w:multiLevelType w:val="multilevel"/>
    <w:tmpl w:val="98D80884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A7D3B8A"/>
    <w:multiLevelType w:val="multilevel"/>
    <w:tmpl w:val="C15A16DC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4" w15:restartNumberingAfterBreak="0">
    <w:nsid w:val="5C143BEF"/>
    <w:multiLevelType w:val="multilevel"/>
    <w:tmpl w:val="12D602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4BB1814"/>
    <w:multiLevelType w:val="multilevel"/>
    <w:tmpl w:val="FFA4F0E6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6" w15:restartNumberingAfterBreak="0">
    <w:nsid w:val="6A00539B"/>
    <w:multiLevelType w:val="multilevel"/>
    <w:tmpl w:val="581ED0C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55D7F"/>
    <w:multiLevelType w:val="multilevel"/>
    <w:tmpl w:val="1656645A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8" w15:restartNumberingAfterBreak="0">
    <w:nsid w:val="74860394"/>
    <w:multiLevelType w:val="multilevel"/>
    <w:tmpl w:val="067CFD2E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7124963"/>
    <w:multiLevelType w:val="multilevel"/>
    <w:tmpl w:val="441068A8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30" w15:restartNumberingAfterBreak="0">
    <w:nsid w:val="7E4C76CA"/>
    <w:multiLevelType w:val="multilevel"/>
    <w:tmpl w:val="D16A86B8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F8970C0"/>
    <w:multiLevelType w:val="multilevel"/>
    <w:tmpl w:val="69905396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8"/>
  </w:num>
  <w:num w:numId="5">
    <w:abstractNumId w:val="21"/>
  </w:num>
  <w:num w:numId="6">
    <w:abstractNumId w:val="31"/>
  </w:num>
  <w:num w:numId="7">
    <w:abstractNumId w:val="2"/>
  </w:num>
  <w:num w:numId="8">
    <w:abstractNumId w:val="3"/>
  </w:num>
  <w:num w:numId="9">
    <w:abstractNumId w:val="25"/>
  </w:num>
  <w:num w:numId="10">
    <w:abstractNumId w:val="16"/>
  </w:num>
  <w:num w:numId="11">
    <w:abstractNumId w:val="5"/>
  </w:num>
  <w:num w:numId="12">
    <w:abstractNumId w:val="7"/>
  </w:num>
  <w:num w:numId="13">
    <w:abstractNumId w:val="27"/>
  </w:num>
  <w:num w:numId="14">
    <w:abstractNumId w:val="28"/>
  </w:num>
  <w:num w:numId="15">
    <w:abstractNumId w:val="17"/>
  </w:num>
  <w:num w:numId="16">
    <w:abstractNumId w:val="14"/>
  </w:num>
  <w:num w:numId="17">
    <w:abstractNumId w:val="4"/>
  </w:num>
  <w:num w:numId="18">
    <w:abstractNumId w:val="29"/>
  </w:num>
  <w:num w:numId="19">
    <w:abstractNumId w:val="1"/>
  </w:num>
  <w:num w:numId="20">
    <w:abstractNumId w:val="15"/>
  </w:num>
  <w:num w:numId="21">
    <w:abstractNumId w:val="10"/>
  </w:num>
  <w:num w:numId="22">
    <w:abstractNumId w:val="23"/>
  </w:num>
  <w:num w:numId="23">
    <w:abstractNumId w:val="12"/>
  </w:num>
  <w:num w:numId="24">
    <w:abstractNumId w:val="26"/>
  </w:num>
  <w:num w:numId="25">
    <w:abstractNumId w:val="13"/>
  </w:num>
  <w:num w:numId="26">
    <w:abstractNumId w:val="0"/>
  </w:num>
  <w:num w:numId="27">
    <w:abstractNumId w:val="24"/>
  </w:num>
  <w:num w:numId="28">
    <w:abstractNumId w:val="30"/>
  </w:num>
  <w:num w:numId="29">
    <w:abstractNumId w:val="19"/>
  </w:num>
  <w:num w:numId="30">
    <w:abstractNumId w:val="6"/>
  </w:num>
  <w:num w:numId="31">
    <w:abstractNumId w:val="18"/>
  </w:num>
  <w:num w:numId="32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4F1E"/>
    <w:rsid w:val="000051E8"/>
    <w:rsid w:val="00021CCE"/>
    <w:rsid w:val="000244DA"/>
    <w:rsid w:val="00024F7D"/>
    <w:rsid w:val="00037FA0"/>
    <w:rsid w:val="00041A78"/>
    <w:rsid w:val="00054C98"/>
    <w:rsid w:val="00056CDE"/>
    <w:rsid w:val="00064A6F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1423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04258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6770A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E324B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57E1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6192D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614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DF6BE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21B41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github.com/CopterExpress/clever-show/releases/tag/v0.4-alpha.6" TargetMode="External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3.jpg"/><Relationship Id="rId19" Type="http://schemas.openxmlformats.org/officeDocument/2006/relationships/hyperlink" Target="https://github.com/CopterExpress/clever-show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29</Pages>
  <Words>4514</Words>
  <Characters>25733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Юлия Шишканова</cp:lastModifiedBy>
  <cp:revision>15</cp:revision>
  <dcterms:created xsi:type="dcterms:W3CDTF">2023-10-10T08:10:00Z</dcterms:created>
  <dcterms:modified xsi:type="dcterms:W3CDTF">2024-11-11T03:12:00Z</dcterms:modified>
</cp:coreProperties>
</file>